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E4173A" w:rsidRDefault="006677E5"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5473181</wp:posOffset>
            </wp:positionH>
            <wp:positionV relativeFrom="paragraph">
              <wp:posOffset>19627</wp:posOffset>
            </wp:positionV>
            <wp:extent cx="533400" cy="635635"/>
            <wp:effectExtent l="0" t="0" r="0" b="0"/>
            <wp:wrapTight wrapText="bothSides">
              <wp:wrapPolygon edited="0">
                <wp:start x="0" y="0"/>
                <wp:lineTo x="0" y="20715"/>
                <wp:lineTo x="20829" y="20715"/>
                <wp:lineTo x="20829" y="0"/>
                <wp:lineTo x="0" y="0"/>
              </wp:wrapPolygon>
            </wp:wrapTight>
            <wp:docPr id="241" name="Slika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4856480</wp:posOffset>
            </wp:positionH>
            <wp:positionV relativeFrom="paragraph">
              <wp:posOffset>0</wp:posOffset>
            </wp:positionV>
            <wp:extent cx="541655" cy="654685"/>
            <wp:effectExtent l="0" t="0" r="0" b="0"/>
            <wp:wrapSquare wrapText="bothSides"/>
            <wp:docPr id="240" name="Slika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735">
        <w:rPr>
          <w:noProof/>
        </w:rPr>
        <w:drawing>
          <wp:inline distT="0" distB="0" distL="0" distR="0" wp14:anchorId="01511735" wp14:editId="1EF40F8B">
            <wp:extent cx="576349" cy="665018"/>
            <wp:effectExtent l="0" t="0" r="0" b="1905"/>
            <wp:docPr id="239" name="Slika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85" cy="677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773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0</wp:posOffset>
                </wp:positionV>
                <wp:extent cx="4335780" cy="1404620"/>
                <wp:effectExtent l="0" t="0" r="7620" b="44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749" w:rsidRPr="0033373E" w:rsidRDefault="00372749" w:rsidP="0037274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 w:rsidRPr="0033373E">
                              <w:rPr>
                                <w:rFonts w:ascii="Cambria" w:hAnsi="Cambria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MISELNI PROCESI IN VEŠČINE KRITIČNEGA MIŠLJENJA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55.15pt;margin-top:0;width:341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jLRgIAAGUEAAAOAAAAZHJzL2Uyb0RvYy54bWysVMFu2zAMvQ/YPwi6L46dpEmNOEWXLsOA&#10;bivQ7QMUWY61SaImKbHbry8lJ2m23YZdDImkHsnHRy9veq3IQTgvwVQ0H40pEYZDLc2uot+/bd4t&#10;KPGBmZopMKKiT8LTm9XbN8vOlqKAFlQtHEEQ48vOVrQNwZZZ5nkrNPMjsMKgswGnWcCr22W1Yx2i&#10;a5UV4/FV1oGrrQMuvEfr3eCkq4TfNIKHr03jRSCqolhbSF+Xvtv4zVZLVu4cs63kxzLYP1ShmTSY&#10;9Ax1xwIjeyf/gtKSO/DQhBEHnUHTSC5SD9hNPv6jm8eWWZF6QXK8PdPk/x8s/3J4cETWFS3yOSWG&#10;aRzSA6gfgjyTrfCilgo0KSJRnfUlxj9afBH699DjwFPT3t4D/+mJgXXLzE7cOgddK1iNhebxZXbx&#10;dMDxEWTbfYYa87F9gATUN05HFpEXgug4sKfzkEQfCEfjdDKZzRfo4ujLp+PpVZHGmLHy9Nw6Hz4K&#10;LDseKupQBQmeHe59iOWw8hQSs3lQst5IpdIlKk+slSMHhpphnAsTJum52musd7Cj9sZH9aAZNTaY&#10;Fyczpkgajkgp4W9JlCFdRa9nxSwBG4jZkxS1DLgPSuqKJqxjjkjmB1OnkMCkGs6YRJkju5HQgdrQ&#10;b3sMjJRvoX5Cnh0Musc9xUML7pmSDjVfUf9rz5ygRH0yOKvrfDqNS5Iu09kciSXu0rO99DDDEaqi&#10;gZLhuA5psRKL9hZnupGJ7ddKjrWilhMnx72Ly3J5T1Gvf4fVCwAAAP//AwBQSwMEFAAGAAgAAAAh&#10;AJ5kU4zdAAAACAEAAA8AAABkcnMvZG93bnJldi54bWxMj0FLw0AUhO+C/2F5gje72RSqptkUFXoQ&#10;RGhT8fqa3WZDs29DdtvGf+/zZI/DDDPflKvJ9+Jsx9gF0qBmGQhLTTAdtRp29frhCURMSAb7QFbD&#10;j42wqm5vSixMuNDGnrepFVxCsUANLqWhkDI2znqMszBYYu8QRo+J5dhKM+KFy30v8yxbSI8d8YLD&#10;wb452xy3J69h7Xz9+aoWG7mTeKg/3vHLf6PW93fTyxJEslP6D8MfPqNDxUz7cCITRc9aZXOOauBH&#10;bD8+zxWIvYY8VznIqpTXB6pfAAAA//8DAFBLAQItABQABgAIAAAAIQC2gziS/gAAAOEBAAATAAAA&#10;AAAAAAAAAAAAAAAAAABbQ29udGVudF9UeXBlc10ueG1sUEsBAi0AFAAGAAgAAAAhADj9If/WAAAA&#10;lAEAAAsAAAAAAAAAAAAAAAAALwEAAF9yZWxzLy5yZWxzUEsBAi0AFAAGAAgAAAAhAHm0aMtGAgAA&#10;ZQQAAA4AAAAAAAAAAAAAAAAALgIAAGRycy9lMm9Eb2MueG1sUEsBAi0AFAAGAAgAAAAhAJ5kU4zd&#10;AAAACAEAAA8AAAAAAAAAAAAAAAAAoAQAAGRycy9kb3ducmV2LnhtbFBLBQYAAAAABAAEAPMAAACq&#10;BQAAAAA=&#10;" fillcolor="#ededed [662]" stroked="f">
                <v:textbox style="mso-fit-shape-to-text:t">
                  <w:txbxContent>
                    <w:p w:rsidR="00372749" w:rsidRPr="0033373E" w:rsidRDefault="00372749" w:rsidP="00372749">
                      <w:pPr>
                        <w:jc w:val="center"/>
                        <w:rPr>
                          <w:rFonts w:ascii="Cambria" w:hAnsi="Cambria"/>
                          <w:b/>
                          <w:color w:val="2E74B5" w:themeColor="accent1" w:themeShade="BF"/>
                          <w:sz w:val="44"/>
                          <w:szCs w:val="44"/>
                        </w:rPr>
                      </w:pPr>
                      <w:r w:rsidRPr="0033373E">
                        <w:rPr>
                          <w:rFonts w:ascii="Cambria" w:hAnsi="Cambria"/>
                          <w:b/>
                          <w:color w:val="2E74B5" w:themeColor="accent1" w:themeShade="BF"/>
                          <w:sz w:val="44"/>
                          <w:szCs w:val="44"/>
                        </w:rPr>
                        <w:t>MISELNI PROCESI IN VEŠČINE KRITIČNEGA MIŠLJENJA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5B39" w:rsidRDefault="00825B39"/>
    <w:p w:rsidR="00825B39" w:rsidRDefault="00897735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1F41A0C" wp14:editId="7C9806D0">
                <wp:simplePos x="0" y="0"/>
                <wp:positionH relativeFrom="column">
                  <wp:posOffset>2961005</wp:posOffset>
                </wp:positionH>
                <wp:positionV relativeFrom="paragraph">
                  <wp:posOffset>95885</wp:posOffset>
                </wp:positionV>
                <wp:extent cx="3249367" cy="1469390"/>
                <wp:effectExtent l="0" t="0" r="8255" b="0"/>
                <wp:wrapNone/>
                <wp:docPr id="230" name="Skupina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367" cy="1469390"/>
                          <a:chOff x="88216" y="-52634"/>
                          <a:chExt cx="3233925" cy="298249"/>
                        </a:xfrm>
                      </wpg:grpSpPr>
                      <wps:wsp>
                        <wps:cNvPr id="231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0" y="17824"/>
                            <a:ext cx="2951480" cy="227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F68" w:rsidRPr="00714EBE" w:rsidRDefault="00F32F68" w:rsidP="00F32F68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vešče oblikuje cilje tako, da so specifični, merljivi, dosegljivi, realistični, časovno obvladljivi,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načrtuje korake, strategije, časovni okvir in vire za uresničevanje ciljev,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analiza ovire na poti do cilja in oblikuje strategije za njihovo preseganje,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opredeli kriterije uspešnosti,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spremlja svoj napredek glede na kriterije.</w:t>
                              </w:r>
                            </w:p>
                            <w:p w:rsidR="00F32F68" w:rsidRPr="00F32F68" w:rsidRDefault="00F32F68" w:rsidP="00F32F68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Polje z besedilom 232"/>
                        <wps:cNvSpPr txBox="1"/>
                        <wps:spPr>
                          <a:xfrm>
                            <a:off x="390428" y="-52634"/>
                            <a:ext cx="2931713" cy="706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32F68" w:rsidRPr="00372749" w:rsidRDefault="00F32F68" w:rsidP="00F32F68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372749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OBLIKOVANJE CILJEV IN NAČRTOVANJE PROCESA, PRODUKTA TER POTI DO CILJEV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Polje z besedilom 233"/>
                        <wps:cNvSpPr txBox="1"/>
                        <wps:spPr>
                          <a:xfrm>
                            <a:off x="88216" y="-52634"/>
                            <a:ext cx="309055" cy="2982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F32F68" w:rsidRPr="00F54A96" w:rsidRDefault="00F32F68" w:rsidP="00F32F68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54A96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KM7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41A0C" id="Skupina 230" o:spid="_x0000_s1027" style="position:absolute;margin-left:233.15pt;margin-top:7.55pt;width:255.85pt;height:115.7pt;z-index:251686912;mso-width-relative:margin;mso-height-relative:margin" coordorigin="882,-526" coordsize="32339,2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Pt7QMAABUMAAAOAAAAZHJzL2Uyb0RvYy54bWzcVttu2zgQfS+w/0DwvbEl2bIlRCncNAkK&#10;pG2AdNFnmqIuW4pkSTpy+vU7JCXbcZMWSLqLxfpB5k2jmTPnzPD0zbbj6I5p00pR4OhkihETVJat&#10;qAv85+fL10uMjCWiJFwKVuB7ZvCbsz9enfYqZ7FsJC+ZRmBEmLxXBW6sVflkYmjDOmJOpGICNiup&#10;O2JhqutJqUkP1js+iafTdNJLXSotKTMGVt+FTXzm7VcVo/ZTVRlmES8w+Gb9U/vn2j0nZ6ckrzVR&#10;TUsHN8gzvOhIK+CjO1PviCVoo9sfTHUt1dLIyp5Q2U1kVbWU+Rggmmh6FM2VlhvlY6nzvlY7mADa&#10;I5yebZZ+vLvRqC0LHCeAjyAdJOn260a1giC3BAD1qs7h3JVWt+pGDwt1mLmYt5Xu3D9Eg7Ye2vsd&#10;tGxrEYXFJJ5lSbrAiMJeNEuzJBvApw1kyL23XMZRihHsv57HaTILuaHNxc5EkmTxPJiIsyVYdEcm&#10;owMT5+fOrV4BocweM/MyzG4bophPhXFY7DCLRsxuJP+Loe9ozQwrWy47FAfs/HkHHLLbtxLijDxR&#10;jLqW9KtBQp43RNRspbXsG0ZKcDTycbkI4FPuVZcDkxtnZN1/kCXkiGys9IaO0E8W0zSFTDqYF4BR&#10;QHFMQ5zNo9kStl0a4nixyMK3RgxJrrSxVwzcd4MCa1CQ/wy5uzY2wD0ecTk3krflZcu5n+h6fc41&#10;uiOgtkv/GzL04BgXqC9wNodcureEdO+DaZJ3rYVqwNsO2DB1v+C9g+VClP6IJS0PY0g8F5D/EZoA&#10;kt2ut57PPjC3t5blPQCnZRA/FCsYNFJ/x6gH4RfYfNsQzTDi7wWAn0WzmasUfjKbL2KY6MOd9eEO&#10;ERRMFdhiFIbn1leXENgKklS1Hra9J4PLQM7g8b/A0vgnLE2e5ikAvgd3T5FB56DgWQzl/Uiwe6ol&#10;0SJKAtWAlFk6cGEk7EijZzHN9Qe249q6DqLimw7UEfi3nA/8AZ74duKO+3LxCBnTZD59SMZfsGsH&#10;2hG7jKKXLSjnmhh7QzT0EqCPo9wneFRcAvHlMMLIkfCx9d9LUbHpziUIEkoVeOeHjtKWj8NKy+4L&#10;tNGVEwZsPcVpBG2YstXKH4L2pYi9FreKjiXNJfTz9gvRakipBS58lGPpJPlRDQln/1tKAb6GHvhI&#10;PU8Sx2CniKEs7yv6z5XyeGcbhZJMs+n86bb2wpL8UCiEUibsj2JJ98UWNOQasq/hs3H5RRoiOfM3&#10;MWggLtnu9nNR1gxpUjoqAXZg/uDIUxV9B/8/pzmnvHgBGnh5Z/h/yM5fquDu6XM03JPd5fZwDuPD&#10;2/zZ3wAAAP//AwBQSwMEFAAGAAgAAAAhAO8PuiDhAAAACgEAAA8AAABkcnMvZG93bnJldi54bWxM&#10;j0FLw0AQhe+C/2EZwZvdpG1ijdmUUtRTEWwF8bbNTpPQ7GzIbpP03zue9Di8jzffy9eTbcWAvW8c&#10;KYhnEQik0pmGKgWfh9eHFQgfNBndOkIFV/SwLm5vcp0ZN9IHDvtQCS4hn2kFdQhdJqUva7Taz1yH&#10;xNnJ9VYHPvtKml6PXG5bOY+iVFrdEH+odYfbGsvz/mIVvI163Czil2F3Pm2v34fk/WsXo1L3d9Pm&#10;GUTAKfzB8KvP6lCw09FdyHjRKlim6YJRDpIYBANPjysed1QwX6YJyCKX/ycUPwAAAP//AwBQSwEC&#10;LQAUAAYACAAAACEAtoM4kv4AAADhAQAAEwAAAAAAAAAAAAAAAAAAAAAAW0NvbnRlbnRfVHlwZXNd&#10;LnhtbFBLAQItABQABgAIAAAAIQA4/SH/1gAAAJQBAAALAAAAAAAAAAAAAAAAAC8BAABfcmVscy8u&#10;cmVsc1BLAQItABQABgAIAAAAIQCEpiPt7QMAABUMAAAOAAAAAAAAAAAAAAAAAC4CAABkcnMvZTJv&#10;RG9jLnhtbFBLAQItABQABgAIAAAAIQDvD7og4QAAAAoBAAAPAAAAAAAAAAAAAAAAAEc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706;top:178;width:29515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FL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sGwD+8z4QjI5QsAAP//AwBQSwECLQAUAAYACAAAACEA2+H2y+4AAACFAQAAEwAAAAAAAAAAAAAA&#10;AAAAAAAAW0NvbnRlbnRfVHlwZXNdLnhtbFBLAQItABQABgAIAAAAIQBa9CxbvwAAABUBAAALAAAA&#10;AAAAAAAAAAAAAB8BAABfcmVscy8ucmVsc1BLAQItABQABgAIAAAAIQA1mUFLwgAAANwAAAAPAAAA&#10;AAAAAAAAAAAAAAcCAABkcnMvZG93bnJldi54bWxQSwUGAAAAAAMAAwC3AAAA9gIAAAAA&#10;" stroked="f">
                  <v:textbox>
                    <w:txbxContent>
                      <w:p w:rsidR="00F32F68" w:rsidRPr="00714EBE" w:rsidRDefault="00F32F68" w:rsidP="00F32F68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2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vešče oblikuje cilje tako, da so specifični, merljivi, dosegljivi, realistični, časovno obvladljivi,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2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načrtuje korake, strategije, časovni okvir in vire za uresničevanje ciljev,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2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analiza ovire na poti do cilja in oblikuje strategije za njihovo preseganje,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2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opredeli kriterije uspešnosti,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2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spremlja svoj napredek glede na kriterije.</w:t>
                        </w:r>
                      </w:p>
                      <w:p w:rsidR="00F32F68" w:rsidRPr="00F32F68" w:rsidRDefault="00F32F68" w:rsidP="00F32F68">
                        <w:pPr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shape>
                <v:shape id="Polje z besedilom 232" o:spid="_x0000_s1029" type="#_x0000_t202" style="position:absolute;left:3904;top:-526;width:29317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hTxQAAANwAAAAPAAAAZHJzL2Rvd25yZXYueG1sRI9Pa8JA&#10;FMTvBb/D8gRvdWOkRaKriFgo6ME/ac/P7GuSmn0bdjeafnu3UOhxmJnfMItVbxpxI+drywom4wQE&#10;cWF1zaWC/Pz2PAPhA7LGxjIp+CEPq+XgaYGZtnc+0u0UShEh7DNUUIXQZlL6oiKDfmxb4uh9WWcw&#10;ROlKqR3eI9w0Mk2SV2mw5rhQYUubiorrqTMKvjHZNp+78/7wcsndenbsPvKyU2o07NdzEIH68B/+&#10;a79rBek0hd8z8QjI5QMAAP//AwBQSwECLQAUAAYACAAAACEA2+H2y+4AAACFAQAAEwAAAAAAAAAA&#10;AAAAAAAAAAAAW0NvbnRlbnRfVHlwZXNdLnhtbFBLAQItABQABgAIAAAAIQBa9CxbvwAAABUBAAAL&#10;AAAAAAAAAAAAAAAAAB8BAABfcmVscy8ucmVsc1BLAQItABQABgAIAAAAIQCXv5hTxQAAANwAAAAP&#10;AAAAAAAAAAAAAAAAAAcCAABkcnMvZG93bnJldi54bWxQSwUGAAAAAAMAAwC3AAAA+QIAAAAA&#10;" fillcolor="#d8d8d8 [2732]" stroked="f" strokeweight=".5pt">
                  <v:textbox>
                    <w:txbxContent>
                      <w:p w:rsidR="00F32F68" w:rsidRPr="00372749" w:rsidRDefault="00F32F68" w:rsidP="00F32F68">
                        <w:pPr>
                          <w:rPr>
                            <w:rFonts w:ascii="Cambria" w:hAnsi="Cambria"/>
                            <w:b/>
                          </w:rPr>
                        </w:pPr>
                        <w:r w:rsidRPr="00372749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OBLIKOVANJE CILJEV IN NAČRTOVANJE PROCESA, PRODUKTA TER POTI DO CILJEV</w:t>
                        </w:r>
                      </w:p>
                    </w:txbxContent>
                  </v:textbox>
                </v:shape>
                <v:shape id="Polje z besedilom 233" o:spid="_x0000_s1030" type="#_x0000_t202" style="position:absolute;left:882;top:-526;width:3090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62ZxgAAANwAAAAPAAAAZHJzL2Rvd25yZXYueG1sRI9Ba8JA&#10;FITvQv/D8gq9SN1UwZbUTSjSilhETEXo7ZF9ZoPZtyG71fjvu4LgcZiZb5hZ3ttGnKjztWMFL6ME&#10;BHHpdM2Vgt3P1/MbCB+QNTaOScGFPOTZw2CGqXZn3tKpCJWIEPYpKjAhtKmUvjRk0Y9cSxy9g+ss&#10;hii7SuoOzxFuGzlOkqm0WHNcMNjS3FB5LP6sAvo0r5vme38YVvxrt+tVcWwXc6WeHvuPdxCB+nAP&#10;39pLrWA8mcD1TDwCMvsHAAD//wMAUEsBAi0AFAAGAAgAAAAhANvh9svuAAAAhQEAABMAAAAAAAAA&#10;AAAAAAAAAAAAAFtDb250ZW50X1R5cGVzXS54bWxQSwECLQAUAAYACAAAACEAWvQsW78AAAAVAQAA&#10;CwAAAAAAAAAAAAAAAAAfAQAAX3JlbHMvLnJlbHNQSwECLQAUAAYACAAAACEAdhetmcYAAADcAAAA&#10;DwAAAAAAAAAAAAAAAAAHAgAAZHJzL2Rvd25yZXYueG1sUEsFBgAAAAADAAMAtwAAAPoCAAAAAA==&#10;" fillcolor="#9cc2e5 [1940]" stroked="f" strokeweight=".5pt">
                  <v:textbox style="layout-flow:vertical;mso-layout-flow-alt:bottom-to-top">
                    <w:txbxContent>
                      <w:p w:rsidR="00F32F68" w:rsidRPr="00F54A96" w:rsidRDefault="00F32F68" w:rsidP="00F32F68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54A96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-389832</wp:posOffset>
                </wp:positionH>
                <wp:positionV relativeFrom="paragraph">
                  <wp:posOffset>86995</wp:posOffset>
                </wp:positionV>
                <wp:extent cx="3291840" cy="723900"/>
                <wp:effectExtent l="0" t="0" r="3810" b="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840" cy="723900"/>
                          <a:chOff x="90711" y="0"/>
                          <a:chExt cx="3265582" cy="736011"/>
                        </a:xfrm>
                      </wpg:grpSpPr>
                      <wps:wsp>
                        <wps:cNvPr id="1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775" y="285750"/>
                            <a:ext cx="2951480" cy="450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478" w:rsidRPr="00317F6F" w:rsidRDefault="00EC5478" w:rsidP="001332F9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EC5478" w:rsidRPr="00317F6F" w:rsidRDefault="00EC5478" w:rsidP="001332F9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mbria" w:hAnsi="Cambria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oblikuje relevantne kriterije za primerjavo in jih uporablja.</w:t>
                              </w:r>
                            </w:p>
                            <w:p w:rsidR="00EC5478" w:rsidRDefault="00EC54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Polje z besedilom 14"/>
                        <wps:cNvSpPr txBox="1"/>
                        <wps:spPr>
                          <a:xfrm>
                            <a:off x="390525" y="0"/>
                            <a:ext cx="2965768" cy="2889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C5478" w:rsidRPr="00CE4D82" w:rsidRDefault="00EC5478" w:rsidP="00825B39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PRIMERJANJE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olje z besedilom 15"/>
                        <wps:cNvSpPr txBox="1"/>
                        <wps:spPr>
                          <a:xfrm>
                            <a:off x="90711" y="0"/>
                            <a:ext cx="313785" cy="73601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EC5478" w:rsidRPr="001332F9" w:rsidRDefault="00EC5478" w:rsidP="00825B39">
                              <w:pPr>
                                <w:jc w:val="center"/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0" o:spid="_x0000_s1031" style="position:absolute;margin-left:-30.7pt;margin-top:6.85pt;width:259.2pt;height:57pt;z-index:251664384;mso-width-relative:margin;mso-height-relative:margin" coordorigin="907" coordsize="32655,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bM4QMAAP8LAAAOAAAAZHJzL2Uyb0RvYy54bWzcVltv2zYUfh+w/0DwfdHFki0LUQovTYIB&#10;aRsgHfpMU9RlpUiOpCOnv36H1MVuUqNokwHD/CDzenj4ne87h+dv9h1HD0ybVooCR2chRkxQWbai&#10;LvCfH69/yzAyloiScClYgR+ZwW8ufv3lvFc5i2Ujeck0AiPC5L0qcGOtyoPA0IZ1xJxJxQRMVlJ3&#10;xEJX10GpSQ/WOx7EYbgMeqlLpSVlxsDo22ESX3j7VcWo/VBVhlnECwy+Wf/V/rt13+DinOS1Jqpp&#10;6egG+QkvOtIKOHQ29ZZYgna6fWaqa6mWRlb2jMoukFXVUubvALeJwie3udFyp/xd6ryv1QwTQPsE&#10;p582S98/3GnUlgWOAR5BOojR/eedagVBMALw9KrOYdWNVvfqTo8D9dBzN95XunP/cBe098A+zsCy&#10;vUUUBhfxOsoSOIDC3CperMMRedpAeNy2dbiKIowOW2lzNW9epmkWj5sXyxAWghvBdHTgPJwd6hUQ&#10;yRywMi/D6r4hivkQGIfCiBV4OkB1J/lfDH1BW2ZY2XLZoXjAzK92gCG7/13CBSNPD6NuJf1skJCX&#10;DRE122gt+4aREtwcbuX8h4PcVoe9yY0zsu3fyRJCQ3ZWekNPUE/CZLVKPX5xlq7SEd4J/3idRkk2&#10;4p+kYbz8GkKSK23sDQP/XaPAGoTjzyEPt8YOaE9LXLCN5G153XLuO7reXnKNHgiI7Nr/xgB9tYwL&#10;1EOg0zj1loV0+8E0ybvWQhLgbVfgLHQ/t53kDpcrUfq2JS0f2hB3LiD8EzYDSna/3XsaJxP+W1k+&#10;AnJaDpqHHAWNRuovGPWg9wKbv3dEM4z4HwLQX0eJI6j1nSRdOTno45nt8QwRFEwV2GI0NC+tTyrO&#10;bSE3EKWq9bA5LwdPRpeBm4PH/z5Jk9MsjWaYRq4daApwH6CdNDbLG6TrAngk1APHlulqCeneaTzO&#10;sjUsA1uzTF/IMVcQ2MyybT3oie86EMbAvCwdmQNH+vrhlnsHvkHD5QI0MkRrpOF3eOUvc4jmzCuj&#10;6HULmrklxt4RDcUDiOPI9gE+FZdAeTm2MHL0+9b465JT7LpLCVKELAXe+aYjs+VTs9Ky+wR1c+Mk&#10;AVOn2Iyg7lK22fhFUK8UsbfiXtEpm7mM8HH/iWg1pg0LZHgvp5xJ8ifZY1j7n9IIUPlUJo/mkP+g&#10;Rp7Vskkii2ixyuBEXwWfF7JXVQihlAn7XCXLQ34F8bjq69N2Mg2/SDwkZ/7NBTXDRdm9c67KmiFN&#10;SsehIR0cLTmVxJcnkvgris1JLl4B+V9eDP4fevPPKHhl+ow5vojdM/a4D+3jd/vFPwAAAP//AwBQ&#10;SwMEFAAGAAgAAAAhACO/vKngAAAACgEAAA8AAABkcnMvZG93bnJldi54bWxMj81qwzAQhO+FvoPY&#10;Qm+J7Pw5uJZDCG1PodCkUHJTrI1tYq2MpdjO23d7ao878zE7k21G24geO187UhBPIxBIhTM1lQq+&#10;jm+TNQgfNBndOEIFd/SwyR8fMp0aN9An9odQCg4hn2oFVQhtKqUvKrTaT12LxN7FdVYHPrtSmk4P&#10;HG4bOYuilbS6Jv5Q6RZ3FRbXw80qeB/0sJ3Hr/3+etndT8flx/c+RqWen8btC4iAY/iD4bc+V4ec&#10;O53djYwXjYLJKl4wysY8AcHAYpnwuDMLsyQBmWfy/4T8BwAA//8DAFBLAQItABQABgAIAAAAIQC2&#10;gziS/gAAAOEBAAATAAAAAAAAAAAAAAAAAAAAAABbQ29udGVudF9UeXBlc10ueG1sUEsBAi0AFAAG&#10;AAgAAAAhADj9If/WAAAAlAEAAAsAAAAAAAAAAAAAAAAALwEAAF9yZWxzLy5yZWxzUEsBAi0AFAAG&#10;AAgAAAAhAHXKNszhAwAA/wsAAA4AAAAAAAAAAAAAAAAALgIAAGRycy9lMm9Eb2MueG1sUEsBAi0A&#10;FAAGAAgAAAAhACO/vKngAAAACgEAAA8AAAAAAAAAAAAAAAAAOwYAAGRycy9kb3ducmV2LnhtbFBL&#10;BQYAAAAABAAEAPMAAABIBwAAAAA=&#10;">
                <v:shape id="_x0000_s1032" type="#_x0000_t202" style="position:absolute;left:4047;top:2857;width:29515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EC5478" w:rsidRPr="00317F6F" w:rsidRDefault="00EC5478" w:rsidP="001332F9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EC5478" w:rsidRPr="00317F6F" w:rsidRDefault="00EC5478" w:rsidP="001332F9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rFonts w:ascii="Cambria" w:hAnsi="Cambria" w:cs="Arial"/>
                            <w:bCs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oblikuje relevantne kriterije za primerjavo in jih uporablja.</w:t>
                        </w:r>
                      </w:p>
                      <w:p w:rsidR="00EC5478" w:rsidRDefault="00EC5478"/>
                    </w:txbxContent>
                  </v:textbox>
                </v:shape>
                <v:shape id="Polje z besedilom 14" o:spid="_x0000_s1033" type="#_x0000_t202" style="position:absolute;left:3905;width:29657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X6JwgAAANsAAAAPAAAAZHJzL2Rvd25yZXYueG1sRE9Na8JA&#10;EL0L/Q/LFLzppqIiqatIURD0UDX2PM1Ok7TZ2bC70fjvu4LgbR7vc+bLztTiQs5XlhW8DRMQxLnV&#10;FRcKstNmMAPhA7LG2jIpuJGH5eKlN8dU2ysf6HIMhYgh7FNUUIbQpFL6vCSDfmgb4sj9WGcwROgK&#10;qR1eY7ip5ShJptJgxbGhxIY+Ssr/jq1R8IvJuv7anfafk+/MrWaH9pwVrVL91271DiJQF57ih3ur&#10;4/wx3H+JB8jFPwAAAP//AwBQSwECLQAUAAYACAAAACEA2+H2y+4AAACFAQAAEwAAAAAAAAAAAAAA&#10;AAAAAAAAW0NvbnRlbnRfVHlwZXNdLnhtbFBLAQItABQABgAIAAAAIQBa9CxbvwAAABUBAAALAAAA&#10;AAAAAAAAAAAAAB8BAABfcmVscy8ucmVsc1BLAQItABQABgAIAAAAIQAk6X6JwgAAANsAAAAPAAAA&#10;AAAAAAAAAAAAAAcCAABkcnMvZG93bnJldi54bWxQSwUGAAAAAAMAAwC3AAAA9gIAAAAA&#10;" fillcolor="#d8d8d8 [2732]" stroked="f" strokeweight=".5pt">
                  <v:textbox>
                    <w:txbxContent>
                      <w:p w:rsidR="00EC5478" w:rsidRPr="00CE4D82" w:rsidRDefault="00EC5478" w:rsidP="00825B39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PRIMERJANJE</w:t>
                        </w:r>
                      </w:p>
                    </w:txbxContent>
                  </v:textbox>
                </v:shape>
                <v:shape id="Polje z besedilom 15" o:spid="_x0000_s1034" type="#_x0000_t202" style="position:absolute;left:907;width:3137;height:7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T9cwgAAANsAAAAPAAAAZHJzL2Rvd25yZXYueG1sRE/fa8Iw&#10;EH4X/B/CCb7ITBU2pRpFRGVsiNiNgW9HczbF5lKaqN1/vwwE3+7j+3nzZWsrcaPGl44VjIYJCOLc&#10;6ZILBd9f25cpCB+QNVaOScEveVguup05ptrd+Ui3LBQihrBPUYEJoU6l9Lkhi37oauLInV1jMUTY&#10;FFI3eI/htpLjJHmTFkuODQZrWhvKL9nVKqCNmRyqz5/zoOCTPe4/sku9WyvV77WrGYhAbXiKH+53&#10;Hee/wv8v8QC5+AMAAP//AwBQSwECLQAUAAYACAAAACEA2+H2y+4AAACFAQAAEwAAAAAAAAAAAAAA&#10;AAAAAAAAW0NvbnRlbnRfVHlwZXNdLnhtbFBLAQItABQABgAIAAAAIQBa9CxbvwAAABUBAAALAAAA&#10;AAAAAAAAAAAAAB8BAABfcmVscy8ucmVsc1BLAQItABQABgAIAAAAIQB6ET9cwgAAANsAAAAPAAAA&#10;AAAAAAAAAAAAAAcCAABkcnMvZG93bnJldi54bWxQSwUGAAAAAAMAAwC3AAAA9gIAAAAA&#10;" fillcolor="#9cc2e5 [1940]" stroked="f" strokeweight=".5pt">
                  <v:textbox style="layout-flow:vertical;mso-layout-flow-alt:bottom-to-top">
                    <w:txbxContent>
                      <w:p w:rsidR="00EC5478" w:rsidRPr="001332F9" w:rsidRDefault="00EC5478" w:rsidP="00825B39">
                        <w:pPr>
                          <w:jc w:val="center"/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5B39" w:rsidRDefault="00825B39"/>
    <w:p w:rsidR="00825B39" w:rsidRDefault="00825B39"/>
    <w:p w:rsidR="00825B39" w:rsidRDefault="00825B39">
      <w:r>
        <w:t xml:space="preserve">                                                                             </w:t>
      </w:r>
    </w:p>
    <w:p w:rsidR="00825B39" w:rsidRDefault="00825B39"/>
    <w:p w:rsidR="00825B39" w:rsidRDefault="00825B39"/>
    <w:p w:rsidR="00825B39" w:rsidRDefault="00897735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742890" wp14:editId="2C44FA59">
                <wp:simplePos x="0" y="0"/>
                <wp:positionH relativeFrom="column">
                  <wp:posOffset>-391102</wp:posOffset>
                </wp:positionH>
                <wp:positionV relativeFrom="paragraph">
                  <wp:posOffset>104775</wp:posOffset>
                </wp:positionV>
                <wp:extent cx="3293110" cy="683895"/>
                <wp:effectExtent l="0" t="0" r="2540" b="1905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110" cy="683895"/>
                          <a:chOff x="90677" y="-61815"/>
                          <a:chExt cx="3265616" cy="961858"/>
                        </a:xfrm>
                      </wpg:grpSpPr>
                      <wps:wsp>
                        <wps:cNvPr id="22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775" y="285749"/>
                            <a:ext cx="2951480" cy="614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B39" w:rsidRPr="00317F6F" w:rsidRDefault="00825B39" w:rsidP="001332F9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825B39" w:rsidRPr="00317F6F" w:rsidRDefault="00825B39" w:rsidP="001332F9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mbria" w:hAnsi="Cambria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oblikuje relevantne kriterije za </w:t>
                              </w:r>
                              <w:r w:rsidR="00446D78"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razvrščanje,</w:t>
                              </w:r>
                            </w:p>
                            <w:p w:rsidR="00446D78" w:rsidRPr="00317F6F" w:rsidRDefault="00446D78" w:rsidP="001332F9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mbria" w:hAnsi="Cambria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razvršča glede na enega ali več izbranih kriterijev.</w:t>
                              </w:r>
                            </w:p>
                            <w:p w:rsidR="00825B39" w:rsidRDefault="00825B39" w:rsidP="00825B3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Polje z besedilom 23"/>
                        <wps:cNvSpPr txBox="1"/>
                        <wps:spPr>
                          <a:xfrm>
                            <a:off x="390525" y="-61815"/>
                            <a:ext cx="2965768" cy="3507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5B39" w:rsidRPr="00CE4D82" w:rsidRDefault="008A7578" w:rsidP="00825B39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RAZVRŠČANJE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olje z besedilom 24"/>
                        <wps:cNvSpPr txBox="1"/>
                        <wps:spPr>
                          <a:xfrm>
                            <a:off x="90677" y="-61814"/>
                            <a:ext cx="313818" cy="9618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825B39" w:rsidRPr="001332F9" w:rsidRDefault="00825B39" w:rsidP="00825B39">
                              <w:pPr>
                                <w:jc w:val="center"/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</w:t>
                              </w:r>
                              <w:r w:rsidR="00446D78" w:rsidRPr="001332F9"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42890" id="Skupina 21" o:spid="_x0000_s1035" style="position:absolute;margin-left:-30.8pt;margin-top:8.25pt;width:259.3pt;height:53.85pt;z-index:251666432;mso-width-relative:margin;mso-height-relative:margin" coordorigin="906,-618" coordsize="32656,9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4n6wMAAA8MAAAOAAAAZHJzL2Uyb0RvYy54bWzcVttu2zgQfS+w/0DwvbEl62YhSuFNk6BA&#10;tg2QLvpMU5SsLUVySTpy+vU7pC6+9LJo0gJF/SDzptHMmXNmeP5q13L0wLRppChwcDbHiAkqy0bU&#10;Bf77/fXLDCNjiSgJl4IV+JEZ/OrijxfnncpZKDeSl0wjMCJM3qkCb6xV+Wxm6Ia1xJxJxQRsVlK3&#10;xMJU17NSkw6st3wWzufJrJO6VFpSZgysvu438YW3X1WM2ndVZZhFvMDgm/VP7Z9r95xdnJO81kRt&#10;Gjq4QZ7gRUsaAR+dTL0mlqCtbj4z1TZUSyMre0ZlO5NV1VDmY4BogvlJNDdabpWPpc67Wk0wAbQn&#10;OD3ZLH37cKdRUxY4DDASpIUc3X/cqkYQBCsAT6fqHE7daHWv7vSwUPczF/Gu0q37h1jQzgP7OAHL&#10;dhZRWFyEy0UQAP4U9pJskS3jHnm6gfS415bzJE0xgu2XSZAF0/bVZCGJkyDpLSzhSJw5C7Px+zPn&#10;5uRVp4BNZg+YeR5g9xuimM+DcVCMgIUjYHeS/8PQJ7RmhpUNly0Ke+T8cQcbsrs/JYQZeJIYdSvp&#10;R4OEvNwQUbOV1rLbMFKCnx5ziGZ61WXA5MYZWXd/yRISRLZWekMn2EfzKE1jj2KYxWm07EEesxAu&#10;4yDKxiwEUbiMjjAkudLG3jDw3w0KrEE+/jvk4dbYHu7xiEu5kbwprxvO/UTX60uu0QMBqV3732D9&#10;6BgXqIN0x2HsLQvp3gfTJG8bC6WAN22Bs7n79d47XK5E6Y9Y0vB+DInnAvI/YtOjZHfrnSdz6t51&#10;e2tZPgJyWvbKh0oFg43UnzDqQPUFNv9uiWYY8TcC0F8GUeTKhJ9EcRrCRB/urA93iKBgqsAWo354&#10;aX1pcdEIuYIsVY2Hbe/J4DKQs/fv57N08Q2WLkaYgNXHNB3gc7Rz0ZwQbbGcuwSeynVPtCROE6j8&#10;Tu6LeJ5GPav3dkYWPYlorjewiWrruhcV37agjp5+WTzQB2jiW4k77qvFF7iYgIfHXPwfcvnKs0/p&#10;RC6j6HUDwrklxt4RDX0E2OMY9w4eFZfAezmMMHIc/NL6j2Wo2LaXEvQItR2880PHaMvHYaVl+wFa&#10;6MrpAra+RmkELZiy1cofgtaliL0V94qOJc0l9P3uA9FqSKkFMryVY+Uk+UkJ6c/+UkKJviEUXyhd&#10;yr9TKCdtzZsh+aiTRbDIgkEmvqf5sjX1tGfW42OZEEqZsJ9LJdlXWlCQ68a+gEfj8rMUBKH6Oxh0&#10;D5dqd++5KmuGNCkdkaDIgPmDI18r576R/VzFOd2FKSjg+W3h9xCdv1HBrdPnaLghu2vt4RzGh/f4&#10;i/8AAAD//wMAUEsDBBQABgAIAAAAIQBcAWuo4AAAAAoBAAAPAAAAZHJzL2Rvd25yZXYueG1sTI9B&#10;S8NAEIXvgv9hGcFbu0lsosRsSinqqQi2gnjbZqdJaHY2ZLdJ+u8dT3qc9z7evFesZ9uJEQffOlIQ&#10;LyMQSJUzLdUKPg+viycQPmgyunOECq7oYV3e3hQ6N26iDxz3oRYcQj7XCpoQ+lxKXzVotV+6Hom9&#10;kxusDnwOtTSDnjjcdjKJokxa3RJ/aHSP2war8/5iFbxNeto8xC/j7nzaXr8P6fvXLkal7u/mzTOI&#10;gHP4g+G3PleHkjsd3YWMF52CRRZnjLKRpSAYWKWPPO7IQrJKQJaF/D+h/AEAAP//AwBQSwECLQAU&#10;AAYACAAAACEAtoM4kv4AAADhAQAAEwAAAAAAAAAAAAAAAAAAAAAAW0NvbnRlbnRfVHlwZXNdLnht&#10;bFBLAQItABQABgAIAAAAIQA4/SH/1gAAAJQBAAALAAAAAAAAAAAAAAAAAC8BAABfcmVscy8ucmVs&#10;c1BLAQItABQABgAIAAAAIQAQRd4n6wMAAA8MAAAOAAAAAAAAAAAAAAAAAC4CAABkcnMvZTJvRG9j&#10;LnhtbFBLAQItABQABgAIAAAAIQBcAWuo4AAAAAoBAAAPAAAAAAAAAAAAAAAAAEUGAABkcnMvZG93&#10;bnJldi54bWxQSwUGAAAAAAQABADzAAAAUgcAAAAA&#10;">
                <v:shape id="_x0000_s1036" type="#_x0000_t202" style="position:absolute;left:4047;top:2857;width:29515;height:6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25B39" w:rsidRPr="00317F6F" w:rsidRDefault="00825B39" w:rsidP="001332F9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825B39" w:rsidRPr="00317F6F" w:rsidRDefault="00825B39" w:rsidP="001332F9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rFonts w:ascii="Cambria" w:hAnsi="Cambria" w:cs="Arial"/>
                            <w:bCs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oblikuje relevantne kriterije za </w:t>
                        </w:r>
                        <w:r w:rsidR="00446D78"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razvrščanje,</w:t>
                        </w:r>
                      </w:p>
                      <w:p w:rsidR="00446D78" w:rsidRPr="00317F6F" w:rsidRDefault="00446D78" w:rsidP="001332F9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rFonts w:ascii="Cambria" w:hAnsi="Cambria" w:cs="Arial"/>
                            <w:bCs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razvršča glede na enega ali več izbranih kriterijev.</w:t>
                        </w:r>
                      </w:p>
                      <w:p w:rsidR="00825B39" w:rsidRDefault="00825B39" w:rsidP="00825B39"/>
                    </w:txbxContent>
                  </v:textbox>
                </v:shape>
                <v:shape id="Polje z besedilom 23" o:spid="_x0000_s1037" type="#_x0000_t202" style="position:absolute;left:3905;top:-618;width:29657;height:3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xAxAAAANsAAAAPAAAAZHJzL2Rvd25yZXYueG1sRI9Pa8JA&#10;FMTvgt9heYI33ahYJHUVEQuF9uCf6Pk1+5qkZt+G3Y3Gb+8WCj0OM/MbZrnuTC1u5HxlWcFknIAg&#10;zq2uuFCQnd5GCxA+IGusLZOCB3lYr/q9Jaba3vlAt2MoRISwT1FBGUKTSunzkgz6sW2Io/dtncEQ&#10;pSukdniPcFPLaZK8SIMVx4USG9qWlF+PrVHwg8muvnycPvfzr8xtFof2nBWtUsNBt3kFEagL/+G/&#10;9rtWMJ3B75f4A+TqCQAA//8DAFBLAQItABQABgAIAAAAIQDb4fbL7gAAAIUBAAATAAAAAAAAAAAA&#10;AAAAAAAAAABbQ29udGVudF9UeXBlc10ueG1sUEsBAi0AFAAGAAgAAAAhAFr0LFu/AAAAFQEAAAsA&#10;AAAAAAAAAAAAAAAAHwEAAF9yZWxzLy5yZWxzUEsBAi0AFAAGAAgAAAAhAGVsLEDEAAAA2wAAAA8A&#10;AAAAAAAAAAAAAAAABwIAAGRycy9kb3ducmV2LnhtbFBLBQYAAAAAAwADALcAAAD4AgAAAAA=&#10;" fillcolor="#d8d8d8 [2732]" stroked="f" strokeweight=".5pt">
                  <v:textbox>
                    <w:txbxContent>
                      <w:p w:rsidR="00825B39" w:rsidRPr="00CE4D82" w:rsidRDefault="008A7578" w:rsidP="00825B39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RAZVRŠČANJE</w:t>
                        </w:r>
                      </w:p>
                    </w:txbxContent>
                  </v:textbox>
                </v:shape>
                <v:shape id="Polje z besedilom 24" o:spid="_x0000_s1038" type="#_x0000_t202" style="position:absolute;left:906;top:-618;width:3138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B6xQAAANsAAAAPAAAAZHJzL2Rvd25yZXYueG1sRI9BawIx&#10;FITvBf9DeIKXollFWlmNIqIiLVJcRfD22Dw3i5uXZRN1+++bQqHHYWa+YWaL1lbiQY0vHSsYDhIQ&#10;xLnTJRcKTsdNfwLCB2SNlWNS8E0eFvPOywxT7Z58oEcWChEh7FNUYEKoUyl9bsiiH7iaOHpX11gM&#10;UTaF1A0+I9xWcpQkb9JiyXHBYE0rQ/ktu1sFtDbvX9Xn+fpa8MUe9h/Zrd6ulOp12+UURKA2/If/&#10;2jutYDSG3y/xB8j5DwAAAP//AwBQSwECLQAUAAYACAAAACEA2+H2y+4AAACFAQAAEwAAAAAAAAAA&#10;AAAAAAAAAAAAW0NvbnRlbnRfVHlwZXNdLnhtbFBLAQItABQABgAIAAAAIQBa9CxbvwAAABUBAAAL&#10;AAAAAAAAAAAAAAAAAB8BAABfcmVscy8ucmVsc1BLAQItABQABgAIAAAAIQDbMVB6xQAAANsAAAAP&#10;AAAAAAAAAAAAAAAAAAcCAABkcnMvZG93bnJldi54bWxQSwUGAAAAAAMAAwC3AAAA+QIAAAAA&#10;" fillcolor="#9cc2e5 [1940]" stroked="f" strokeweight=".5pt">
                  <v:textbox style="layout-flow:vertical;mso-layout-flow-alt:bottom-to-top">
                    <w:txbxContent>
                      <w:p w:rsidR="00825B39" w:rsidRPr="001332F9" w:rsidRDefault="00825B39" w:rsidP="00825B39">
                        <w:pPr>
                          <w:jc w:val="center"/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="00446D78" w:rsidRPr="001332F9"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5B39" w:rsidRDefault="00825B39"/>
    <w:p w:rsidR="00825B39" w:rsidRDefault="00260AF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5A6B85" wp14:editId="25DB9CBE">
                <wp:simplePos x="0" y="0"/>
                <wp:positionH relativeFrom="column">
                  <wp:posOffset>2954655</wp:posOffset>
                </wp:positionH>
                <wp:positionV relativeFrom="paragraph">
                  <wp:posOffset>2750820</wp:posOffset>
                </wp:positionV>
                <wp:extent cx="3314700" cy="1482090"/>
                <wp:effectExtent l="0" t="0" r="0" b="3810"/>
                <wp:wrapNone/>
                <wp:docPr id="218" name="Skupina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482090"/>
                          <a:chOff x="68272" y="0"/>
                          <a:chExt cx="3287985" cy="344510"/>
                        </a:xfrm>
                      </wpg:grpSpPr>
                      <wps:wsp>
                        <wps:cNvPr id="219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489" y="49553"/>
                            <a:ext cx="2951480" cy="294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80" w:rsidRPr="00714EBE" w:rsidRDefault="001E4E80" w:rsidP="00F32F68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zmore sklepati iz posameznega (dejstva, dogodka, lastnosti…) na splošno (princip, pravilo, teorija),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ugotavlja resničnost/veljavnost premis,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izgrajuje pojme,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zaveda se možnih napak v induktivnem sklepanju (prehitro posploševanje) in jih prepoznava pri sebi,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prepozna priložnosti za induktivno sklepanje, </w:t>
                              </w:r>
                            </w:p>
                            <w:p w:rsidR="001E4E80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analizira in presoja ustreznost induktivnega sklepanja v situaciji.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Polje z besedilom 220"/>
                        <wps:cNvSpPr txBox="1"/>
                        <wps:spPr>
                          <a:xfrm>
                            <a:off x="390489" y="0"/>
                            <a:ext cx="2965768" cy="537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E4E80" w:rsidRPr="00372749" w:rsidRDefault="00F32F68" w:rsidP="001E4E80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372749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INDUKTIVNO SKLEPANJE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Polje z besedilom 221"/>
                        <wps:cNvSpPr txBox="1"/>
                        <wps:spPr>
                          <a:xfrm>
                            <a:off x="68272" y="0"/>
                            <a:ext cx="322253" cy="34451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1E4E80" w:rsidRPr="00FA5747" w:rsidRDefault="001E4E80" w:rsidP="001E4E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A5747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KM10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A6B85" id="Skupina 218" o:spid="_x0000_s1039" style="position:absolute;margin-left:232.65pt;margin-top:216.6pt;width:261pt;height:116.7pt;z-index:251680768;mso-width-relative:margin;mso-height-relative:margin" coordorigin="682" coordsize="32879,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D66gMAAAkMAAAOAAAAZHJzL2Uyb0RvYy54bWzcVltv2zYUfh+w/0DwfbEkS74IUQovTYIB&#10;aRsgHfpMU9RlpUiOpCOnv36H1M1x3BZIMmCYH2ReDw+/833n8PzdvuHogWlTS5Hh8CzAiAkq81qU&#10;Gf7z8/VvK4yMJSInXAqW4Udm8LuLX385b1XKIllJnjONwIgwaasyXFmr0tnM0Io1xJxJxQRMFlI3&#10;xEJXl7NckxasN3wWBcFi1kqdKy0pMwZG33eT+MLbLwpG7aeiMMwinmHwzfqv9t+t+84uzklaaqKq&#10;mvZukBd40ZBawKGjqffEErTT9TNTTU21NLKwZ1Q2M1kUNWX+DnCbMDi6zY2WO+XvUqZtqUaYANoj&#10;nF5sln58uNOozjMchRAqQRoI0v3XnaoFQW4IAGpVmcK6G63u1Z3uB8qu5+68L3Tj/uE2aO+hfRyh&#10;ZXuLKAzO52G8DCACFObCeBUF6x58WkGE3L7FKlpGGE17aXU17I5Wy/Uq6XbP4zgJ/ebZcPbMuTh6&#10;1CrgkpngMq+D674iivkoGAfDCNd6gOtO8r8Y+oa2zLC85rJBUQebX+8wQ3b/u4Qrhp4jRt1K+tUg&#10;IS8rIkq20Vq2FSM5OBq6nXCdcauD36TGGdm2H2QO4SE7K72hI+Dn6yBegVeAYLxOkrkzRdIhAtE6&#10;Adz7CERrWLH0Zw0YklRpY28YuO8aGdYgHn8Mebg11rk1LXGGjeR1fl1z7ju63F5yjR4ICO3a/3rr&#10;T5ZxgdoMr5Mo8ZaFdPu9m01tIRHwusnwKnC/znsHy5XI/RJLat61wRMuepwcNB1Idr/deyp37HC4&#10;bWX+CMhp2QkfEhU0Kqm/YdSC6DNs/t4RzTDifwhAfx3GscsSvhMnywg6+nBmezhDBAVTGbYYdc1L&#10;6zOLw0PIDUSpqD1ukye9z8DOzuV/n6buCp2qT9AUJgHZA7ZNRO3HO3QnjvQaP6BaH6iJZotkuYBU&#10;4oSezJdh/JYsc2WBjTzblp2g+K4BZXTcWyU9d4Ajvoq45Z67J4i4mCfBUyL+jFlen1M8R2YZRa9r&#10;kM0tMfaOaKghgLuj2yf4FFwC62XfwsgR8NT429JT7JpLCWoMoQIr6puOzpYPzULL5guUz40TBUx9&#10;j88Iyi9lm41fBGVLEXsr7hUd8plLF5/3X4hWfeawQIaPcsibJD1KIN3a/5ZKAKTvq2QMOqT/p+n8&#10;xyp5VtEGkcyjKIL87DVyopxNefZFqfipSAilTNjnQllMSRb042qwz93xMPwq/UDZ8Y8vKBxdqSjs&#10;VV4ypEnuWASwgfmDJb7incrkYyU9yuRvqDenumgJ/H99Rfh/SM6/puC96YPUv43dg/awD+3DF/zF&#10;PwAAAP//AwBQSwMEFAAGAAgAAAAhALbplo3hAAAACwEAAA8AAABkcnMvZG93bnJldi54bWxMj09L&#10;w0AQxe+C32EZwZvdpLGxxmxKKeqpFGwF8TbNTpPQ7G7IbpP02zuedE7z5/Heb/LVZFoxUO8bZxXE&#10;swgE2dLpxlYKPg9vD0sQPqDV2DpLCq7kYVXc3uSYaTfaDxr2oRJsYn2GCuoQukxKX9Zk0M9cR5Zv&#10;J9cbDDz2ldQ9jmxuWjmPolQabCwn1NjRpqbyvL8YBe8jjuskfh2259Pm+n1Y7L62MSl1fzetX0AE&#10;msKfGH7xGR0KZjq6i9VetAoe00XCUm6SZA6CFc/LJ94cFaRcIItc/v+h+AEAAP//AwBQSwECLQAU&#10;AAYACAAAACEAtoM4kv4AAADhAQAAEwAAAAAAAAAAAAAAAAAAAAAAW0NvbnRlbnRfVHlwZXNdLnht&#10;bFBLAQItABQABgAIAAAAIQA4/SH/1gAAAJQBAAALAAAAAAAAAAAAAAAAAC8BAABfcmVscy8ucmVs&#10;c1BLAQItABQABgAIAAAAIQDP2aD66gMAAAkMAAAOAAAAAAAAAAAAAAAAAC4CAABkcnMvZTJvRG9j&#10;LnhtbFBLAQItABQABgAIAAAAIQC26ZaN4QAAAAsBAAAPAAAAAAAAAAAAAAAAAEQGAABkcnMvZG93&#10;bnJldi54bWxQSwUGAAAAAAQABADzAAAAUgcAAAAA&#10;">
                <v:shape id="_x0000_s1040" type="#_x0000_t202" style="position:absolute;left:3904;top:495;width:29515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Et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uMVfM6EIyC3fwAAAP//AwBQSwECLQAUAAYACAAAACEA2+H2y+4AAACFAQAAEwAAAAAAAAAAAAAA&#10;AAAAAAAAW0NvbnRlbnRfVHlwZXNdLnhtbFBLAQItABQABgAIAAAAIQBa9CxbvwAAABUBAAALAAAA&#10;AAAAAAAAAAAAAB8BAABfcmVscy8ucmVsc1BLAQItABQABgAIAAAAIQCAWhEtwgAAANwAAAAPAAAA&#10;AAAAAAAAAAAAAAcCAABkcnMvZG93bnJldi54bWxQSwUGAAAAAAMAAwC3AAAA9gIAAAAA&#10;" stroked="f">
                  <v:textbox>
                    <w:txbxContent>
                      <w:p w:rsidR="001E4E80" w:rsidRPr="00714EBE" w:rsidRDefault="001E4E80" w:rsidP="00F32F68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9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zmore sklepati iz posameznega (dejstva, dogodka, lastnosti…) na splošno (princip, pravilo, teorija),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9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>ugotavlja resničnost/veljavnost premis,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9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izgrajuje pojme,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9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zaveda se možnih napak v induktivnem sklepanju (prehitro posploševanje) in jih prepoznava pri sebi,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9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prepozna priložnosti za induktivno sklepanje, </w:t>
                        </w:r>
                      </w:p>
                      <w:p w:rsidR="001E4E80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9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>analizira in presoja ustreznost induktivnega sklepanja v situaciji.</w:t>
                        </w:r>
                      </w:p>
                    </w:txbxContent>
                  </v:textbox>
                </v:shape>
                <v:shape id="Polje z besedilom 220" o:spid="_x0000_s1041" type="#_x0000_t202" style="position:absolute;left:3904;width:29658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ViwgAAANwAAAAPAAAAZHJzL2Rvd25yZXYueG1sRE/LisIw&#10;FN0L8w/hDrjTdAoOUo0iwwiCLnx0Zn1trm2d5qYkqda/nywEl4fzni9704gbOV9bVvAxTkAQF1bX&#10;XCrIT+vRFIQPyBoby6TgQR6Wi7fBHDNt73yg2zGUIoawz1BBFUKbSemLigz6sW2JI3exzmCI0JVS&#10;O7zHcNPINEk+pcGaY0OFLX1VVPwdO6Pgisl387s97faTc+5W00P3k5edUsP3fjUDEagPL/HTvdEK&#10;0jTOj2fiEZCLfwAAAP//AwBQSwECLQAUAAYACAAAACEA2+H2y+4AAACFAQAAEwAAAAAAAAAAAAAA&#10;AAAAAAAAW0NvbnRlbnRfVHlwZXNdLnhtbFBLAQItABQABgAIAAAAIQBa9CxbvwAAABUBAAALAAAA&#10;AAAAAAAAAAAAAB8BAABfcmVscy8ucmVsc1BLAQItABQABgAIAAAAIQCN+DViwgAAANwAAAAPAAAA&#10;AAAAAAAAAAAAAAcCAABkcnMvZG93bnJldi54bWxQSwUGAAAAAAMAAwC3AAAA9gIAAAAA&#10;" fillcolor="#d8d8d8 [2732]" stroked="f" strokeweight=".5pt">
                  <v:textbox>
                    <w:txbxContent>
                      <w:p w:rsidR="001E4E80" w:rsidRPr="00372749" w:rsidRDefault="00F32F68" w:rsidP="001E4E80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372749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INDUKTIVNO SKLEPANJE</w:t>
                        </w:r>
                      </w:p>
                    </w:txbxContent>
                  </v:textbox>
                </v:shape>
                <v:shape id="Polje z besedilom 221" o:spid="_x0000_s1042" type="#_x0000_t202" style="position:absolute;left:682;width:3223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CoxQAAANwAAAAPAAAAZHJzL2Rvd25yZXYueG1sRI9Ba8JA&#10;FITvBf/D8gQvUjfm0ErqKiIqpVLEWAreHtlnNph9G7Jbjf/eFYQeh5n5hpnOO1uLC7W+cqxgPEpA&#10;EBdOV1wq+DmsXycgfEDWWDsmBTfyMJ/1XqaYaXflPV3yUIoIYZ+hAhNCk0npC0MW/cg1xNE7udZi&#10;iLItpW7xGuG2lmmSvEmLFccFgw0tDRXn/M8qoJV539Xb39Ow5KPdf3/l52azVGrQ7xYfIAJ14T/8&#10;bH9qBWk6hseZeATk7A4AAP//AwBQSwECLQAUAAYACAAAACEA2+H2y+4AAACFAQAAEwAAAAAAAAAA&#10;AAAAAAAAAAAAW0NvbnRlbnRfVHlwZXNdLnhtbFBLAQItABQABgAIAAAAIQBa9CxbvwAAABUBAAAL&#10;AAAAAAAAAAAAAAAAAB8BAABfcmVscy8ucmVsc1BLAQItABQABgAIAAAAIQBsUACoxQAAANwAAAAP&#10;AAAAAAAAAAAAAAAAAAcCAABkcnMvZG93bnJldi54bWxQSwUGAAAAAAMAAwC3AAAA+QIAAAAA&#10;" fillcolor="#9cc2e5 [1940]" stroked="f" strokeweight=".5pt">
                  <v:textbox style="layout-flow:vertical;mso-layout-flow-alt:bottom-to-top">
                    <w:txbxContent>
                      <w:p w:rsidR="001E4E80" w:rsidRPr="00FA5747" w:rsidRDefault="001E4E80" w:rsidP="001E4E80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A5747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5CE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65A6B85" wp14:editId="25DB9CBE">
                <wp:simplePos x="0" y="0"/>
                <wp:positionH relativeFrom="column">
                  <wp:posOffset>2951769</wp:posOffset>
                </wp:positionH>
                <wp:positionV relativeFrom="paragraph">
                  <wp:posOffset>5794779</wp:posOffset>
                </wp:positionV>
                <wp:extent cx="3297537" cy="1016450"/>
                <wp:effectExtent l="0" t="0" r="0" b="0"/>
                <wp:wrapNone/>
                <wp:docPr id="209" name="Skupina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7537" cy="1016450"/>
                          <a:chOff x="75684" y="0"/>
                          <a:chExt cx="3280590" cy="261582"/>
                        </a:xfrm>
                      </wpg:grpSpPr>
                      <wps:wsp>
                        <wps:cNvPr id="210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616" y="55264"/>
                            <a:ext cx="2951480" cy="206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80" w:rsidRPr="00714EBE" w:rsidRDefault="001E4E80" w:rsidP="001332F9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1E4E80" w:rsidRPr="00714EBE" w:rsidRDefault="001E4E80" w:rsidP="001332F9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ozavešča pomen oblikovanja jasnih in relevantnih kriterijev, </w:t>
                              </w:r>
                            </w:p>
                            <w:p w:rsidR="001E4E80" w:rsidRPr="00714EBE" w:rsidRDefault="001E4E80" w:rsidP="001332F9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oblikuje kriterije, </w:t>
                              </w:r>
                            </w:p>
                            <w:p w:rsidR="001E4E80" w:rsidRPr="00714EBE" w:rsidRDefault="001E4E80" w:rsidP="001332F9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vrednoti na osnovi relevantnih kriterijev,</w:t>
                              </w:r>
                            </w:p>
                            <w:p w:rsidR="001E4E80" w:rsidRPr="00714EBE" w:rsidRDefault="001E4E80" w:rsidP="001332F9">
                              <w:pPr>
                                <w:pStyle w:val="Odstavekseznama"/>
                                <w:numPr>
                                  <w:ilvl w:val="0"/>
                                  <w:numId w:val="7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uporabi kriterije za sprejemanje odločitev.</w:t>
                              </w:r>
                            </w:p>
                            <w:p w:rsidR="001E4E80" w:rsidRDefault="001E4E80" w:rsidP="001E4E80">
                              <w:pPr>
                                <w:ind w:left="-3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" name="Polje z besedilom 211"/>
                        <wps:cNvSpPr txBox="1"/>
                        <wps:spPr>
                          <a:xfrm>
                            <a:off x="390506" y="0"/>
                            <a:ext cx="2965768" cy="570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E4E80" w:rsidRPr="003F0FC6" w:rsidRDefault="001E4E80" w:rsidP="001E4E80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3F0FC6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VREDNOTENJE IN ODLOČANJE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Polje z besedilom 212"/>
                        <wps:cNvSpPr txBox="1"/>
                        <wps:spPr>
                          <a:xfrm>
                            <a:off x="75684" y="0"/>
                            <a:ext cx="314822" cy="26158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1E4E80" w:rsidRPr="001332F9" w:rsidRDefault="001E4E80" w:rsidP="001E4E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KM12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A6B85" id="Skupina 209" o:spid="_x0000_s1039" style="position:absolute;margin-left:232.4pt;margin-top:456.3pt;width:259.65pt;height:80.05pt;z-index:251676672;mso-width-relative:margin;mso-height-relative:margin" coordorigin="756" coordsize="32805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se3QMAAAkMAAAOAAAAZHJzL2Uyb0RvYy54bWzcVl1v2zYUfR+w/0DwfbEkW7ItRCm8NAkG&#10;pG2AdOgzTVEfq0RyJB05/fW7l5Jsx25SoGmHYX6Q+Xl5ee459/L8zbZtyIMwtlYyo+FZQImQXOW1&#10;LDP658fr3xaUWMdkzholRUYfhaVvLn795bzTqYhUpZpcGAJGpE07ndHKOZ1OJpZXomX2TGkhYbJQ&#10;pmUOuqac5IZ1YL1tJlEQJJNOmVwbxYW1MPq2n6QX3n5RCO4+FIUVjjQZBd+c/xr/XeN3cnHO0tIw&#10;XdV8cIN9hxctqyUcujP1ljlGNqY+MdXW3CirCnfGVTtRRVFz4e8AtwmDo9vcGLXR/i5l2pV6BxNA&#10;e4TTd5vl7x/uDKnzjEbBkhLJWgjS/eeNriUjOAQAdbpMYd2N0ff6zgwDZd/DO28L0+I/3IZsPbSP&#10;O2jF1hEOg9NoOY+nc0o4zIVBmMziAXxeQYRw3zxOFjNK9nt5dbXbvQjiJcQPd0dJGC8idGwynj1B&#10;F3cedRq4ZPdw2dfBdV8xLXwULMIwwhWCOz1cd6r5S5AvZC2syOtGtcR7h27AesSMuO3vCq4Yeo5Y&#10;fav4Z0ukuqyYLMXKGNVVguXgaOjvdbAV4bepRSPr7p3KITxs45Q3dAT8dBkmYeIRjOMomaEplo4R&#10;iJZxOFuMGAbJNFw8wZCl2lh3I8B9bGTUgHj8Mezh1roe7nEJGraqqfPruml8x5Try8aQBwZCu/a/&#10;wfqTZY0kXUaXcRR7y1Lhfu9mWztIBE3dZnQR4K/3HmG5krlf4ljd9G0IfCMh/iM0PUhuu956KkNo&#10;YANOrlX+CMgZ1QsfEhU0KmW+UNKB6DNq/94wIyhp/pCA/jKczTBL+M4snkfQMYcz68MZJjmYyqij&#10;pG9eOp9ZEA+pVhClova47T0ZfAZ29v79CzQNX6Bp6OmG7p0QdQAQiYf3OaFaEAc91YZA7WmWxPME&#10;sj5KNZ4Hs/mPZBmWBbHj2brsBdVsWlBGz71FPHAHOOKrCC73qeIrREymkIX6cA1E/BazdoAdMctq&#10;fl2DbG6ZdXfMQA0B6iDdPsCnaBSwXg0tSpCAXxv/sfSUm/ZSgRqBAOCdbyKdXTM2C6PaT1A+VygK&#10;mHqOzwTKLxerlV8EZUszdyvvNR/zGSaFj9tPzOghczggw3s15k2WHiWQfu1/SyXRSyp5Pp2/rJKT&#10;ijaKZAqZOIIjnylnr0zFT0XCOBfSnQol2SdZ0A/WYJ+7Z+Pwq/QDZcc/vqBwYJzxwXOVl4IYliOL&#10;ADYwf7Dk2Uy+g/7n6Q1VF82B/6+vCP8PyfnXFLw3fZCGtzE+aA/70D58wV/8AwAA//8DAFBLAwQU&#10;AAYACAAAACEAf/Q9H+MAAAAMAQAADwAAAGRycy9kb3ducmV2LnhtbEyPwU7DMBBE70j8g7VI3Kjj&#10;ENI2xKmqCjhVSLRIVW/beJtEje0odpP07zEnOK7maeZtvpp0ywbqXWONBDGLgJEprWpMJeF7//60&#10;AOY8GoWtNSThRg5Wxf1djpmyo/miYecrFkqMy1BC7X2Xce7KmjS6me3IhOxse40+nH3FVY9jKNct&#10;j6Mo5RobExZq7GhTU3nZXbWEjxHH9bN4G7aX8+Z23L98HraCpHx8mNavwDxN/g+GX/2gDkVwOtmr&#10;UY61EpI0CepewlLEKbBALBeJAHYKaDSP58CLnP9/ovgBAAD//wMAUEsBAi0AFAAGAAgAAAAhALaD&#10;OJL+AAAA4QEAABMAAAAAAAAAAAAAAAAAAAAAAFtDb250ZW50X1R5cGVzXS54bWxQSwECLQAUAAYA&#10;CAAAACEAOP0h/9YAAACUAQAACwAAAAAAAAAAAAAAAAAvAQAAX3JlbHMvLnJlbHNQSwECLQAUAAYA&#10;CAAAACEARUXLHt0DAAAJDAAADgAAAAAAAAAAAAAAAAAuAgAAZHJzL2Uyb0RvYy54bWxQSwECLQAU&#10;AAYACAAAACEAf/Q9H+MAAAAMAQAADwAAAAAAAAAAAAAAAAA3BgAAZHJzL2Rvd25yZXYueG1sUEsF&#10;BgAAAAAEAAQA8wAAAEcHAAAAAA==&#10;">
                <v:shape id="_x0000_s1040" type="#_x0000_t202" style="position:absolute;left:3916;top:552;width:2951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i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GYX44&#10;E46AXH8BAAD//wMAUEsBAi0AFAAGAAgAAAAhANvh9svuAAAAhQEAABMAAAAAAAAAAAAAAAAAAAAA&#10;AFtDb250ZW50X1R5cGVzXS54bWxQSwECLQAUAAYACAAAACEAWvQsW78AAAAVAQAACwAAAAAAAAAA&#10;AAAAAAAfAQAAX3JlbHMvLnJlbHNQSwECLQAUAAYACAAAACEAEWC4sL0AAADcAAAADwAAAAAAAAAA&#10;AAAAAAAHAgAAZHJzL2Rvd25yZXYueG1sUEsFBgAAAAADAAMAtwAAAPECAAAAAA==&#10;" stroked="f">
                  <v:textbox>
                    <w:txbxContent>
                      <w:p w:rsidR="001E4E80" w:rsidRPr="00714EBE" w:rsidRDefault="001E4E80" w:rsidP="001332F9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1E4E80" w:rsidRPr="00714EBE" w:rsidRDefault="001E4E80" w:rsidP="001332F9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ozavešča pomen oblikovanja jasnih in relevantnih kriterijev, </w:t>
                        </w:r>
                      </w:p>
                      <w:p w:rsidR="001E4E80" w:rsidRPr="00714EBE" w:rsidRDefault="001E4E80" w:rsidP="001332F9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oblikuje kriterije, </w:t>
                        </w:r>
                      </w:p>
                      <w:p w:rsidR="001E4E80" w:rsidRPr="00714EBE" w:rsidRDefault="001E4E80" w:rsidP="001332F9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vrednoti na osnovi relevantnih kriterijev,</w:t>
                        </w:r>
                      </w:p>
                      <w:p w:rsidR="001E4E80" w:rsidRPr="00714EBE" w:rsidRDefault="001E4E80" w:rsidP="001332F9">
                        <w:pPr>
                          <w:pStyle w:val="Odstavekseznama"/>
                          <w:numPr>
                            <w:ilvl w:val="0"/>
                            <w:numId w:val="7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uporabi kriterije za sprejemanje odločitev.</w:t>
                        </w:r>
                      </w:p>
                      <w:p w:rsidR="001E4E80" w:rsidRDefault="001E4E80" w:rsidP="001E4E80">
                        <w:pPr>
                          <w:ind w:left="-360"/>
                        </w:pPr>
                      </w:p>
                    </w:txbxContent>
                  </v:textbox>
                </v:shape>
                <v:shape id="Polje z besedilom 211" o:spid="_x0000_s1041" type="#_x0000_t202" style="position:absolute;left:3905;width:29657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FpExQAAANwAAAAPAAAAZHJzL2Rvd25yZXYueG1sRI9Pa8JA&#10;FMTvgt9heUJvuomgSOoqIhYK9uCftOdn9pmkzb4NuxuN394tFHocZuY3zHLdm0bcyPnasoJ0koAg&#10;LqyuuVSQn9/GCxA+IGtsLJOCB3lYr4aDJWba3vlIt1MoRYSwz1BBFUKbSemLigz6iW2Jo3e1zmCI&#10;0pVSO7xHuGnkNEnm0mDNcaHClrYVFT+nzij4xmTXfO3PH4fZJXebxbH7zMtOqZdRv3kFEagP/+G/&#10;9rtWME1T+D0Tj4BcPQEAAP//AwBQSwECLQAUAAYACAAAACEA2+H2y+4AAACFAQAAEwAAAAAAAAAA&#10;AAAAAAAAAAAAW0NvbnRlbnRfVHlwZXNdLnhtbFBLAQItABQABgAIAAAAIQBa9CxbvwAAABUBAAAL&#10;AAAAAAAAAAAAAAAAAB8BAABfcmVscy8ucmVsc1BLAQItABQABgAIAAAAIQAs2FpExQAAANwAAAAP&#10;AAAAAAAAAAAAAAAAAAcCAABkcnMvZG93bnJldi54bWxQSwUGAAAAAAMAAwC3AAAA+QIAAAAA&#10;" fillcolor="#d8d8d8 [2732]" stroked="f" strokeweight=".5pt">
                  <v:textbox>
                    <w:txbxContent>
                      <w:p w:rsidR="001E4E80" w:rsidRPr="003F0FC6" w:rsidRDefault="001E4E80" w:rsidP="001E4E80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3F0FC6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VREDNOTENJE IN ODLOČANJE</w:t>
                        </w:r>
                      </w:p>
                    </w:txbxContent>
                  </v:textbox>
                </v:shape>
                <v:shape id="Polje z besedilom 212" o:spid="_x0000_s1042" type="#_x0000_t202" style="position:absolute;left:756;width:3149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lRixQAAANwAAAAPAAAAZHJzL2Rvd25yZXYueG1sRI9Ba8JA&#10;FITvBf/D8gQvUjfm0ErqKiIqpVLEWAreHtlnNph9G7Jbjf/eFYQeh5n5hpnOO1uLC7W+cqxgPEpA&#10;EBdOV1wq+DmsXycgfEDWWDsmBTfyMJ/1XqaYaXflPV3yUIoIYZ+hAhNCk0npC0MW/cg1xNE7udZi&#10;iLItpW7xGuG2lmmSvEmLFccFgw0tDRXn/M8qoJV539Xb39Ow5KPdf3/l52azVGrQ7xYfIAJ14T/8&#10;bH9qBek4hceZeATk7A4AAP//AwBQSwECLQAUAAYACAAAACEA2+H2y+4AAACFAQAAEwAAAAAAAAAA&#10;AAAAAAAAAAAAW0NvbnRlbnRfVHlwZXNdLnhtbFBLAQItABQABgAIAAAAIQBa9CxbvwAAABUBAAAL&#10;AAAAAAAAAAAAAAAAAB8BAABfcmVscy8ucmVsc1BLAQItABQABgAIAAAAIQBS7lRixQAAANwAAAAP&#10;AAAAAAAAAAAAAAAAAAcCAABkcnMvZG93bnJldi54bWxQSwUGAAAAAAMAAwC3AAAA+QIAAAAA&#10;" fillcolor="#9cc2e5 [1940]" stroked="f" strokeweight=".5pt">
                  <v:textbox style="layout-flow:vertical;mso-layout-flow-alt:bottom-to-top">
                    <w:txbxContent>
                      <w:p w:rsidR="001E4E80" w:rsidRPr="001332F9" w:rsidRDefault="001E4E80" w:rsidP="001E4E80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5CE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65A6B85" wp14:editId="25DB9CBE">
                <wp:simplePos x="0" y="0"/>
                <wp:positionH relativeFrom="column">
                  <wp:posOffset>2952115</wp:posOffset>
                </wp:positionH>
                <wp:positionV relativeFrom="paragraph">
                  <wp:posOffset>4292542</wp:posOffset>
                </wp:positionV>
                <wp:extent cx="3305175" cy="1445895"/>
                <wp:effectExtent l="0" t="0" r="9525" b="1905"/>
                <wp:wrapNone/>
                <wp:docPr id="213" name="Skupina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1445895"/>
                          <a:chOff x="67167" y="0"/>
                          <a:chExt cx="3289126" cy="330150"/>
                        </a:xfrm>
                      </wpg:grpSpPr>
                      <wps:wsp>
                        <wps:cNvPr id="214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681" y="78960"/>
                            <a:ext cx="2951480" cy="251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80" w:rsidRPr="00714EBE" w:rsidRDefault="001E4E80" w:rsidP="00F42588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42588" w:rsidRPr="00714EBE" w:rsidRDefault="00F42588" w:rsidP="00F42588">
                              <w:pPr>
                                <w:pStyle w:val="Odstavekseznama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oblikuje argumente (podpira trditev z relevantnimi dokazi), </w:t>
                              </w:r>
                            </w:p>
                            <w:p w:rsidR="00F42588" w:rsidRPr="00714EBE" w:rsidRDefault="00F42588" w:rsidP="00F42588">
                              <w:pPr>
                                <w:pStyle w:val="Odstavekseznama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analizira argumente (prepoznava argumente ter določa njihovo strukturo), </w:t>
                              </w:r>
                            </w:p>
                            <w:p w:rsidR="00F42588" w:rsidRPr="00714EBE" w:rsidRDefault="00F42588" w:rsidP="00F42588">
                              <w:pPr>
                                <w:pStyle w:val="Odstavekseznama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vrednoti argumente (presoja premise z vidika relevantnosti, sprejemljivost in zadostnosti),</w:t>
                              </w:r>
                            </w:p>
                            <w:p w:rsidR="001E4E80" w:rsidRPr="00714EBE" w:rsidRDefault="00F42588" w:rsidP="00F42588">
                              <w:pPr>
                                <w:pStyle w:val="Odstavekseznama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izraža različne poglede, podprte z dejstvi/dokazi/razlogi.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Polje z besedilom 215"/>
                        <wps:cNvSpPr txBox="1"/>
                        <wps:spPr>
                          <a:xfrm>
                            <a:off x="390525" y="0"/>
                            <a:ext cx="2965768" cy="789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E4E80" w:rsidRPr="003F0FC6" w:rsidRDefault="00F42588" w:rsidP="001E4E80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3F0FC6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OBLIKOVANJE, ANALIZA IN VREDNOTENJE ARGUMENTOV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Polje z besedilom 216"/>
                        <wps:cNvSpPr txBox="1"/>
                        <wps:spPr>
                          <a:xfrm>
                            <a:off x="67167" y="0"/>
                            <a:ext cx="323345" cy="330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1E4E80" w:rsidRPr="001332F9" w:rsidRDefault="001E4E80" w:rsidP="001E4E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KM11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A6B85" id="Skupina 213" o:spid="_x0000_s1047" style="position:absolute;margin-left:232.45pt;margin-top:338pt;width:260.25pt;height:113.85pt;z-index:251678720;mso-width-relative:margin;mso-height-relative:margin" coordorigin="671" coordsize="32891,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7T5gMAAAkMAAAOAAAAZHJzL2Uyb0RvYy54bWzcVk1v2zgQvS/Q/0DwvrElW7ItRCm8aRIs&#10;kG0DpIueaYr6aCmSS9KR01+/Q1KSHSfZAklbFOuDTFLkaObNezM8fbtrObpj2jRS5Dg6mWLEBJVF&#10;I6oc//3x8vclRsYSURAuBcvxPTP47dmb3047lbFY1pIXTCMwIkzWqRzX1qpsMjG0Zi0xJ1IxAS9L&#10;qVtiYaqrSaFJB9ZbPomn03TSSV0oLSkzBlbfhZf4zNsvS0bth7I0zCKeY/DN+qf2z417Ts5OSVZp&#10;ouqG9m6QF3jRkkbAR0dT74glaKubR6bahmppZGlPqGwnsiwbynwMEE00PYrmSsut8rFUWVepESaA&#10;9ginF5ul7+9uNGqKHMfRDCNBWkjS7ZetagRBbgkA6lSVwb4rrW7Vje4XqjBzMe9K3bp/iAbtPLT3&#10;I7RsZxGFxdlsmkSLBCMK76L5PFmukgA+rSFD7ly6iNIFRvuztL4YTsfLVRSn4TSYihKfucnw7Ylz&#10;cfSoU8Als4fLvA6u25oo5rNgHAwjXPMBrhvJPzP0FW2YYUXDZYviAJvf7zBDdveHhBAjzxGjriX9&#10;YpCQ5zURFVtrLbuakQIcjdxJCGc86uA3mXFGNt1fsoD0kK2V3tAR8LPVIl1GHsHFcpX25B4yEK+S&#10;aL4EDbgMxEkUrR5iSDKljb1i4L4b5FiDePxnyN21sc6t/RaXbiN5U1w2nPuJrjbnXKM7AkK79D8f&#10;ydE2LlCX41USJ96ykO48mCZZ21goBLxpc7ycul9gh4PlQhR+iyUND2PwhIseJwdNAMnuNjtP5Sgd&#10;8N/I4h6Q0zIIHwoVDGqpv2LUgehzbP7ZEs0w4n8KQH8FzHRVwk/mySKGiT58szl8QwQFUzm2GIXh&#10;ufWVxYUj5BqyVDYeN5fB4EnvM7AzuPwTaAqaC6p+gqaR1+AB2/ZEBcQH4rl4HlFt6nJ4INY9zdIE&#10;aBhoNtJwVOqeQi9imWsLbOTZpgqC4tsWlBG4t0x67sAnfRdx2z13H/A1EDGdQSEJ6eqJ+C1mLZ5h&#10;llH0sgHZXBNjb4iGHgLUcXT7AI+SS2C97EcYOQI+tf596Sm27bkENUJFAO/80NHZ8mFYatl+gva5&#10;dqKAV8/xGUH7pWy99pugbSlir8WtokM9c+Xi4+4T0arPqQUyvJdD3STZUQEJe38tlUBveV4lYzmB&#10;8v+wnP+3Sh51tEEks3g2m/fN8Il29l1FQihlwj4WSrovsqAf14N97Z4Py6/SD8mYv3xB43B5dhee&#10;i6JiSJPCsQhgA/MHW3zHe6qSL3+83pzq4gXw//Ud4f8hOX+bgvumT1J/N3YX2sM5jA9v8Gf/AgAA&#10;//8DAFBLAwQUAAYACAAAACEAySsfL+IAAAALAQAADwAAAGRycy9kb3ducmV2LnhtbEyPwW6CQBCG&#10;7036Dptp0ltdqIiKLMaYtidjUm3SeFthBCI7S9gV8O07PbW3mcyXf74/XY+mET12rrakIJwEIJBy&#10;W9RUKvg6vr8sQDivqdCNJVRwRwfr7PEh1UlhB/rE/uBLwSHkEq2g8r5NpHR5hUa7iW2R+HaxndGe&#10;166URacHDjeNfA2CWBpdE3+odIvbCvPr4WYUfAx62EzDt353vWzvp+Ns/70LUannp3GzAuFx9H8w&#10;/OqzOmTsdLY3KpxoFERxtGRUQTyPuRQTy8UsAnHmIZjOQWap/N8h+wEAAP//AwBQSwECLQAUAAYA&#10;CAAAACEAtoM4kv4AAADhAQAAEwAAAAAAAAAAAAAAAAAAAAAAW0NvbnRlbnRfVHlwZXNdLnhtbFBL&#10;AQItABQABgAIAAAAIQA4/SH/1gAAAJQBAAALAAAAAAAAAAAAAAAAAC8BAABfcmVscy8ucmVsc1BL&#10;AQItABQABgAIAAAAIQBg5h7T5gMAAAkMAAAOAAAAAAAAAAAAAAAAAC4CAABkcnMvZTJvRG9jLnht&#10;bFBLAQItABQABgAIAAAAIQDJKx8v4gAAAAsBAAAPAAAAAAAAAAAAAAAAAEAGAABkcnMvZG93bnJl&#10;di54bWxQSwUGAAAAAAQABADzAAAATwcAAAAA&#10;">
                <v:shape id="_x0000_s1048" type="#_x0000_t202" style="position:absolute;left:3976;top:789;width:29515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76z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8hb8z4QjI7RsAAP//AwBQSwECLQAUAAYACAAAACEA2+H2y+4AAACFAQAAEwAAAAAAAAAAAAAA&#10;AAAAAAAAW0NvbnRlbnRfVHlwZXNdLnhtbFBLAQItABQABgAIAAAAIQBa9CxbvwAAABUBAAALAAAA&#10;AAAAAAAAAAAAAB8BAABfcmVscy8ucmVsc1BLAQItABQABgAIAAAAIQBuW76zwgAAANwAAAAPAAAA&#10;AAAAAAAAAAAAAAcCAABkcnMvZG93bnJldi54bWxQSwUGAAAAAAMAAwC3AAAA9gIAAAAA&#10;" stroked="f">
                  <v:textbox>
                    <w:txbxContent>
                      <w:p w:rsidR="001E4E80" w:rsidRPr="00714EBE" w:rsidRDefault="001E4E80" w:rsidP="00F42588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42588" w:rsidRPr="00714EBE" w:rsidRDefault="00F42588" w:rsidP="00F42588">
                        <w:pPr>
                          <w:pStyle w:val="Odstavekseznama"/>
                          <w:numPr>
                            <w:ilvl w:val="0"/>
                            <w:numId w:val="8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oblikuje argumente (podpira trditev z relevantnimi dokazi), </w:t>
                        </w:r>
                      </w:p>
                      <w:p w:rsidR="00F42588" w:rsidRPr="00714EBE" w:rsidRDefault="00F42588" w:rsidP="00F42588">
                        <w:pPr>
                          <w:pStyle w:val="Odstavekseznama"/>
                          <w:numPr>
                            <w:ilvl w:val="0"/>
                            <w:numId w:val="8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analizira argumente (prepoznava argumente ter določa njihovo strukturo), </w:t>
                        </w:r>
                      </w:p>
                      <w:p w:rsidR="00F42588" w:rsidRPr="00714EBE" w:rsidRDefault="00F42588" w:rsidP="00F42588">
                        <w:pPr>
                          <w:pStyle w:val="Odstavekseznama"/>
                          <w:numPr>
                            <w:ilvl w:val="0"/>
                            <w:numId w:val="8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>vrednoti argumente (presoja premise z vidika relevantnosti, sprejemljivost in zadostnosti),</w:t>
                        </w:r>
                      </w:p>
                      <w:p w:rsidR="001E4E80" w:rsidRPr="00714EBE" w:rsidRDefault="00F42588" w:rsidP="00F42588">
                        <w:pPr>
                          <w:pStyle w:val="Odstavekseznama"/>
                          <w:numPr>
                            <w:ilvl w:val="0"/>
                            <w:numId w:val="8"/>
                          </w:num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/>
                            <w:sz w:val="18"/>
                            <w:szCs w:val="18"/>
                          </w:rPr>
                          <w:t>izraža različne poglede, podprte z dejstvi/dokazi/razlogi.</w:t>
                        </w:r>
                      </w:p>
                    </w:txbxContent>
                  </v:textbox>
                </v:shape>
                <v:shape id="Polje z besedilom 215" o:spid="_x0000_s1049" type="#_x0000_t202" style="position:absolute;left:3905;width:29657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1xHxAAAANwAAAAPAAAAZHJzL2Rvd25yZXYueG1sRI9Ba8JA&#10;FITvBf/D8oTe6kZBkegqIgqF9lA1en5mn0k0+zbsbjT9926h4HGYmW+Y+bIztbiT85VlBcNBAoI4&#10;t7riQkF22H5MQfiArLG2TAp+ycNy0XubY6rtg3d034dCRAj7FBWUITSplD4vyaAf2IY4ehfrDIYo&#10;XSG1w0eEm1qOkmQiDVYcF0psaF1Sftu3RsEVk019+jp8/4zPmVtNd+0xK1ql3vvdagYiUBde4f/2&#10;p1YwGo7h70w8AnLxBAAA//8DAFBLAQItABQABgAIAAAAIQDb4fbL7gAAAIUBAAATAAAAAAAAAAAA&#10;AAAAAAAAAABbQ29udGVudF9UeXBlc10ueG1sUEsBAi0AFAAGAAgAAAAhAFr0LFu/AAAAFQEAAAsA&#10;AAAAAAAAAAAAAAAAHwEAAF9yZWxzLy5yZWxzUEsBAi0AFAAGAAgAAAAhAFPjXEfEAAAA3AAAAA8A&#10;AAAAAAAAAAAAAAAABwIAAGRycy9kb3ducmV2LnhtbFBLBQYAAAAAAwADALcAAAD4AgAAAAA=&#10;" fillcolor="#d8d8d8 [2732]" stroked="f" strokeweight=".5pt">
                  <v:textbox>
                    <w:txbxContent>
                      <w:p w:rsidR="001E4E80" w:rsidRPr="003F0FC6" w:rsidRDefault="00F42588" w:rsidP="001E4E80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3F0FC6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OBLIKOVANJE, ANALIZA IN VREDNOTENJE ARGUMENTOV</w:t>
                        </w:r>
                      </w:p>
                    </w:txbxContent>
                  </v:textbox>
                </v:shape>
                <v:shape id="Polje z besedilom 216" o:spid="_x0000_s1050" type="#_x0000_t202" style="position:absolute;left:671;width:3234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JhxgAAANwAAAAPAAAAZHJzL2Rvd25yZXYueG1sRI9Ba8JA&#10;FITvBf/D8oReRDd6UEndiIgtpUXEKEJvj+xLNph9G7JbTf99tyD0OMzMN8xq3dtG3KjztWMF00kC&#10;grhwuuZKwfn0Ol6C8AFZY+OYFPyQh3U2eFphqt2dj3TLQyUihH2KCkwIbSqlLwxZ9BPXEkevdJ3F&#10;EGVXSd3hPcJtI2dJMpcWa44LBlvaGiqu+bdVQDuzODSfl3JU8Zc97j/ya/u2Vep52G9eQATqw3/4&#10;0X7XCmbTOfydiUdAZr8AAAD//wMAUEsBAi0AFAAGAAgAAAAhANvh9svuAAAAhQEAABMAAAAAAAAA&#10;AAAAAAAAAAAAAFtDb250ZW50X1R5cGVzXS54bWxQSwECLQAUAAYACAAAACEAWvQsW78AAAAVAQAA&#10;CwAAAAAAAAAAAAAAAAAfAQAAX3JlbHMvLnJlbHNQSwECLQAUAAYACAAAACEALdVSYcYAAADcAAAA&#10;DwAAAAAAAAAAAAAAAAAHAgAAZHJzL2Rvd25yZXYueG1sUEsFBgAAAAADAAMAtwAAAPoCAAAAAA==&#10;" fillcolor="#9cc2e5 [1940]" stroked="f" strokeweight=".5pt">
                  <v:textbox style="layout-flow:vertical;mso-layout-flow-alt:bottom-to-top">
                    <w:txbxContent>
                      <w:p w:rsidR="001E4E80" w:rsidRPr="001332F9" w:rsidRDefault="001E4E80" w:rsidP="001E4E80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735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4B4F6D1" wp14:editId="2D6D53AB">
                <wp:simplePos x="0" y="0"/>
                <wp:positionH relativeFrom="column">
                  <wp:posOffset>2961005</wp:posOffset>
                </wp:positionH>
                <wp:positionV relativeFrom="paragraph">
                  <wp:posOffset>1570297</wp:posOffset>
                </wp:positionV>
                <wp:extent cx="3295650" cy="1125220"/>
                <wp:effectExtent l="0" t="0" r="0" b="0"/>
                <wp:wrapNone/>
                <wp:docPr id="226" name="Skupina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1125220"/>
                          <a:chOff x="87205" y="0"/>
                          <a:chExt cx="3269088" cy="418623"/>
                        </a:xfrm>
                      </wpg:grpSpPr>
                      <wps:wsp>
                        <wps:cNvPr id="227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413" y="77549"/>
                            <a:ext cx="2951480" cy="341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F68" w:rsidRPr="00714EBE" w:rsidRDefault="00F32F68" w:rsidP="00F32F68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zmore sklepati iz splošnega na posamezno,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ugotavlja resničnost/veljavnost premis,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izgrajuje razumevanja pojma,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pozna možne napake v deduktivnem sklepanju,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prepozna priložnosti za deduktivno sklepanje,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0"/>
                                </w:numPr>
                                <w:ind w:left="360"/>
                                <w:rPr>
                                  <w:rFonts w:ascii="Cambria" w:hAnsi="Cambria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presoja ustreznost deduktivnih sklepov.</w:t>
                              </w:r>
                            </w:p>
                            <w:p w:rsidR="00F32F68" w:rsidRPr="00F32F68" w:rsidRDefault="00F32F68" w:rsidP="00F32F68">
                              <w:pPr>
                                <w:ind w:left="-360"/>
                                <w:rPr>
                                  <w:rFonts w:ascii="Cambria" w:hAnsi="Cambria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Polje z besedilom 228"/>
                        <wps:cNvSpPr txBox="1"/>
                        <wps:spPr>
                          <a:xfrm>
                            <a:off x="390525" y="0"/>
                            <a:ext cx="2965768" cy="827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32F68" w:rsidRPr="003F0FC6" w:rsidRDefault="00F32F68" w:rsidP="00F32F68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3F0FC6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DEDUKTIVNO SKLEPANJE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Polje z besedilom 229"/>
                        <wps:cNvSpPr txBox="1"/>
                        <wps:spPr>
                          <a:xfrm>
                            <a:off x="87205" y="0"/>
                            <a:ext cx="313865" cy="41862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F32F68" w:rsidRPr="001332F9" w:rsidRDefault="00F32F68" w:rsidP="00F32F68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KM9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4F6D1" id="Skupina 226" o:spid="_x0000_s1051" style="position:absolute;margin-left:233.15pt;margin-top:123.65pt;width:259.5pt;height:88.6pt;z-index:251684864;mso-width-relative:margin;mso-height-relative:margin" coordorigin="872" coordsize="32690,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+95QMAAAkMAAAOAAAAZHJzL2Uyb0RvYy54bWzcVttu4zYQfS/QfyD43tiSdbGFKAs3mwQF&#10;srsBssU+0xR16UokS9KRs1/fGUqyndsuutkWRf0gU7yMZs6cM8PTN7uuJXfC2EbJnAYnc0qE5Kpo&#10;ZJXT3z9e/rKkxDomC9YqKXJ6Lyx9c/bzT6e9zkSoatUWwhAwIm3W65zWzulsNrO8Fh2zJ0oLCYul&#10;Mh1z8GqqWWFYD9a7dhbO58msV6bQRnFhLcy+HRbpmbdfloK7D2VphSNtTsE355/GPzf4nJ2dsqwy&#10;TNcNH91g3+FFxxoJH92besscI1vTPDHVNdwoq0p3wlU3U2XZcOFjgGiC+aNorozaah9LlfWV3sME&#10;0D7C6bvN8vd3N4Y0RU7DMKFEsg6SdPt5qxvJCE4BQL2uMth3ZfStvjHjRDW8Ycy70nT4D9GQnYf2&#10;fg+t2DnCYXIRruIkhgxwWAuCMA7DEXxeQ4bw3DIN5zElh7O8vtifTlbzJVAJT0fBMgkX6Nhs+vYM&#10;Xdx71Gvgkj3AZV8H123NtPBZsAjDHq50gutGtX8I8oVshBVF06qOhANsfj9iRtzuVwUhBp4jVl8r&#10;/tkSqc5rJiuxNkb1tWAFOBr4uDAC+BQeRfhtZtHIpn+nCkgP2zrlDT0CfrFKomDhEUzTOFqhKZZN&#10;GYAEBNFyzMAiCuZp9ABDlmlj3ZUA93GQUwPi8Z9hd9fWDXBPW9CwVW1TXDZt619MtTlvDbljILRL&#10;/xutP9jWStLndBWHsbcsFZ73bnaNg0LQNh0QYY6/wXuE5UIWfotjTTuMIfGthPxP0Awgud1m56kc&#10;+NBxcaOKe0DOqEH4UKhgUCvzhZIeRJ9T++eWGUFJ+5sE9FdBFGGV8C9RDISkxByvbI5XmORgKqeO&#10;kmF47nxlQTykWkOWysbjdvBk9BnYObj8L9AUVDOo+hmahktEGd0b2XYg6jiPxMN4nlBtjjk8EuuB&#10;ZkmcJqNUl2Gapj+SZdgWxJ5nm2oQVLvtQBkD95bxyB3giO8iuN2XimeImCygJA3pGon4DWYNReuQ&#10;zz2zrOaXDcjmmll3wwz0EKAO0u0DPMpWAevVOKIECfjc/I+lp9x25wrUGEAH1twPkc6unYalUd0n&#10;aJ9rFAUsvcRnAu2Xi/Xab4K2pZm7lreaT/UMi8LH3Sdm9Fg5HJDhvZrqJsseFZBh739LJauvqWRf&#10;Tv6mSp50tEkki2CxTEA+L7SzV5bihyJhnAvpngolORRZ0A/2YF+7o2n6VfqBtuMvX9A4MM944bko&#10;KkEMK5BFUFzA/NGWlyp56PvhP6s3VF2YAv9f3xH+H5Lztym4b/okjXdjvNAev8P4+AZ/9hcAAAD/&#10;/wMAUEsDBBQABgAIAAAAIQAVxNQZ4QAAAAsBAAAPAAAAZHJzL2Rvd25yZXYueG1sTI9BT4NAEIXv&#10;Jv6HzZh4swsUsCJL0zTqqTGxNTHetjAFUnaWsFug/97xpLc3eV/evJevZ9OJEQfXWlIQLgIQSKWt&#10;WqoVfB5eH1YgnNdU6c4SKriig3Vxe5PrrLITfeC497XgEHKZVtB432dSurJBo93C9kjsnexgtOdz&#10;qGU16InDTSejIEil0S3xh0b3uG2wPO8vRsHbpKfNMnwZd+fT9vp9SN6/diEqdX83b55BeJz9Hwy/&#10;9bk6FNzpaC9UOdEpiNN0yaiCKH5kwcTTKmFxZCuKE5BFLv9vKH4AAAD//wMAUEsBAi0AFAAGAAgA&#10;AAAhALaDOJL+AAAA4QEAABMAAAAAAAAAAAAAAAAAAAAAAFtDb250ZW50X1R5cGVzXS54bWxQSwEC&#10;LQAUAAYACAAAACEAOP0h/9YAAACUAQAACwAAAAAAAAAAAAAAAAAvAQAAX3JlbHMvLnJlbHNQSwEC&#10;LQAUAAYACAAAACEAuV2PveUDAAAJDAAADgAAAAAAAAAAAAAAAAAuAgAAZHJzL2Uyb0RvYy54bWxQ&#10;SwECLQAUAAYACAAAACEAFcTUGeEAAAALAQAADwAAAAAAAAAAAAAAAAA/BgAAZHJzL2Rvd25yZXYu&#10;eG1sUEsFBgAAAAAEAAQA8wAAAE0HAAAAAA==&#10;">
                <v:shape id="_x0000_s1052" type="#_x0000_t202" style="position:absolute;left:3964;top:775;width:29514;height: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5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HCfwdyYcAbn7BQAA//8DAFBLAQItABQABgAIAAAAIQDb4fbL7gAAAIUBAAATAAAAAAAAAAAA&#10;AAAAAAAAAABbQ29udGVudF9UeXBlc10ueG1sUEsBAi0AFAAGAAgAAAAhAFr0LFu/AAAAFQEAAAsA&#10;AAAAAAAAAAAAAAAAHwEAAF9yZWxzLy5yZWxzUEsBAi0AFAAGAAgAAAAhAFDl6nnEAAAA3AAAAA8A&#10;AAAAAAAAAAAAAAAABwIAAGRycy9kb3ducmV2LnhtbFBLBQYAAAAAAwADALcAAAD4AgAAAAA=&#10;" stroked="f">
                  <v:textbox>
                    <w:txbxContent>
                      <w:p w:rsidR="00F32F68" w:rsidRPr="00714EBE" w:rsidRDefault="00F32F68" w:rsidP="00F32F68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zmore sklepati iz splošnega na posamezno,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ugotavlja resničnost/veljavnost premis,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izgrajuje razumevanja pojma,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pozna možne napake v deduktivnem sklepanju,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prepozna priložnosti za deduktivno sklepanje,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0"/>
                          </w:numPr>
                          <w:ind w:left="360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presoja ustreznost deduktivnih sklepov.</w:t>
                        </w:r>
                      </w:p>
                      <w:p w:rsidR="00F32F68" w:rsidRPr="00F32F68" w:rsidRDefault="00F32F68" w:rsidP="00F32F68">
                        <w:pPr>
                          <w:ind w:left="-360"/>
                          <w:rPr>
                            <w:rFonts w:ascii="Cambria" w:hAnsi="Cambri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Polje z besedilom 228" o:spid="_x0000_s1053" type="#_x0000_t202" style="position:absolute;left:3905;width:29657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lkwgAAANwAAAAPAAAAZHJzL2Rvd25yZXYueG1sRE/LisIw&#10;FN0L8w/hDrjTdAoOUo0iwwiCLnx0Zn1trm2d5qYkqda/nywEl4fzni9704gbOV9bVvAxTkAQF1bX&#10;XCrIT+vRFIQPyBoby6TgQR6Wi7fBHDNt73yg2zGUIoawz1BBFUKbSemLigz6sW2JI3exzmCI0JVS&#10;O7zHcNPINEk+pcGaY0OFLX1VVPwdO6Pgisl387s97faTc+5W00P3k5edUsP3fjUDEagPL/HTvdEK&#10;0jSujWfiEZCLfwAAAP//AwBQSwECLQAUAAYACAAAACEA2+H2y+4AAACFAQAAEwAAAAAAAAAAAAAA&#10;AAAAAAAAW0NvbnRlbnRfVHlwZXNdLnhtbFBLAQItABQABgAIAAAAIQBa9CxbvwAAABUBAAALAAAA&#10;AAAAAAAAAAAAAB8BAABfcmVscy8ucmVsc1BLAQItABQABgAIAAAAIQBzjjlkwgAAANwAAAAPAAAA&#10;AAAAAAAAAAAAAAcCAABkcnMvZG93bnJldi54bWxQSwUGAAAAAAMAAwC3AAAA9gIAAAAA&#10;" fillcolor="#d8d8d8 [2732]" stroked="f" strokeweight=".5pt">
                  <v:textbox>
                    <w:txbxContent>
                      <w:p w:rsidR="00F32F68" w:rsidRPr="003F0FC6" w:rsidRDefault="00F32F68" w:rsidP="00F32F68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3F0FC6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DEDUKTIVNO</w:t>
                        </w:r>
                        <w:r w:rsidRPr="003F0FC6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 xml:space="preserve"> SKLEPANJE</w:t>
                        </w:r>
                      </w:p>
                    </w:txbxContent>
                  </v:textbox>
                </v:shape>
                <v:shape id="Polje z besedilom 229" o:spid="_x0000_s1054" type="#_x0000_t202" style="position:absolute;left:872;width:3138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yuxgAAANwAAAAPAAAAZHJzL2Rvd25yZXYueG1sRI9Ba8JA&#10;FITvBf/D8oReRDfNwWp0FZG2iCJiWgq9PbLPbDD7NmS3Gv+9WxB6HGbmG2a+7GwtLtT6yrGCl1EC&#10;grhwuuJSwdfn+3ACwgdkjbVjUnAjD8tF72mOmXZXPtIlD6WIEPYZKjAhNJmUvjBk0Y9cQxy9k2st&#10;hijbUuoWrxFua5kmyVharDguGGxobag4579WAb2Z10O9+z4NSv6xx/02Pzcfa6We+91qBiJQF/7D&#10;j/ZGK0jTKfydiUdALu4AAAD//wMAUEsBAi0AFAAGAAgAAAAhANvh9svuAAAAhQEAABMAAAAAAAAA&#10;AAAAAAAAAAAAAFtDb250ZW50X1R5cGVzXS54bWxQSwECLQAUAAYACAAAACEAWvQsW78AAAAVAQAA&#10;CwAAAAAAAAAAAAAAAAAfAQAAX3JlbHMvLnJlbHNQSwECLQAUAAYACAAAACEAkiYMrsYAAADcAAAA&#10;DwAAAAAAAAAAAAAAAAAHAgAAZHJzL2Rvd25yZXYueG1sUEsFBgAAAAADAAMAtwAAAPoCAAAAAA==&#10;" fillcolor="#9cc2e5 [1940]" stroked="f" strokeweight=".5pt">
                  <v:textbox style="layout-flow:vertical;mso-layout-flow-alt:bottom-to-top">
                    <w:txbxContent>
                      <w:p w:rsidR="00F32F68" w:rsidRPr="001332F9" w:rsidRDefault="00F32F68" w:rsidP="00F32F68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73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F7242BE" wp14:editId="3D775495">
                <wp:simplePos x="0" y="0"/>
                <wp:positionH relativeFrom="column">
                  <wp:posOffset>2956560</wp:posOffset>
                </wp:positionH>
                <wp:positionV relativeFrom="paragraph">
                  <wp:posOffset>599498</wp:posOffset>
                </wp:positionV>
                <wp:extent cx="3289935" cy="906145"/>
                <wp:effectExtent l="0" t="0" r="5715" b="8255"/>
                <wp:wrapNone/>
                <wp:docPr id="222" name="Skupina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935" cy="906145"/>
                          <a:chOff x="82874" y="0"/>
                          <a:chExt cx="3273346" cy="212957"/>
                        </a:xfrm>
                      </wpg:grpSpPr>
                      <wps:wsp>
                        <wps:cNvPr id="223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245" y="52064"/>
                            <a:ext cx="2951480" cy="160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80" w:rsidRPr="00714EBE" w:rsidRDefault="001E4E80" w:rsidP="001E4E80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pozna raznovrstne vire glede na različne kriterije, 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pozna kriterije vrednotenja kredibilnosti virov,</w:t>
                              </w:r>
                            </w:p>
                            <w:p w:rsidR="00F32F68" w:rsidRPr="00714EBE" w:rsidRDefault="00F32F68" w:rsidP="00F32F68">
                              <w:pPr>
                                <w:pStyle w:val="Odstavekseznama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14EBE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išče in presoja vire glede na namen ter jih ustrezno navaja.</w:t>
                              </w:r>
                            </w:p>
                            <w:p w:rsidR="001E4E80" w:rsidRDefault="001E4E80" w:rsidP="001E4E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Polje z besedilom 224"/>
                        <wps:cNvSpPr txBox="1"/>
                        <wps:spPr>
                          <a:xfrm>
                            <a:off x="390452" y="0"/>
                            <a:ext cx="2965768" cy="570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E4E80" w:rsidRPr="004F3373" w:rsidRDefault="00F32F68" w:rsidP="001E4E80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4F3373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ISKANJE IN VREDNOTENJE VIROV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Polje z besedilom 225"/>
                        <wps:cNvSpPr txBox="1"/>
                        <wps:spPr>
                          <a:xfrm>
                            <a:off x="82874" y="0"/>
                            <a:ext cx="314248" cy="2129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1E4E80" w:rsidRPr="00F54A96" w:rsidRDefault="001E4E80" w:rsidP="001E4E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54A96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</w:t>
                              </w:r>
                              <w:r w:rsidR="00F32F68" w:rsidRPr="00F54A96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242BE" id="Skupina 222" o:spid="_x0000_s1055" style="position:absolute;margin-left:232.8pt;margin-top:47.2pt;width:259.05pt;height:71.35pt;z-index:251682816;mso-width-relative:margin;mso-height-relative:margin" coordorigin="828" coordsize="32733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D5wMAAAgMAAAOAAAAZHJzL2Uyb0RvYy54bWzcVttu4zYQfS/QfyD43liSJV+EOIs0mwQF&#10;0t0A2WKfaYq6dCmSJenI2a/vDCXZjpOgQBIsFvWDTIrkaObMOTM8/bBtJbkX1jVarWh8ElEiFNdF&#10;o6oV/evL1W8LSpxnqmBSK7GiD8LRD2e//nLamVwkutayEJaAEeXyzqxo7b3JJxPHa9Eyd6KNULBY&#10;atsyD1NbTQrLOrDeykkSRbNJp21hrObCOXj7sV+kZ8F+WQruP5elE57IFQXffHja8Fzjc3J2yvLK&#10;MlM3fHCDvcKLljUKProz9ZF5Rja2eWKqbbjVTpf+hOt2osuy4SLEANHE0VE011ZvTIilyrvK7GAC&#10;aI9werVZ/un+1pKmWNEkSShRrIUk3X3bmEYxgq8AoM5UOey7tubO3NrhRdXPMOZtaVv8h2jINkD7&#10;sINWbD3h8HKaLJbLaUYJh7VlNIvTrMee15AgPLZIFvOUkv1RXl/uDs+n03TWH07iZJnN8fBk/PQE&#10;Pdw51Bmgktuj5d6G1l3NjAhJcIjCDq3piNatln8L8p2shRNFI3VLBtTCfoSM+O3vGkKMA0WcudH8&#10;myNKX9RMVeLcWt3VghXgaBziwgjgU3gU0Xe5QyPr7k9dQHbYxutg6Aj3NEoTQBURzJJolvb4jgkA&#10;0OJ0ARLABMSzaLGcPsKQ5cY6fy3AfRysqAXthM+w+xvne7jHLZhtp2VTXDVShomt1hfSknsGOrsK&#10;v8H6o21SkQ7SnyVZsKw0ngfTLG8bD3VANi0QIcJf7z3CcqmKsMWzRvZjSLxUkP8Rmh4kv11vBybj&#10;YVxc6+IBkLO61z3UKRjU2n6npAPNr6j7Z8OsoET+oQD9ZZymWCTCJM3mCUzs4cr6cIUpDqZW1FPS&#10;Dy98KCwYjtLnkKWyCbjtPRl8Bnb2/v0AmoKkelE/Q9MkcATdG9i2J+oAIBIP4zmi2nQZpRmUi71Y&#10;9zSbZfMZFH2kWTaP0sdKfSPLsCuIHc/WVS8ouWlBGT33FtnAHeBIaCK4PZSKZ4g4m2bRYyL+F7OC&#10;Zvb53DHLGX7VgGxumPO3zEILAeog3T7Do5QaWK+HESVIwOfevy891aa90KDGGBqw4WGIdPZyHJZW&#10;t1+he56jKGDpJT4T6L5cnJ+HTdC1DPM36s7wsZ5hUfiy/cqsGSqHBzJ80mPdZPlRAen3/lwqgbL5&#10;skpCp3qFSp50tFEk0xgq9aCRZ9rZu4qEcS6UfyqU2b7Ign6wB4fanY6v36Qflotw94LGgXnG+85l&#10;UQliWYEsguIC5g+2vFjJdwXqqJK/o95Qdckc+P/2jvD/kFy4TcF1MyRpuBrjffZwDuPDC/zZvwAA&#10;AP//AwBQSwMEFAAGAAgAAAAhAHSRLP3iAAAACgEAAA8AAABkcnMvZG93bnJldi54bWxMj0FPg0AQ&#10;he8m/ofNmHizC4XSFhmaplFPjYmtifG2hSmQsrOE3QL9964nPU7el/e+yTaTbsVAvW0MI4SzAARx&#10;YcqGK4TP4+vTCoR1ikvVGiaEG1nY5Pd3mUpLM/IHDQdXCV/CNlUItXNdKqUtatLKzkxH7LOz6bVy&#10;/uwrWfZq9OW6lfMgSKRWDfuFWnW0q6m4HK4a4W1U4zYKX4b95by7fR8X71/7kBAfH6btMwhHk/uD&#10;4Vffq0PunU7myqUVLUKcLBKPIqzjGIQH1qtoCeKEMI+WIcg8k/9fyH8AAAD//wMAUEsBAi0AFAAG&#10;AAgAAAAhALaDOJL+AAAA4QEAABMAAAAAAAAAAAAAAAAAAAAAAFtDb250ZW50X1R5cGVzXS54bWxQ&#10;SwECLQAUAAYACAAAACEAOP0h/9YAAACUAQAACwAAAAAAAAAAAAAAAAAvAQAAX3JlbHMvLnJlbHNQ&#10;SwECLQAUAAYACAAAACEAVVKcw+cDAAAIDAAADgAAAAAAAAAAAAAAAAAuAgAAZHJzL2Uyb0RvYy54&#10;bWxQSwECLQAUAAYACAAAACEAdJEs/eIAAAAKAQAADwAAAAAAAAAAAAAAAABBBgAAZHJzL2Rvd25y&#10;ZXYueG1sUEsFBgAAAAAEAAQA8wAAAFAHAAAAAA==&#10;">
                <v:shape id="_x0000_s1056" type="#_x0000_t202" style="position:absolute;left:4042;top:520;width:2951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ux6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4vgJ/s6EIyAPvwAAAP//AwBQSwECLQAUAAYACAAAACEA2+H2y+4AAACFAQAAEwAAAAAAAAAA&#10;AAAAAAAAAAAAW0NvbnRlbnRfVHlwZXNdLnhtbFBLAQItABQABgAIAAAAIQBa9CxbvwAAABUBAAAL&#10;AAAAAAAAAAAAAAAAAB8BAABfcmVscy8ucmVsc1BLAQItABQABgAIAAAAIQAv3ux6xQAAANwAAAAP&#10;AAAAAAAAAAAAAAAAAAcCAABkcnMvZG93bnJldi54bWxQSwUGAAAAAAMAAwC3AAAA+QIAAAAA&#10;" stroked="f">
                  <v:textbox>
                    <w:txbxContent>
                      <w:p w:rsidR="001E4E80" w:rsidRPr="00714EBE" w:rsidRDefault="001E4E80" w:rsidP="001E4E80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1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pozna raznovrstne vire glede na različne kriterije, 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1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pozna kriterije vrednotenja kredibilnosti virov,</w:t>
                        </w:r>
                      </w:p>
                      <w:p w:rsidR="00F32F68" w:rsidRPr="00714EBE" w:rsidRDefault="00F32F68" w:rsidP="00F32F68">
                        <w:pPr>
                          <w:pStyle w:val="Odstavekseznama"/>
                          <w:numPr>
                            <w:ilvl w:val="0"/>
                            <w:numId w:val="11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714EBE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išče in presoja vire glede na namen ter jih ustrezno navaja.</w:t>
                        </w:r>
                      </w:p>
                      <w:p w:rsidR="001E4E80" w:rsidRDefault="001E4E80" w:rsidP="001E4E80"/>
                    </w:txbxContent>
                  </v:textbox>
                </v:shape>
                <v:shape id="Polje z besedilom 224" o:spid="_x0000_s1057" type="#_x0000_t202" style="position:absolute;left:3904;width:2965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NhxQAAANwAAAAPAAAAZHJzL2Rvd25yZXYueG1sRI9Pa8JA&#10;FMTvBb/D8gRvdWOwRaKriFgo6ME/ac/P7GuSmn0bdjeafnu3UOhxmJnfMItVbxpxI+drywom4wQE&#10;cWF1zaWC/Pz2PAPhA7LGxjIp+CEPq+XgaYGZtnc+0u0UShEh7DNUUIXQZlL6oiKDfmxb4uh9WWcw&#10;ROlKqR3eI9w0Mk2SV2mw5rhQYUubiorrqTMKvjHZNp+78/7wcsndenbsPvKyU2o07NdzEIH68B/+&#10;a79rBWk6hd8z8QjI5QMAAP//AwBQSwECLQAUAAYACAAAACEA2+H2y+4AAACFAQAAEwAAAAAAAAAA&#10;AAAAAAAAAAAAW0NvbnRlbnRfVHlwZXNdLnhtbFBLAQItABQABgAIAAAAIQBa9CxbvwAAABUBAAAL&#10;AAAAAAAAAAAAAAAAAB8BAABfcmVscy8ucmVsc1BLAQItABQABgAIAAAAIQDywzNhxQAAANwAAAAP&#10;AAAAAAAAAAAAAAAAAAcCAABkcnMvZG93bnJldi54bWxQSwUGAAAAAAMAAwC3AAAA+QIAAAAA&#10;" fillcolor="#d8d8d8 [2732]" stroked="f" strokeweight=".5pt">
                  <v:textbox>
                    <w:txbxContent>
                      <w:p w:rsidR="001E4E80" w:rsidRPr="004F3373" w:rsidRDefault="00F32F68" w:rsidP="001E4E80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4F3373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ISKANJE IN VREDNOTENJE VIROV</w:t>
                        </w:r>
                      </w:p>
                    </w:txbxContent>
                  </v:textbox>
                </v:shape>
                <v:shape id="Polje z besedilom 225" o:spid="_x0000_s1058" type="#_x0000_t202" style="position:absolute;left:828;width:3143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arxgAAANwAAAAPAAAAZHJzL2Rvd25yZXYueG1sRI9Ba8JA&#10;FITvBf/D8oReRDcNWCW6ikhbRBExLYXeHtlnNph9G7Jbjf/eLQg9DjPzDTNfdrYWF2p95VjByygB&#10;QVw4XXGp4OvzfTgF4QOyxtoxKbiRh+Wi9zTHTLsrH+mSh1JECPsMFZgQmkxKXxiy6EeuIY7eybUW&#10;Q5RtKXWL1wi3tUyT5FVarDguGGxobag4579WAb2ZyaHefZ8GJf/Y436bn5uPtVLP/W41AxGoC//h&#10;R3ujFaTpGP7OxCMgF3cAAAD//wMAUEsBAi0AFAAGAAgAAAAhANvh9svuAAAAhQEAABMAAAAAAAAA&#10;AAAAAAAAAAAAAFtDb250ZW50X1R5cGVzXS54bWxQSwECLQAUAAYACAAAACEAWvQsW78AAAAVAQAA&#10;CwAAAAAAAAAAAAAAAAAfAQAAX3JlbHMvLnJlbHNQSwECLQAUAAYACAAAACEAE2sGq8YAAADcAAAA&#10;DwAAAAAAAAAAAAAAAAAHAgAAZHJzL2Rvd25yZXYueG1sUEsFBgAAAAADAAMAtwAAAPoCAAAAAA==&#10;" fillcolor="#9cc2e5 [1940]" stroked="f" strokeweight=".5pt">
                  <v:textbox style="layout-flow:vertical;mso-layout-flow-alt:bottom-to-top">
                    <w:txbxContent>
                      <w:p w:rsidR="001E4E80" w:rsidRPr="00F54A96" w:rsidRDefault="001E4E80" w:rsidP="001E4E80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54A96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="00F32F68" w:rsidRPr="00F54A96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735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5F0091" wp14:editId="1BA56670">
                <wp:simplePos x="0" y="0"/>
                <wp:positionH relativeFrom="column">
                  <wp:posOffset>-388562</wp:posOffset>
                </wp:positionH>
                <wp:positionV relativeFrom="paragraph">
                  <wp:posOffset>4552950</wp:posOffset>
                </wp:positionV>
                <wp:extent cx="3271520" cy="1828800"/>
                <wp:effectExtent l="0" t="0" r="5080" b="0"/>
                <wp:wrapNone/>
                <wp:docPr id="201" name="Skupina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1520" cy="1828800"/>
                          <a:chOff x="91259" y="0"/>
                          <a:chExt cx="3265034" cy="422155"/>
                        </a:xfrm>
                      </wpg:grpSpPr>
                      <wps:wsp>
                        <wps:cNvPr id="202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751" y="95026"/>
                            <a:ext cx="2951480" cy="327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B39" w:rsidRPr="008842BA" w:rsidRDefault="00825B39" w:rsidP="00F0241E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0241E" w:rsidRPr="008842BA" w:rsidRDefault="00F0241E" w:rsidP="001332F9">
                              <w:pPr>
                                <w:pStyle w:val="Odstavekseznama"/>
                                <w:numPr>
                                  <w:ilvl w:val="0"/>
                                  <w:numId w:val="3"/>
                                </w:numPr>
                                <w:ind w:left="357" w:hanging="357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razume razliko med pojmi: dejstvo (kar se je dejansko zgodilo, kar smo opazili, izmerili), sklepanja (izpeljevanje logičnih zaključkov na temelju dejstev), interpretacija (možne razlage dejstev, osmišljanje), mnenje (navajanja lastnosti, stanj na osnovi lastnega vedenja),</w:t>
                              </w:r>
                            </w:p>
                            <w:p w:rsidR="00F0241E" w:rsidRPr="008842BA" w:rsidRDefault="00F0241E" w:rsidP="001332F9">
                              <w:pPr>
                                <w:pStyle w:val="Odstavekseznama"/>
                                <w:numPr>
                                  <w:ilvl w:val="0"/>
                                  <w:numId w:val="3"/>
                                </w:numPr>
                                <w:ind w:left="357" w:hanging="357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pri razlagi dogodkov, procesov in pojavov se zaveda, upošteva in zavzema različne perspektive, </w:t>
                              </w:r>
                            </w:p>
                            <w:p w:rsidR="00F0241E" w:rsidRPr="008842BA" w:rsidRDefault="00F0241E" w:rsidP="001332F9">
                              <w:pPr>
                                <w:pStyle w:val="Odstavekseznama"/>
                                <w:numPr>
                                  <w:ilvl w:val="0"/>
                                  <w:numId w:val="3"/>
                                </w:numPr>
                                <w:ind w:left="357" w:hanging="357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se zaveda in pojasni vpliv različnih dejavnikov ter omejitev mnenj in interpretacij (znanja, motivacije, čustev, izkušenj…).</w:t>
                              </w:r>
                            </w:p>
                            <w:p w:rsidR="00825B39" w:rsidRDefault="00825B39" w:rsidP="00825B3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Polje z besedilom 203"/>
                        <wps:cNvSpPr txBox="1"/>
                        <wps:spPr>
                          <a:xfrm>
                            <a:off x="390525" y="0"/>
                            <a:ext cx="2965768" cy="1019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5B39" w:rsidRPr="00CE4D82" w:rsidRDefault="00F0241E" w:rsidP="00825B39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RAZLIKOVANJE DEJSTEV OD MNENJ IN INTERPRETACIJE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Polje z besedilom 204"/>
                        <wps:cNvSpPr txBox="1"/>
                        <wps:spPr>
                          <a:xfrm>
                            <a:off x="91259" y="0"/>
                            <a:ext cx="313236" cy="4221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825B39" w:rsidRPr="001332F9" w:rsidRDefault="00825B39" w:rsidP="001332F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</w:t>
                              </w:r>
                              <w:r w:rsidR="00F0241E"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F0091" id="Skupina 201" o:spid="_x0000_s1059" style="position:absolute;margin-left:-30.6pt;margin-top:358.5pt;width:257.6pt;height:2in;z-index:251674624;mso-width-relative:margin;mso-height-relative:margin" coordorigin="912" coordsize="32650,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tN4gMAAAoMAAAOAAAAZHJzL2Uyb0RvYy54bWzcVsluHDcQvQfIPxC8R9PrLA21jIksCQFk&#10;W4Ac+Mxhs5eYTTIkRz3y16fIXmaRbAOSEASZQw/XYvHVe1U8f7drOXpg2jRS5Dg8CzBigsqiEVWO&#10;//x8/dsSI2OJKAiXguX4kRn87uLXX847lbFI1pIXTCMwIkzWqRzX1qpsNjO0Zi0xZ1IxAZOl1C2x&#10;0NXVrNCkA+stn0VBMJ91UhdKS8qMgdH3/SS+8PbLklH7qSwNs4jnGHyz/qv9d+O+s4tzklWaqLqh&#10;gxvkBV60pBFw6GTqPbEEbXXzxFTbUC2NLO0Zle1MlmVDmb8D3CYMTm5zo+VW+btUWVepCSaA9gSn&#10;F5ulHx/uNGqKHMP5GAnSQpDuv25VIwhyQwBQp6oM1t1oda/u9DBQ9T13512pW/cPt0E7D+3jBC3b&#10;WURhMI4WYRpBBCjMhctouQwG8GkNEXL7VmGUrjDa76X11bR7ngZx0u9OoihMU+fYbDx75lycPOoU&#10;cMns4TKvg+u+Jor5KBgHwwRXNMJ1J/lfDH1DG2ZY0XDZoqiHza93mCG7+13CFUPPEaNuJf1qkJCX&#10;NREVW2stu5qRAhz1gMN1pq0OfpMZZ2TTfZAFhIdsrfSGToBPgmSRQhABwVUaRHPnBMnGCESrNEyW&#10;QwRcOKLVEYYkU9rYGwbuu0aONYjHH0Mebo3t4R6XOMNG8qa4bjj3HV1tLrlGDwSEdu1/g/WjZVyg&#10;znkXpd6ykG6/d7NtLCQC3rQ5BmrAr/fewXIlCr/Ekob3bQg8FxD/EZoeJLvb7Hoqe3a4yY0sHgE5&#10;LXvhQ6KCRi31N4w6EH2Ozd9bohlG/A8B6K/CJHFZwneSdOEIqw9nNoczRFAwlWOLUd+8tD6zODyE&#10;XEOUysbjtvdk8BnY2bv8L9A0/gFNg9ih7NwDYh8TdRh3xHP3OaFavApcDA/EuqfZPF3MIet7oQfh&#10;au7PmKT6Spq5usAmom2qXlF824I0evIt04E8cKQvI265zxXPMHEep8ExE39GLa+qfUAnahlFrxvQ&#10;zS0x9o5oKCLAHce3T/ApuQTay6GFkWPgc+Nvy0+xbS8lyBFSAnjnm47Plo/NUsv2C9TPtVMFTH2P&#10;0AjqL2XrtV8EdUsReyvuFR0TmssKn3dfiFZD6rDAho9yTJwkO8kg/dr/lkyguPTF75lsHiQvlMmT&#10;kjaqJA7jKJ7v61l8XM/eVCSEUibsU6HM91kW9OOKsE/eyTj8Kv1A3fGvL6gcvjzAi+eqqBjSpHAs&#10;guwC5g+WfDeVL0boT1L5G+rNqS5aAP9fXxL+H5Lzzyl4cPogDY9j96I97EP78Al/8Q8AAAD//wMA&#10;UEsDBBQABgAIAAAAIQD3GS8v4gAAAAwBAAAPAAAAZHJzL2Rvd25yZXYueG1sTI/BbsIwDIbvk/YO&#10;kSftBkkYBVSaIoS2ndCkwaRpt9CYtqJJqia05e3nncbNlj/9/v5sM9qG9diF2jsFciqAoSu8qV2p&#10;4Ov4NlkBC1E7oxvvUMENA2zyx4dMp8YP7hP7QywZhbiQagVVjG3KeSgqtDpMfYuObmffWR1p7Upu&#10;Oj1QuG34TIgFt7p29KHSLe4qLC6Hq1XwPuhh+yJf+/3lvLv9HJOP771EpZ6fxu0aWMQx/sPwp0/q&#10;kJPTyV+dCaxRMFnIGaEKlnJJpYiYJ3MaToQKkQjgecbvS+S/AAAA//8DAFBLAQItABQABgAIAAAA&#10;IQC2gziS/gAAAOEBAAATAAAAAAAAAAAAAAAAAAAAAABbQ29udGVudF9UeXBlc10ueG1sUEsBAi0A&#10;FAAGAAgAAAAhADj9If/WAAAAlAEAAAsAAAAAAAAAAAAAAAAALwEAAF9yZWxzLy5yZWxzUEsBAi0A&#10;FAAGAAgAAAAhAOH5603iAwAACgwAAA4AAAAAAAAAAAAAAAAALgIAAGRycy9lMm9Eb2MueG1sUEsB&#10;Ai0AFAAGAAgAAAAhAPcZLy/iAAAADAEAAA8AAAAAAAAAAAAAAAAAPAYAAGRycy9kb3ducmV2Lnht&#10;bFBLBQYAAAAABAAEAPMAAABLBwAAAAA=&#10;">
                <v:shape id="_x0000_s1060" type="#_x0000_t202" style="position:absolute;left:4047;top:950;width:29515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WBxAAAANwAAAAPAAAAZHJzL2Rvd25yZXYueG1sRI/NasMw&#10;EITvhbyD2EAvpZZjWrt1o4S0kOBr0jzAxlr/UGtlLDW23z4qBHocZuYbZr2dTCeuNLjWsoJVFIMg&#10;Lq1uuVZw/t4/v4FwHlljZ5kUzORgu1k8rDHXduQjXU++FgHCLkcFjfd9LqUrGzLoItsTB6+yg0Ef&#10;5FBLPeAY4KaTSRyn0mDLYaHBnr4aKn9Ov0ZBVYxPr+/j5eDP2fEl/cQ2u9hZqcfltPsA4Wny/+F7&#10;u9AKkjiBvzPhCMjNDQAA//8DAFBLAQItABQABgAIAAAAIQDb4fbL7gAAAIUBAAATAAAAAAAAAAAA&#10;AAAAAAAAAABbQ29udGVudF9UeXBlc10ueG1sUEsBAi0AFAAGAAgAAAAhAFr0LFu/AAAAFQEAAAsA&#10;AAAAAAAAAAAAAAAAHwEAAF9yZWxzLy5yZWxzUEsBAi0AFAAGAAgAAAAhAAsnFYHEAAAA3AAAAA8A&#10;AAAAAAAAAAAAAAAABwIAAGRycy9kb3ducmV2LnhtbFBLBQYAAAAAAwADALcAAAD4AgAAAAA=&#10;" stroked="f">
                  <v:textbox>
                    <w:txbxContent>
                      <w:p w:rsidR="00825B39" w:rsidRPr="008842BA" w:rsidRDefault="00825B39" w:rsidP="00F0241E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0241E" w:rsidRPr="008842BA" w:rsidRDefault="00F0241E" w:rsidP="001332F9">
                        <w:pPr>
                          <w:pStyle w:val="Odstavekseznama"/>
                          <w:numPr>
                            <w:ilvl w:val="0"/>
                            <w:numId w:val="3"/>
                          </w:numPr>
                          <w:ind w:left="357" w:hanging="357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razume razliko med pojmi: dejstvo (kar se je dejansko zgodilo, kar smo opazili, izmerili), sklepanja (izpeljevanje logičnih zaključkov na temelju dejstev), interpretacija (možne razlage dejstev, osmišljanje), mnenje (navajanja lastnosti, stanj na osnovi lastnega vedenja),</w:t>
                        </w:r>
                      </w:p>
                      <w:p w:rsidR="00F0241E" w:rsidRPr="008842BA" w:rsidRDefault="00F0241E" w:rsidP="001332F9">
                        <w:pPr>
                          <w:pStyle w:val="Odstavekseznama"/>
                          <w:numPr>
                            <w:ilvl w:val="0"/>
                            <w:numId w:val="3"/>
                          </w:numPr>
                          <w:ind w:left="357" w:hanging="357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pri razlagi dogodkov, procesov in pojavov se zaveda, upošteva in zavzema različne perspektive, </w:t>
                        </w:r>
                      </w:p>
                      <w:p w:rsidR="00F0241E" w:rsidRPr="008842BA" w:rsidRDefault="00F0241E" w:rsidP="001332F9">
                        <w:pPr>
                          <w:pStyle w:val="Odstavekseznama"/>
                          <w:numPr>
                            <w:ilvl w:val="0"/>
                            <w:numId w:val="3"/>
                          </w:numPr>
                          <w:ind w:left="357" w:hanging="357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se zaveda in pojasni vpliv različnih dejavnikov ter omejitev mnenj in interpretacij (znanja, motivacije, čustev, izkušenj…).</w:t>
                        </w:r>
                      </w:p>
                      <w:p w:rsidR="00825B39" w:rsidRDefault="00825B39" w:rsidP="00825B39"/>
                    </w:txbxContent>
                  </v:textbox>
                </v:shape>
                <v:shape id="Polje z besedilom 203" o:spid="_x0000_s1061" type="#_x0000_t202" style="position:absolute;left:3905;width:29657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/d1xQAAANwAAAAPAAAAZHJzL2Rvd25yZXYueG1sRI9PawIx&#10;FMTvBb9DeIK3mqi0yNYoIhYK7cE/q+fXzevu1s3LkmR1++1NodDjMDO/YRar3jbiSj7UjjVMxgoE&#10;ceFMzaWG/Pj6OAcRIrLBxjFp+KEAq+XgYYGZcTfe0/UQS5EgHDLUUMXYZlKGoiKLYexa4uR9OW8x&#10;JulLaTzeEtw2cqrUs7RYc1qosKVNRcXl0FkN36i2zfn9+LF7+sz9er7vTnnZaT0a9usXEJH6+B/+&#10;a78ZDVM1g98z6QjI5R0AAP//AwBQSwECLQAUAAYACAAAACEA2+H2y+4AAACFAQAAEwAAAAAAAAAA&#10;AAAAAAAAAAAAW0NvbnRlbnRfVHlwZXNdLnhtbFBLAQItABQABgAIAAAAIQBa9CxbvwAAABUBAAAL&#10;AAAAAAAAAAAAAAAAAB8BAABfcmVscy8ucmVsc1BLAQItABQABgAIAAAAIQA2n/d1xQAAANwAAAAP&#10;AAAAAAAAAAAAAAAAAAcCAABkcnMvZG93bnJldi54bWxQSwUGAAAAAAMAAwC3AAAA+QIAAAAA&#10;" fillcolor="#d8d8d8 [2732]" stroked="f" strokeweight=".5pt">
                  <v:textbox>
                    <w:txbxContent>
                      <w:p w:rsidR="00825B39" w:rsidRPr="00CE4D82" w:rsidRDefault="00F0241E" w:rsidP="00825B39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RAZLIKOVANJE DEJSTEV OD MNENJ IN INTERPRETACIJE</w:t>
                        </w:r>
                      </w:p>
                    </w:txbxContent>
                  </v:textbox>
                </v:shape>
                <v:shape id="Polje z besedilom 204" o:spid="_x0000_s1062" type="#_x0000_t202" style="position:absolute;left:912;width:3132;height:4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9QxgAAANwAAAAPAAAAZHJzL2Rvd25yZXYueG1sRI9Ba8JA&#10;FITvQv/D8gpeSt1UipbUTShSpVREjFLo7ZF9ZoPZtyG7avrvXaHgcZiZb5hZ3ttGnKnztWMFL6ME&#10;BHHpdM2Vgv1u8fwGwgdkjY1jUvBHHvLsYTDDVLsLb+lchEpECPsUFZgQ2lRKXxqy6EeuJY7ewXUW&#10;Q5RdJXWHlwi3jRwnyURarDkuGGxpbqg8FiergD7NdNOsfg5PFf/a7fq7OLbLuVLDx/7jHUSgPtzD&#10;/+0vrWCcvMLtTDwCMrsCAAD//wMAUEsBAi0AFAAGAAgAAAAhANvh9svuAAAAhQEAABMAAAAAAAAA&#10;AAAAAAAAAAAAAFtDb250ZW50X1R5cGVzXS54bWxQSwECLQAUAAYACAAAACEAWvQsW78AAAAVAQAA&#10;CwAAAAAAAAAAAAAAAAAfAQAAX3JlbHMvLnJlbHNQSwECLQAUAAYACAAAACEAN5L/UMYAAADcAAAA&#10;DwAAAAAAAAAAAAAAAAAHAgAAZHJzL2Rvd25yZXYueG1sUEsFBgAAAAADAAMAtwAAAPoCAAAAAA==&#10;" fillcolor="#9cc2e5 [1940]" stroked="f" strokeweight=".5pt">
                  <v:textbox style="layout-flow:vertical;mso-layout-flow-alt:bottom-to-top">
                    <w:txbxContent>
                      <w:p w:rsidR="00825B39" w:rsidRPr="001332F9" w:rsidRDefault="00825B39" w:rsidP="001332F9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="00F0241E"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735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742890" wp14:editId="2C44FA59">
                <wp:simplePos x="0" y="0"/>
                <wp:positionH relativeFrom="column">
                  <wp:posOffset>-384175</wp:posOffset>
                </wp:positionH>
                <wp:positionV relativeFrom="paragraph">
                  <wp:posOffset>3140133</wp:posOffset>
                </wp:positionV>
                <wp:extent cx="3282315" cy="1348105"/>
                <wp:effectExtent l="0" t="0" r="0" b="4445"/>
                <wp:wrapNone/>
                <wp:docPr id="197" name="Skupina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315" cy="1348105"/>
                          <a:chOff x="90967" y="0"/>
                          <a:chExt cx="3265326" cy="1159067"/>
                        </a:xfrm>
                      </wpg:grpSpPr>
                      <wps:wsp>
                        <wps:cNvPr id="198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813" y="337970"/>
                            <a:ext cx="2951480" cy="820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B39" w:rsidRPr="008842BA" w:rsidRDefault="00825B39" w:rsidP="001332F9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AD5A86" w:rsidRPr="008842BA" w:rsidRDefault="00AD5A86" w:rsidP="001332F9">
                              <w:pPr>
                                <w:pStyle w:val="Odstavekseznama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opazuje načrtno in analitično, </w:t>
                              </w:r>
                            </w:p>
                            <w:p w:rsidR="00AD5A86" w:rsidRPr="008842BA" w:rsidRDefault="00AD5A86" w:rsidP="001332F9">
                              <w:pPr>
                                <w:pStyle w:val="Odstavekseznama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pridobiva relevantne podatke, </w:t>
                              </w:r>
                            </w:p>
                            <w:p w:rsidR="00AD5A86" w:rsidRPr="008842BA" w:rsidRDefault="00AD5A86" w:rsidP="001332F9">
                              <w:pPr>
                                <w:pStyle w:val="Odstavekseznama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išče očitne in poglobljene povezave med dejstvi (analiza dejstev),</w:t>
                              </w:r>
                            </w:p>
                            <w:p w:rsidR="00AD5A86" w:rsidRPr="008842BA" w:rsidRDefault="00AD5A86" w:rsidP="001332F9">
                              <w:pPr>
                                <w:pStyle w:val="Odstavekseznama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rFonts w:ascii="Cambria" w:hAnsi="Cambria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na osnovi opaženega napoveduje, sklepa in razlaga dogodke, procese in pojave.</w:t>
                              </w:r>
                            </w:p>
                            <w:p w:rsidR="00825B39" w:rsidRDefault="00825B39" w:rsidP="00AD5A8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Polje z besedilom 199"/>
                        <wps:cNvSpPr txBox="1"/>
                        <wps:spPr>
                          <a:xfrm>
                            <a:off x="390525" y="0"/>
                            <a:ext cx="2965768" cy="3721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5B39" w:rsidRPr="00CE4D82" w:rsidRDefault="00CE4D82" w:rsidP="00825B39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SISTEMATIČ</w:t>
                              </w:r>
                              <w:r w:rsidR="00AD5A86"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NO OPAZOVANJE IN IZPELJAVA SKLEPOV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Polje z besedilom 200"/>
                        <wps:cNvSpPr txBox="1"/>
                        <wps:spPr>
                          <a:xfrm>
                            <a:off x="90967" y="0"/>
                            <a:ext cx="313528" cy="115906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825B39" w:rsidRPr="001332F9" w:rsidRDefault="00825B39" w:rsidP="00825B3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</w:t>
                              </w:r>
                              <w:r w:rsidR="00AD5A86"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42890" id="Skupina 197" o:spid="_x0000_s1063" style="position:absolute;margin-left:-30.25pt;margin-top:247.25pt;width:258.45pt;height:106.15pt;z-index:251672576;mso-width-relative:margin;mso-height-relative:margin" coordorigin="909" coordsize="32653,1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1D6wMAAA0MAAAOAAAAZHJzL2Uyb0RvYy54bWzcVttuGzcQfS/QfyD2vdZetJJ2YTlQHdso&#10;4CYGnCLPFJd7abgkS1JeOV/fGe5F8g1F7KQoqocVr8PhmXNmePpu3wpyx41tlFwH0UkYEC6ZKhpZ&#10;rYM/Pl3+sgqIdVQWVCjJ18E9t8G7s59/Ou10zmNVK1FwQ8CItHmn10HtnM5nM8tq3lJ7ojSXMFkq&#10;01IHXVPNCkM7sN6KWRyGi1mnTKGNYtxaGH3fTwZn3n5ZcuY+lqXljoh1AL45/zX+u8Xv7OyU5pWh&#10;um7Y4AZ9hRctbSQcOpl6Tx0lO9M8MdU2zCirSnfCVDtTZdkw7u8At4nCR7e5Mmqn/V2qvKv0BBNA&#10;+winV5tlH+5uDGkKiF22DIikLQTp9stON5ISHAKAOl3lsO7K6Ft9Y4aBqu/hnfelafEfbkP2Htr7&#10;CVq+d4TBYBKv4iRKA8JgLkrmqyhMe/BZDRHCfVmYLcCFw15WX0y7F2kSL4bdUZqFsBIcmY2Hz9DH&#10;yaVOA5nsAS/7Nrxua6q5D4NFHCa8gNo9XjdK/MnJV7LllheNUC2Je9z8egSNuP2vCu4YeZJYfa3Y&#10;F0ukOq+prPjGGNXVnBbgaOTvhTeAo3Ar4m9zi0a23e+qgPjQnVPe0CPk5yHgmngIk2SZLQd6jzGI&#10;szSar0AFGINVHGarhyDSXBvrrjj4j411YEA+/hx6d21dj/e4BANulWiKy0YI3zHV9lwYckdBapf+&#10;N4TowTIhSQexTuPUW5YK94NpmreNg1QgmhacC/GH22mOuFzIwrcdbUTfhsgLCQQYselRcvvt3pM5&#10;Xo0B2KriHqAzqpc+pCpo1Mp8DUgHsl8H9q8dNTwg4jcJ8GfRfI55wnfm6TKGjjme2R7PUMnA1Dpw&#10;Aemb587nFvRbqg2EqWw8buhm78ngM9Czd/lf4Gn2Mk+jLBuBGuh2YCogfkB3FNqk8iQLMYZHcj3Q&#10;bJEuFyAOpFmyjKNoPhBhpOvIoVfRDCsDn4i2rXpJiV0L2ujJt0oH8gBJfCHB5T5ZPMPERZKGD5n4&#10;T9SaEHtELavZZQO6uabW3VADZQS4g3z7CJ9SKKC9GloBQQY+N/59+Sl37bkCOUZQhDXzTeSzE2Oz&#10;NKr9DBV0g6qAqZcITaACM77Z+EVQuTR11/JWszGjYUQ/7T9To4eYOmDDBzVmTpo/yiD92v+STOAx&#10;8bJMcHKQwzfK5ElRG1WSREkKWaqvh89UtDcm44cqoYxx6Z4qZXFIsyAgrMM+e8/H4TcJiObcP8Cg&#10;dGCg8dFzUVScGFogjQBPMH+05KVcnkzY/zjBoexiqJffoSb8PzTnH1Tw5vRBGt7H+Kg97kP7+BV/&#10;9jcAAAD//wMAUEsDBBQABgAIAAAAIQCk/an04wAAAAsBAAAPAAAAZHJzL2Rvd25yZXYueG1sTI/B&#10;TsMwDIbvSLxDZCRuW1JoyyhNp2kCTtMkNqRpt6zx2mqNUzVZ27094QQ3W/70+/vz5WRaNmDvGksS&#10;orkAhlRa3VAl4Xv/MVsAc16RVq0llHBDB8vi/i5XmbYjfeGw8xULIeQyJaH2vss4d2WNRrm57ZDC&#10;7Wx7o3xY+4rrXo0h3LT8SYiUG9VQ+FCrDtc1lpfd1Uj4HNW4eo7eh83lvL4d98n2sIlQyseHafUG&#10;zOPk/2D41Q/qUASnk72SdqyVMEtFElAJ8WschkDESRoDO0l4EekCeJHz/x2KHwAAAP//AwBQSwEC&#10;LQAUAAYACAAAACEAtoM4kv4AAADhAQAAEwAAAAAAAAAAAAAAAAAAAAAAW0NvbnRlbnRfVHlwZXNd&#10;LnhtbFBLAQItABQABgAIAAAAIQA4/SH/1gAAAJQBAAALAAAAAAAAAAAAAAAAAC8BAABfcmVscy8u&#10;cmVsc1BLAQItABQABgAIAAAAIQBXzo1D6wMAAA0MAAAOAAAAAAAAAAAAAAAAAC4CAABkcnMvZTJv&#10;RG9jLnhtbFBLAQItABQABgAIAAAAIQCk/an04wAAAAsBAAAPAAAAAAAAAAAAAAAAAEUGAABkcnMv&#10;ZG93bnJldi54bWxQSwUGAAAAAAQABADzAAAAVQcAAAAA&#10;">
                <v:shape id="_x0000_s1064" type="#_x0000_t202" style="position:absolute;left:4048;top:3379;width:29514;height:8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aQ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G08oxMoNd/AAAA//8DAFBLAQItABQABgAIAAAAIQDb4fbL7gAAAIUBAAATAAAAAAAAAAAA&#10;AAAAAAAAAABbQ29udGVudF9UeXBlc10ueG1sUEsBAi0AFAAGAAgAAAAhAFr0LFu/AAAAFQEAAAsA&#10;AAAAAAAAAAAAAAAAHwEAAF9yZWxzLy5yZWxzUEsBAi0AFAAGAAgAAAAhAFng1pDEAAAA3AAAAA8A&#10;AAAAAAAAAAAAAAAABwIAAGRycy9kb3ducmV2LnhtbFBLBQYAAAAAAwADALcAAAD4AgAAAAA=&#10;" stroked="f">
                  <v:textbox>
                    <w:txbxContent>
                      <w:p w:rsidR="00825B39" w:rsidRPr="008842BA" w:rsidRDefault="00825B39" w:rsidP="001332F9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AD5A86" w:rsidRPr="008842BA" w:rsidRDefault="00AD5A86" w:rsidP="001332F9">
                        <w:pPr>
                          <w:pStyle w:val="Odstavekseznama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opazuje načrtno in analitično, </w:t>
                        </w:r>
                      </w:p>
                      <w:p w:rsidR="00AD5A86" w:rsidRPr="008842BA" w:rsidRDefault="00AD5A86" w:rsidP="001332F9">
                        <w:pPr>
                          <w:pStyle w:val="Odstavekseznama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pridobiva relevantne podatke, </w:t>
                        </w:r>
                      </w:p>
                      <w:p w:rsidR="00AD5A86" w:rsidRPr="008842BA" w:rsidRDefault="00AD5A86" w:rsidP="001332F9">
                        <w:pPr>
                          <w:pStyle w:val="Odstavekseznama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išče očitne in poglobljene povezave med dejstvi (analiza dejstev),</w:t>
                        </w:r>
                      </w:p>
                      <w:p w:rsidR="00AD5A86" w:rsidRPr="008842BA" w:rsidRDefault="00AD5A86" w:rsidP="001332F9">
                        <w:pPr>
                          <w:pStyle w:val="Odstavekseznama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na osnovi opaženega napoveduje, sklepa in razlaga dogodke, procese in pojave.</w:t>
                        </w:r>
                      </w:p>
                      <w:p w:rsidR="00825B39" w:rsidRDefault="00825B39" w:rsidP="00AD5A86"/>
                    </w:txbxContent>
                  </v:textbox>
                </v:shape>
                <v:shape id="Polje z besedilom 199" o:spid="_x0000_s1065" type="#_x0000_t202" style="position:absolute;left:3905;width:29657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RkwwAAANwAAAAPAAAAZHJzL2Rvd25yZXYueG1sRE9La8JA&#10;EL4L/Q/LFLzppoKiqatIqSDowUfa8zQ7TdJmZ8PuRuO/dwXB23x8z5kvO1OLMzlfWVbwNkxAEOdW&#10;V1woyE7rwRSED8gaa8uk4EoelouX3hxTbS98oPMxFCKGsE9RQRlCk0rp85IM+qFtiCP3a53BEKEr&#10;pHZ4ieGmlqMkmUiDFceGEhv6KCn/P7ZGwR8mn/X39rTbj38yt5oe2q+saJXqv3ardxCBuvAUP9wb&#10;HefPZnB/Jl4gFzcAAAD//wMAUEsBAi0AFAAGAAgAAAAhANvh9svuAAAAhQEAABMAAAAAAAAAAAAA&#10;AAAAAAAAAFtDb250ZW50X1R5cGVzXS54bWxQSwECLQAUAAYACAAAACEAWvQsW78AAAAVAQAACwAA&#10;AAAAAAAAAAAAAAAfAQAAX3JlbHMvLnJlbHNQSwECLQAUAAYACAAAACEAZFg0ZMMAAADcAAAADwAA&#10;AAAAAAAAAAAAAAAHAgAAZHJzL2Rvd25yZXYueG1sUEsFBgAAAAADAAMAtwAAAPcCAAAAAA==&#10;" fillcolor="#d8d8d8 [2732]" stroked="f" strokeweight=".5pt">
                  <v:textbox>
                    <w:txbxContent>
                      <w:p w:rsidR="00825B39" w:rsidRPr="00CE4D82" w:rsidRDefault="00CE4D82" w:rsidP="00825B39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SISTEMATIČ</w:t>
                        </w:r>
                        <w:r w:rsidR="00AD5A86"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NO OPAZOVANJE IN IZPELJAVA SKLEPOV</w:t>
                        </w:r>
                      </w:p>
                    </w:txbxContent>
                  </v:textbox>
                </v:shape>
                <v:shape id="Polje z besedilom 200" o:spid="_x0000_s1066" type="#_x0000_t202" style="position:absolute;left:909;width:3135;height:1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lTxAAAANwAAAAPAAAAZHJzL2Rvd25yZXYueG1sRI9Ba8JA&#10;FITvQv/D8gq9FN3Yg5XoKkVURCmSKEJvj+wzG8y+DdlV03/fFQoeh5n5hpnOO1uLG7W+cqxgOEhA&#10;EBdOV1wqOB5W/TEIH5A11o5JwS95mM9eelNMtbtzRrc8lCJC2KeowITQpFL6wpBFP3ANcfTOrrUY&#10;omxLqVu8R7it5UeSjKTFiuOCwYYWhopLfrUKaGk+9/XudH4v+cdm39v80qwXSr29dl8TEIG68Az/&#10;tzdaQSTC40w8AnL2BwAA//8DAFBLAQItABQABgAIAAAAIQDb4fbL7gAAAIUBAAATAAAAAAAAAAAA&#10;AAAAAAAAAABbQ29udGVudF9UeXBlc10ueG1sUEsBAi0AFAAGAAgAAAAhAFr0LFu/AAAAFQEAAAsA&#10;AAAAAAAAAAAAAAAAHwEAAF9yZWxzLy5yZWxzUEsBAi0AFAAGAAgAAAAhAEip+VPEAAAA3AAAAA8A&#10;AAAAAAAAAAAAAAAABwIAAGRycy9kb3ducmV2LnhtbFBLBQYAAAAAAwADALcAAAD4AgAAAAA=&#10;" fillcolor="#9cc2e5 [1940]" stroked="f" strokeweight=".5pt">
                  <v:textbox style="layout-flow:vertical;mso-layout-flow-alt:bottom-to-top">
                    <w:txbxContent>
                      <w:p w:rsidR="00825B39" w:rsidRPr="001332F9" w:rsidRDefault="00825B39" w:rsidP="00825B39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="00AD5A86"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735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742890" wp14:editId="2C44FA59">
                <wp:simplePos x="0" y="0"/>
                <wp:positionH relativeFrom="column">
                  <wp:posOffset>-384117</wp:posOffset>
                </wp:positionH>
                <wp:positionV relativeFrom="paragraph">
                  <wp:posOffset>1680845</wp:posOffset>
                </wp:positionV>
                <wp:extent cx="3281680" cy="1402080"/>
                <wp:effectExtent l="0" t="0" r="0" b="7620"/>
                <wp:wrapNone/>
                <wp:docPr id="29" name="Skupin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1402080"/>
                          <a:chOff x="90984" y="-1"/>
                          <a:chExt cx="3265309" cy="955555"/>
                        </a:xfrm>
                      </wpg:grpSpPr>
                      <wps:wsp>
                        <wps:cNvPr id="30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813" y="186462"/>
                            <a:ext cx="2951480" cy="769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B39" w:rsidRPr="008842BA" w:rsidRDefault="00825B39" w:rsidP="001332F9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446D78" w:rsidRPr="008842BA" w:rsidRDefault="00446D78" w:rsidP="001332F9">
                              <w:pPr>
                                <w:pStyle w:val="Odstavekseznama"/>
                                <w:numPr>
                                  <w:ilvl w:val="0"/>
                                  <w:numId w:val="5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postavlja raznolika vprašanja (na višjih taksonomskih ravneh), </w:t>
                              </w:r>
                            </w:p>
                            <w:p w:rsidR="00446D78" w:rsidRPr="008842BA" w:rsidRDefault="00446D78" w:rsidP="001332F9">
                              <w:pPr>
                                <w:pStyle w:val="Odstavekseznama"/>
                                <w:numPr>
                                  <w:ilvl w:val="0"/>
                                  <w:numId w:val="5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postavlja vprašanja v različnih fazah učenja, </w:t>
                              </w:r>
                            </w:p>
                            <w:p w:rsidR="00446D78" w:rsidRPr="008842BA" w:rsidRDefault="00446D78" w:rsidP="001332F9">
                              <w:pPr>
                                <w:pStyle w:val="Odstavekseznama"/>
                                <w:numPr>
                                  <w:ilvl w:val="0"/>
                                  <w:numId w:val="5"/>
                                </w:numPr>
                                <w:ind w:left="360"/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postavlja vprašanja v različnih situacijah (za razjasnitev problema, za opredelitev raziskovalnega vprašanja, za opredelitev spremenljivk in odnosov med njimi),</w:t>
                              </w:r>
                            </w:p>
                            <w:p w:rsidR="00446D78" w:rsidRPr="008842BA" w:rsidRDefault="00446D78" w:rsidP="001332F9">
                              <w:pPr>
                                <w:pStyle w:val="Odstavekseznama"/>
                                <w:numPr>
                                  <w:ilvl w:val="0"/>
                                  <w:numId w:val="5"/>
                                </w:numPr>
                                <w:ind w:left="360"/>
                                <w:rPr>
                                  <w:rFonts w:ascii="Cambria" w:hAnsi="Cambria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842BA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postavlja samorefleksivna vprašanja.</w:t>
                              </w:r>
                            </w:p>
                            <w:p w:rsidR="00825B39" w:rsidRPr="00A73382" w:rsidRDefault="00825B39" w:rsidP="00A73382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Polje z besedilom 31"/>
                        <wps:cNvSpPr txBox="1"/>
                        <wps:spPr>
                          <a:xfrm>
                            <a:off x="390525" y="0"/>
                            <a:ext cx="2965768" cy="1856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5B39" w:rsidRPr="00CE4D82" w:rsidRDefault="00446D78" w:rsidP="00825B39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POSTAVLJANJE VPRAŠANJ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Polje z besedilom 192"/>
                        <wps:cNvSpPr txBox="1"/>
                        <wps:spPr>
                          <a:xfrm>
                            <a:off x="90984" y="-1"/>
                            <a:ext cx="313511" cy="9555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825B39" w:rsidRPr="001332F9" w:rsidRDefault="00825B39" w:rsidP="00825B3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</w:t>
                              </w:r>
                              <w:r w:rsidR="00446D78" w:rsidRPr="001332F9">
                                <w:rPr>
                                  <w:rFonts w:ascii="Cambria" w:hAnsi="Cambr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42890" id="Skupina 29" o:spid="_x0000_s1067" style="position:absolute;margin-left:-30.25pt;margin-top:132.35pt;width:258.4pt;height:110.4pt;z-index:251670528;mso-width-relative:margin;mso-height-relative:margin" coordorigin="909" coordsize="32653,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663AMAAAgMAAAOAAAAZHJzL2Uyb0RvYy54bWzcVttu2zgQfV9g/4Hge2PdYwtRCm+aBAuk&#10;bYC06DNNUZctRXJJOnL69R1SFydOjcU2LVDUDzIvo9HwzDkzPHu96zi6Z9q0UhQ4PAkwYoLKshV1&#10;gT9+uHq1xMhYIkrCpWAFfmAGvz7/84+zXuUsko3kJdMInAiT96rAjbUqXywMbVhHzIlUTMBmJXVH&#10;LEx1vSg16cF7xxdREGSLXupSaUmZMbD6ZtjE595/VTFq31eVYRbxAkNs1j+1f27cc3F+RvJaE9W0&#10;dAyDfEcUHWkFfHR29YZYgra6feaqa6mWRlb2hMpuIauqpcyfAU4TBgenudZyq/xZ6ryv1QwTQHuA&#10;03e7pe/ubzVqywJHK4wE6SBHd5+3qhUEwQrA06s6B6trre7UrR4X6mHmTryrdOf+4Sxo54F9mIFl&#10;O4soLMbRMsyWgD+FvTAJogAmHnraQH7ce6tgtUwwgv1X4bR1Ob+epXEA8bnXV6n7OZPF9PGFi3EO&#10;qVdAJbNHy7wMrbuGKOaTYBwOI1oxHGZA61byfxj6gjbMsLLlskORC85FAeYOM2R3f0k4YugZYtSN&#10;pJ8NEvKiIaJma61l3zBSQpz+5HCa+dXBj3FONv1bWUJ2yNZK7+gA+CRIlmHsEQyXWZL5KEg+pSBa&#10;pWEypeA0A7i9wYwhyZU29ppB/G5QYA3a8d8h9zfGDnBPJi7fRvK2vGo59xNdby64RvcEdHblf2OG&#10;nphxgXqXwSj1noV073sedK2FOsDbrsDLwP0GDjhcLkXpTSxp+TCGoLmA/DugHDYDSna32Xkmxx5G&#10;t7mR5QNAp+Wge6hTMGik/oJRD5ovsPl3SzTDiP8tAP5VmCSuSPhJkp5GMNGPdzaPd4ig4KrAFqNh&#10;eGF9YXF4CLmGNFWtx20fyRgzsHMI+efTNDxO0z1Mz3g68nfAdlLZLPF4FbgMOq2OadqTLEtPMyj5&#10;XufLNEuTJ0J9IclcU2AzzTb1ICi+7UAZA/WW6UgdoIjvIc7cV4pv8DCL0+ApD/+LWLOyD4hlFL1q&#10;QTU3xNhboqGDAHMc297Do+ISSC/HEUaOf99a/7HsFNvuQoIYgQAQnR86Nls+DSstu0/QPNdOE7B1&#10;jM4Imi9l67U3gqaliL0Rd4pO9czVhA+7T0SrsXBYYMM7OZVNkh/Uj8H2VxJJCKXwaDF3m6Mc/qdM&#10;nne0SSZxGKchJOZIO/uhKiGUMmGfKyXbF1kQkGvCvnYn0/KLBARtx9+9oHEMraKyl2XNkCblWDPA&#10;/SOTo5U8nrD/eYJzsotOQQAv7wi/h+b8bQqum75sjldjd599PPeNbH+BP/8KAAD//wMAUEsDBBQA&#10;BgAIAAAAIQDOXVXQ4gAAAAsBAAAPAAAAZHJzL2Rvd25yZXYueG1sTI/BSsNAEIbvgu+wjOCt3aTt&#10;xhKzKaWopyLYCuJtm0yT0OxsyG6T9O0dT3qbYT7++f5sM9lWDNj7xpGGeB6BQCpc2VCl4fP4OluD&#10;8MFQaVpHqOGGHjb5/V1m0tKN9IHDIVSCQ8inRkMdQpdK6YsarfFz1yHx7ex6awKvfSXL3owcblu5&#10;iKJEWtMQf6hNh7sai8vhajW8jWbcLuOXYX85727fR/X+tY9R68eHafsMIuAU/mD41Wd1yNnp5K5U&#10;etFqmCWRYlTDIlk9gWBipZIliBMPa6VA5pn83yH/AQAA//8DAFBLAQItABQABgAIAAAAIQC2gziS&#10;/gAAAOEBAAATAAAAAAAAAAAAAAAAAAAAAABbQ29udGVudF9UeXBlc10ueG1sUEsBAi0AFAAGAAgA&#10;AAAhADj9If/WAAAAlAEAAAsAAAAAAAAAAAAAAAAALwEAAF9yZWxzLy5yZWxzUEsBAi0AFAAGAAgA&#10;AAAhAEXwPrrcAwAACAwAAA4AAAAAAAAAAAAAAAAALgIAAGRycy9lMm9Eb2MueG1sUEsBAi0AFAAG&#10;AAgAAAAhAM5dVdDiAAAACwEAAA8AAAAAAAAAAAAAAAAANgYAAGRycy9kb3ducmV2LnhtbFBLBQYA&#10;AAAABAAEAPMAAABFBwAAAAA=&#10;">
                <v:shape id="_x0000_s1068" type="#_x0000_t202" style="position:absolute;left:4048;top:1864;width:29514;height:7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:rsidR="00825B39" w:rsidRPr="008842BA" w:rsidRDefault="00825B39" w:rsidP="001332F9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446D78" w:rsidRPr="008842BA" w:rsidRDefault="00446D78" w:rsidP="001332F9">
                        <w:pPr>
                          <w:pStyle w:val="Odstavekseznama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postavlja raznolika vprašanja (na višjih taksonomskih ravneh), </w:t>
                        </w:r>
                      </w:p>
                      <w:p w:rsidR="00446D78" w:rsidRPr="008842BA" w:rsidRDefault="00446D78" w:rsidP="001332F9">
                        <w:pPr>
                          <w:pStyle w:val="Odstavekseznama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postavlja vprašanja v različnih fazah učenja, </w:t>
                        </w:r>
                      </w:p>
                      <w:p w:rsidR="00446D78" w:rsidRPr="008842BA" w:rsidRDefault="00446D78" w:rsidP="001332F9">
                        <w:pPr>
                          <w:pStyle w:val="Odstavekseznama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postavlja vprašanja v različnih situacijah (za razjasnitev problema, za opredelitev raziskovalnega vprašanja, za opredelitev spremenljivk in odnosov med njimi),</w:t>
                        </w:r>
                      </w:p>
                      <w:p w:rsidR="00446D78" w:rsidRPr="008842BA" w:rsidRDefault="00446D78" w:rsidP="001332F9">
                        <w:pPr>
                          <w:pStyle w:val="Odstavekseznama"/>
                          <w:numPr>
                            <w:ilvl w:val="0"/>
                            <w:numId w:val="5"/>
                          </w:numPr>
                          <w:ind w:left="360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842BA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postavlja samorefleksivna vprašanja.</w:t>
                        </w:r>
                      </w:p>
                      <w:p w:rsidR="00825B39" w:rsidRPr="00A73382" w:rsidRDefault="00825B39" w:rsidP="00A73382">
                        <w:pPr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shape>
                <v:shape id="Polje z besedilom 31" o:spid="_x0000_s1069" type="#_x0000_t202" style="position:absolute;left:3905;width:29657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4FxxQAAANsAAAAPAAAAZHJzL2Rvd25yZXYueG1sRI9Pa8JA&#10;FMTvBb/D8oTe6iYtLRJdg0gLhfbgn+j5mX0m0ezbsLvR9Nu7hUKPw8z8hpnng2nFlZxvLCtIJwkI&#10;4tLqhisFxe7jaQrCB2SNrWVS8EMe8sXoYY6Ztjfe0HUbKhEh7DNUUIfQZVL6siaDfmI74uidrDMY&#10;onSV1A5vEW5a+Zwkb9Jgw3Ghxo5WNZWXbW8UnDF5bw9fu+/167Fwy+mm3xdVr9TjeFjOQAQawn/4&#10;r/2pFbyk8Psl/gC5uAMAAP//AwBQSwECLQAUAAYACAAAACEA2+H2y+4AAACFAQAAEwAAAAAAAAAA&#10;AAAAAAAAAAAAW0NvbnRlbnRfVHlwZXNdLnhtbFBLAQItABQABgAIAAAAIQBa9CxbvwAAABUBAAAL&#10;AAAAAAAAAAAAAAAAAB8BAABfcmVscy8ucmVsc1BLAQItABQABgAIAAAAIQB/K4FxxQAAANsAAAAP&#10;AAAAAAAAAAAAAAAAAAcCAABkcnMvZG93bnJldi54bWxQSwUGAAAAAAMAAwC3AAAA+QIAAAAA&#10;" fillcolor="#d8d8d8 [2732]" stroked="f" strokeweight=".5pt">
                  <v:textbox>
                    <w:txbxContent>
                      <w:p w:rsidR="00825B39" w:rsidRPr="00CE4D82" w:rsidRDefault="00446D78" w:rsidP="00825B39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POSTAVLJANJE VPRAŠANJ</w:t>
                        </w:r>
                      </w:p>
                    </w:txbxContent>
                  </v:textbox>
                </v:shape>
                <v:shape id="Polje z besedilom 192" o:spid="_x0000_s1070" type="#_x0000_t202" style="position:absolute;left:909;width:3135;height: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ZEwwAAANwAAAAPAAAAZHJzL2Rvd25yZXYueG1sRE9NawIx&#10;EL0X/A9hBC9Fs3qwdTWKiIq0SHEVwduwGTeLm8myibr9902h0Ns83ufMFq2txIMaXzpWMBwkIIhz&#10;p0suFJyOm/47CB+QNVaOScE3eVjMOy8zTLV78oEeWShEDGGfogITQp1K6XNDFv3A1cSRu7rGYoiw&#10;KaRu8BnDbSVHSTKWFkuODQZrWhnKb9ndKqC1efuqPs/X14Iv9rD/yG71dqVUr9supyACteFf/Ofe&#10;6Th/MoLfZ+IFcv4DAAD//wMAUEsBAi0AFAAGAAgAAAAhANvh9svuAAAAhQEAABMAAAAAAAAAAAAA&#10;AAAAAAAAAFtDb250ZW50X1R5cGVzXS54bWxQSwECLQAUAAYACAAAACEAWvQsW78AAAAVAQAACwAA&#10;AAAAAAAAAAAAAAAfAQAAX3JlbHMvLnJlbHNQSwECLQAUAAYACAAAACEA5Bg2RMMAAADcAAAADwAA&#10;AAAAAAAAAAAAAAAHAgAAZHJzL2Rvd25yZXYueG1sUEsFBgAAAAADAAMAtwAAAPcCAAAAAA==&#10;" fillcolor="#9cc2e5 [1940]" stroked="f" strokeweight=".5pt">
                  <v:textbox style="layout-flow:vertical;mso-layout-flow-alt:bottom-to-top">
                    <w:txbxContent>
                      <w:p w:rsidR="00825B39" w:rsidRPr="001332F9" w:rsidRDefault="00825B39" w:rsidP="00825B39">
                        <w:pPr>
                          <w:jc w:val="center"/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="00446D78" w:rsidRPr="001332F9">
                          <w:rPr>
                            <w:rFonts w:ascii="Cambria" w:hAnsi="Cambr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735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742890" wp14:editId="2C44FA59">
                <wp:simplePos x="0" y="0"/>
                <wp:positionH relativeFrom="column">
                  <wp:posOffset>-390467</wp:posOffset>
                </wp:positionH>
                <wp:positionV relativeFrom="paragraph">
                  <wp:posOffset>595630</wp:posOffset>
                </wp:positionV>
                <wp:extent cx="3292475" cy="1024890"/>
                <wp:effectExtent l="0" t="0" r="3175" b="3810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2475" cy="1024890"/>
                          <a:chOff x="97344" y="0"/>
                          <a:chExt cx="3505043" cy="1090792"/>
                        </a:xfrm>
                      </wpg:grpSpPr>
                      <wps:wsp>
                        <wps:cNvPr id="26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27" y="374052"/>
                            <a:ext cx="3143944" cy="716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5B39" w:rsidRPr="00317F6F" w:rsidRDefault="00825B39" w:rsidP="001332F9">
                              <w:p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Učenec: </w:t>
                              </w:r>
                            </w:p>
                            <w:p w:rsidR="00F03C43" w:rsidRPr="00317F6F" w:rsidRDefault="00F03C43" w:rsidP="001332F9">
                              <w:pPr>
                                <w:pStyle w:val="Odstavekseznam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zazna oz. prepozna problem,</w:t>
                              </w:r>
                            </w:p>
                            <w:p w:rsidR="00F03C43" w:rsidRPr="00317F6F" w:rsidRDefault="00F03C43" w:rsidP="001332F9">
                              <w:pPr>
                                <w:pStyle w:val="Odstavekseznam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problem jasno in natančno opredeli </w:t>
                              </w:r>
                            </w:p>
                            <w:p w:rsidR="00F03C43" w:rsidRPr="00317F6F" w:rsidRDefault="00F03C43" w:rsidP="001332F9">
                              <w:pPr>
                                <w:pStyle w:val="Odstavekseznam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razlikuje posledice od resničnih vzrokov problema, </w:t>
                              </w:r>
                            </w:p>
                            <w:p w:rsidR="00F03C43" w:rsidRPr="00317F6F" w:rsidRDefault="00F03C43" w:rsidP="001332F9">
                              <w:pPr>
                                <w:pStyle w:val="Odstavekseznama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17F6F">
                                <w:rPr>
                                  <w:rFonts w:ascii="Cambria" w:hAnsi="Cambria" w:cs="Arial"/>
                                  <w:color w:val="000000"/>
                                  <w:sz w:val="18"/>
                                  <w:szCs w:val="18"/>
                                </w:rPr>
                                <w:t>vrednoti problem po različnih kriterijih.</w:t>
                              </w:r>
                            </w:p>
                            <w:p w:rsidR="00825B39" w:rsidRDefault="00825B39" w:rsidP="00825B3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Polje z besedilom 27"/>
                        <wps:cNvSpPr txBox="1"/>
                        <wps:spPr>
                          <a:xfrm>
                            <a:off x="390458" y="0"/>
                            <a:ext cx="3211929" cy="3740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5B39" w:rsidRPr="00CE4D82" w:rsidRDefault="008A7578" w:rsidP="00825B39">
                              <w:pPr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</w:pPr>
                              <w:r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PREPOZNAV</w:t>
                              </w:r>
                              <w:r w:rsidR="00F03C43" w:rsidRPr="00CE4D82">
                                <w:rPr>
                                  <w:rFonts w:ascii="Cambria" w:hAnsi="Cambria"/>
                                  <w:b/>
                                  <w:color w:val="2E74B5" w:themeColor="accent1" w:themeShade="BF"/>
                                </w:rPr>
                                <w:t>ANJE IN OPREDELJEVANJE PROBLEMOV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olje z besedilom 28"/>
                        <wps:cNvSpPr txBox="1"/>
                        <wps:spPr>
                          <a:xfrm>
                            <a:off x="97344" y="1"/>
                            <a:ext cx="338054" cy="109079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>
                            <a:softEdge rad="0"/>
                          </a:effectLst>
                        </wps:spPr>
                        <wps:txbx>
                          <w:txbxContent>
                            <w:p w:rsidR="00825B39" w:rsidRPr="001332F9" w:rsidRDefault="00825B39" w:rsidP="00825B39">
                              <w:pPr>
                                <w:jc w:val="center"/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332F9"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KM</w:t>
                              </w:r>
                              <w:r w:rsidR="00446D78" w:rsidRPr="001332F9">
                                <w:rPr>
                                  <w:rFonts w:ascii="Cambria" w:hAnsi="Cambria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42890" id="Skupina 25" o:spid="_x0000_s1071" style="position:absolute;margin-left:-30.75pt;margin-top:46.9pt;width:259.25pt;height:80.7pt;z-index:251668480;mso-width-relative:margin;mso-height-relative:margin" coordorigin="973" coordsize="35050,10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go6AMAAAYMAAAOAAAAZHJzL2Uyb0RvYy54bWzcVttu4zYQfS/QfyD43lhXyxKiLNxsEhRI&#10;dwNki32mKerSpUiWpCNnv75DSrIdJ0GBZAsU9YPM63B45swZnn/Y9Rw9MG06KUocngUYMUFl1Ymm&#10;xH98uf5lhZGxRFSES8FK/MgM/nDx80/ngypYJFvJK6YRGBGmGFSJW2tVsVgY2rKemDOpmIDJWuqe&#10;WOjqZlFpMoD1ni+iIFguBqkrpSVlxsDox3ESX3j7dc2o/VzXhlnESwy+Wf/V/rtx38XFOSkaTVTb&#10;0ckN8gYvetIJOHRv6iOxBG1198xU31EtjaztGZX9QtZ1R5m/A9wmDE5uc6PlVvm7NMXQqD1MAO0J&#10;Tm82Sz893GnUVSWOUowE6SFG99+2qhMEwQjAM6imgFU3Wt2rOz0NNGPP3XhX6979w13QzgP7uAeW&#10;7SyiMBhHeZRkcACFuTCIklU+QU9biI/bl2dxkmB02Evbq3l3GqRBEs+78yDLI+fZYj584XzcuzQo&#10;oJI5oGXeh9Z9SxTzQTAOhxmt5YzWneR/MvQdbZhhVcdlj7xzzgtY7jBDdverhCuGniFG3Ur6zSAh&#10;L1siGrbWWg4tIxX4GfprHW118JvCOCOb4XdZQXTI1kpv6AT4JMmWUeYRjLMkSL0XpNiHIEzi3CHs&#10;QpCFyyzOn2BICqWNvWHgv2uUWEPu+HPIw62xI9zzEhdvI3lXXXec+45uNpdcowcCeXbtf5P1J8u4&#10;QAOEOgVmuV1Cuv1gmhR9Z0EHeNeXeBW4n9tOCofLlah825KOj20IPBcQ/xmbESW72+w8k+PEbXaT&#10;G1k9AnRajnkPOgWNVurvGA2Q8yU2f22JZhjx3wTAn4dJ4kTCd5I0i6Cjj2c2xzNEUDBVYovR2Ly0&#10;XljGm60hTHXncTt4MvkM7Bz9+/dpCoQYk/oFmmYzTM94OsHneOduc8K0OA+SFHT9kKt7kkVhmEf5&#10;SLIDC/eJ+k6SuaLA9jTbNGNC8W0PmTFSb5VO1IEjfQ1xy71SvMDDZZwGT3n4T8SaBPEZsYyi1x1k&#10;zS0x9o5oqCDAHMe2z/CpuQTSy6mFkePfS+M/lp1i219KSMYQ6q+ivunYbPncrLXsv0LxXLucgKnX&#10;6Iyg+FK2XvtFULQUsbfiXtFZz5wmfNl9JVpNwmGBDZ/kLJukONGPce1/KkmAy68myeqNSXKoZ17U&#10;j4Q4XgXppMNh4IrZqPqHNJtV9k1C/DRHCKVM2Od5sjxILKSPK8FeuZN5+F3pA3f1Ly8oGy7M7rVz&#10;VTUMaVI5EoG4gPmjJa/q+HLG/kTHf2C6uaSLMqD/++vB/yPj/FsKHps+SNPD2L1mj/vQPn6+X/wN&#10;AAD//wMAUEsDBBQABgAIAAAAIQBr1L5f4QAAAAoBAAAPAAAAZHJzL2Rvd25yZXYueG1sTI9BS8NA&#10;EIXvgv9hGcFbu0lqqsZMSinqqRRsBfG2zU6T0OxuyG6T9N87nvQ4zOO978tXk2nFQL1vnEWI5xEI&#10;sqXTja0QPg9vsycQPiirVessIVzJw6q4vclVpt1oP2jYh0pwifWZQqhD6DIpfVmTUX7uOrL8O7ne&#10;qMBnX0ndq5HLTSuTKFpKoxrLC7XqaFNTed5fDML7qMb1In4dtufT5vp9SHdf25gQ7++m9QuIQFP4&#10;C8MvPqNDwUxHd7HaixZhtoxTjiI8L1iBAw/pI8sdEZI0TUAWufyvUPwAAAD//wMAUEsBAi0AFAAG&#10;AAgAAAAhALaDOJL+AAAA4QEAABMAAAAAAAAAAAAAAAAAAAAAAFtDb250ZW50X1R5cGVzXS54bWxQ&#10;SwECLQAUAAYACAAAACEAOP0h/9YAAACUAQAACwAAAAAAAAAAAAAAAAAvAQAAX3JlbHMvLnJlbHNQ&#10;SwECLQAUAAYACAAAACEAgn1IKOgDAAAGDAAADgAAAAAAAAAAAAAAAAAuAgAAZHJzL2Uyb0RvYy54&#10;bWxQSwECLQAUAAYACAAAACEAa9S+X+EAAAAKAQAADwAAAAAAAAAAAAAAAABCBgAAZHJzL2Rvd25y&#10;ZXYueG1sUEsFBgAAAAAEAAQA8wAAAFAHAAAAAA==&#10;">
                <v:shape id="_x0000_s1072" type="#_x0000_t202" style="position:absolute;left:4476;top:3740;width:31439;height:7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:rsidR="00825B39" w:rsidRPr="00317F6F" w:rsidRDefault="00825B39" w:rsidP="001332F9">
                        <w:p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Učenec: </w:t>
                        </w:r>
                      </w:p>
                      <w:p w:rsidR="00F03C43" w:rsidRPr="00317F6F" w:rsidRDefault="00F03C43" w:rsidP="001332F9">
                        <w:pPr>
                          <w:pStyle w:val="Odstavekseznama"/>
                          <w:numPr>
                            <w:ilvl w:val="0"/>
                            <w:numId w:val="6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zazna oz. prepozna problem,</w:t>
                        </w:r>
                      </w:p>
                      <w:p w:rsidR="00F03C43" w:rsidRPr="00317F6F" w:rsidRDefault="00F03C43" w:rsidP="001332F9">
                        <w:pPr>
                          <w:pStyle w:val="Odstavekseznama"/>
                          <w:numPr>
                            <w:ilvl w:val="0"/>
                            <w:numId w:val="6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problem jasno in natančno opredeli </w:t>
                        </w:r>
                      </w:p>
                      <w:p w:rsidR="00F03C43" w:rsidRPr="00317F6F" w:rsidRDefault="00F03C43" w:rsidP="001332F9">
                        <w:pPr>
                          <w:pStyle w:val="Odstavekseznama"/>
                          <w:numPr>
                            <w:ilvl w:val="0"/>
                            <w:numId w:val="6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razlikuje posledice od resničnih vzrokov </w:t>
                        </w: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 xml:space="preserve">roblema, </w:t>
                        </w:r>
                      </w:p>
                      <w:p w:rsidR="00F03C43" w:rsidRPr="00317F6F" w:rsidRDefault="00F03C43" w:rsidP="001332F9">
                        <w:pPr>
                          <w:pStyle w:val="Odstavekseznama"/>
                          <w:numPr>
                            <w:ilvl w:val="0"/>
                            <w:numId w:val="6"/>
                          </w:numPr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</w:pPr>
                        <w:r w:rsidRPr="00317F6F">
                          <w:rPr>
                            <w:rFonts w:ascii="Cambria" w:hAnsi="Cambria" w:cs="Arial"/>
                            <w:color w:val="000000"/>
                            <w:sz w:val="18"/>
                            <w:szCs w:val="18"/>
                          </w:rPr>
                          <w:t>vrednoti problem po različnih kriterijih.</w:t>
                        </w:r>
                      </w:p>
                      <w:p w:rsidR="00825B39" w:rsidRDefault="00825B39" w:rsidP="00825B39"/>
                    </w:txbxContent>
                  </v:textbox>
                </v:shape>
                <v:shape id="Polje z besedilom 27" o:spid="_x0000_s1073" type="#_x0000_t202" style="position:absolute;left:3904;width:3211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pDxAAAANsAAAAPAAAAZHJzL2Rvd25yZXYueG1sRI9Pa8JA&#10;FMTvgt9heYI33ShoJXUVEQuF9uCf6Pk1+5qkZt+G3Y3Gb+8WCj0OM/MbZrnuTC1u5HxlWcFknIAg&#10;zq2uuFCQnd5GCxA+IGusLZOCB3lYr/q9Jaba3vlAt2MoRISwT1FBGUKTSunzkgz6sW2Io/dtncEQ&#10;pSukdniPcFPLaZLMpcGK40KJDW1Lyq/H1ij4wWRXXz5On/vZV+Y2i0N7zopWqeGg27yCCNSF//Bf&#10;+10rmL7A75f4A+TqCQAA//8DAFBLAQItABQABgAIAAAAIQDb4fbL7gAAAIUBAAATAAAAAAAAAAAA&#10;AAAAAAAAAABbQ29udGVudF9UeXBlc10ueG1sUEsBAi0AFAAGAAgAAAAhAFr0LFu/AAAAFQEAAAsA&#10;AAAAAAAAAAAAAAAAHwEAAF9yZWxzLy5yZWxzUEsBAi0AFAAGAAgAAAAhABpXKkPEAAAA2wAAAA8A&#10;AAAAAAAAAAAAAAAABwIAAGRycy9kb3ducmV2LnhtbFBLBQYAAAAAAwADALcAAAD4AgAAAAA=&#10;" fillcolor="#d8d8d8 [2732]" stroked="f" strokeweight=".5pt">
                  <v:textbox>
                    <w:txbxContent>
                      <w:p w:rsidR="00825B39" w:rsidRPr="00CE4D82" w:rsidRDefault="008A7578" w:rsidP="00825B39">
                        <w:pPr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</w:pPr>
                        <w:r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PREPOZNAV</w:t>
                        </w:r>
                        <w:r w:rsidR="00F03C43" w:rsidRPr="00CE4D82">
                          <w:rPr>
                            <w:rFonts w:ascii="Cambria" w:hAnsi="Cambria"/>
                            <w:b/>
                            <w:color w:val="2E74B5" w:themeColor="accent1" w:themeShade="BF"/>
                          </w:rPr>
                          <w:t>ANJE IN OPREDELJEVANJE PROBLEMOV</w:t>
                        </w:r>
                      </w:p>
                    </w:txbxContent>
                  </v:textbox>
                </v:shape>
                <v:shape id="Polje z besedilom 28" o:spid="_x0000_s1074" type="#_x0000_t202" style="position:absolute;left:973;width:3380;height:10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p/wwAAANsAAAAPAAAAZHJzL2Rvd25yZXYueG1sRE/Pa8Iw&#10;FL4P/B/CE7yMmdrDJp1RpLghjiHWMfD2aJ5NafNSmli7/345DHb8+H6vNqNtxUC9rx0rWMwTEMSl&#10;0zVXCr7Ob09LED4ga2wdk4If8rBZTx5WmGl35xMNRahEDGGfoQITQpdJ6UtDFv3cdcSRu7reYoiw&#10;r6Tu8R7DbSvTJHmWFmuODQY7yg2VTXGzCmhnXo7tx/f1seKLPX0eiqZ7z5WaTcftK4hAY/gX/7n3&#10;WkEax8Yv8QfI9S8AAAD//wMAUEsBAi0AFAAGAAgAAAAhANvh9svuAAAAhQEAABMAAAAAAAAAAAAA&#10;AAAAAAAAAFtDb250ZW50X1R5cGVzXS54bWxQSwECLQAUAAYACAAAACEAWvQsW78AAAAVAQAACwAA&#10;AAAAAAAAAAAAAAAfAQAAX3JlbHMvLnJlbHNQSwECLQAUAAYACAAAACEAWnxaf8MAAADbAAAADwAA&#10;AAAAAAAAAAAAAAAHAgAAZHJzL2Rvd25yZXYueG1sUEsFBgAAAAADAAMAtwAAAPcCAAAAAA==&#10;" fillcolor="#9cc2e5 [1940]" stroked="f" strokeweight=".5pt">
                  <v:textbox style="layout-flow:vertical;mso-layout-flow-alt:bottom-to-top">
                    <w:txbxContent>
                      <w:p w:rsidR="00825B39" w:rsidRPr="001332F9" w:rsidRDefault="00825B39" w:rsidP="00825B39">
                        <w:pPr>
                          <w:jc w:val="center"/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332F9"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KM</w:t>
                        </w:r>
                        <w:r w:rsidR="00446D78" w:rsidRPr="001332F9">
                          <w:rPr>
                            <w:rFonts w:ascii="Cambria" w:hAnsi="Cambria"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4E80">
        <w:t xml:space="preserve">                                                                                  </w:t>
      </w:r>
      <w:bookmarkStart w:id="0" w:name="_GoBack"/>
      <w:bookmarkEnd w:id="0"/>
    </w:p>
    <w:sectPr w:rsidR="00825B3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DF" w:rsidRDefault="00440DDF" w:rsidP="0000236D">
      <w:pPr>
        <w:spacing w:line="240" w:lineRule="auto"/>
      </w:pPr>
      <w:r>
        <w:separator/>
      </w:r>
    </w:p>
  </w:endnote>
  <w:endnote w:type="continuationSeparator" w:id="0">
    <w:p w:rsidR="00440DDF" w:rsidRDefault="00440DDF" w:rsidP="00002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B3" w:rsidRDefault="00DF57B3" w:rsidP="00F06149">
    <w:pPr>
      <w:pStyle w:val="Noga"/>
      <w:jc w:val="center"/>
    </w:pPr>
    <w:r>
      <w:rPr>
        <w:noProof/>
      </w:rPr>
      <w:drawing>
        <wp:inline distT="0" distB="0" distL="0" distR="0" wp14:anchorId="6274285B">
          <wp:extent cx="3678382" cy="700623"/>
          <wp:effectExtent l="0" t="0" r="0" b="4445"/>
          <wp:docPr id="237" name="Slika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520" cy="730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DF" w:rsidRDefault="00440DDF" w:rsidP="0000236D">
      <w:pPr>
        <w:spacing w:line="240" w:lineRule="auto"/>
      </w:pPr>
      <w:r>
        <w:separator/>
      </w:r>
    </w:p>
  </w:footnote>
  <w:footnote w:type="continuationSeparator" w:id="0">
    <w:p w:rsidR="00440DDF" w:rsidRDefault="00440DDF" w:rsidP="00002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6D" w:rsidRPr="0000236D" w:rsidRDefault="0000236D" w:rsidP="00372749">
    <w:pPr>
      <w:pStyle w:val="Glava"/>
      <w:ind w:left="28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3A0"/>
    <w:multiLevelType w:val="hybridMultilevel"/>
    <w:tmpl w:val="80AE01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39D"/>
    <w:multiLevelType w:val="hybridMultilevel"/>
    <w:tmpl w:val="28A48D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45EF9"/>
    <w:multiLevelType w:val="hybridMultilevel"/>
    <w:tmpl w:val="636E0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D761D"/>
    <w:multiLevelType w:val="hybridMultilevel"/>
    <w:tmpl w:val="191CA0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14D88"/>
    <w:multiLevelType w:val="hybridMultilevel"/>
    <w:tmpl w:val="D082C9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BC7EC2"/>
    <w:multiLevelType w:val="hybridMultilevel"/>
    <w:tmpl w:val="3A566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E52A5"/>
    <w:multiLevelType w:val="hybridMultilevel"/>
    <w:tmpl w:val="7F52D1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646BAF"/>
    <w:multiLevelType w:val="hybridMultilevel"/>
    <w:tmpl w:val="A89C03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F04F2B"/>
    <w:multiLevelType w:val="hybridMultilevel"/>
    <w:tmpl w:val="F46ED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46578"/>
    <w:multiLevelType w:val="hybridMultilevel"/>
    <w:tmpl w:val="EC4CAF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C50024"/>
    <w:multiLevelType w:val="hybridMultilevel"/>
    <w:tmpl w:val="35267B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0F1A89"/>
    <w:multiLevelType w:val="hybridMultilevel"/>
    <w:tmpl w:val="6700F7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78"/>
    <w:rsid w:val="0000236D"/>
    <w:rsid w:val="000845FC"/>
    <w:rsid w:val="000F119F"/>
    <w:rsid w:val="001226DA"/>
    <w:rsid w:val="001332F9"/>
    <w:rsid w:val="001E4E80"/>
    <w:rsid w:val="00260AFE"/>
    <w:rsid w:val="002644D1"/>
    <w:rsid w:val="00317F6F"/>
    <w:rsid w:val="00320CFE"/>
    <w:rsid w:val="0033373E"/>
    <w:rsid w:val="00335279"/>
    <w:rsid w:val="00372749"/>
    <w:rsid w:val="003B0898"/>
    <w:rsid w:val="003F0FC6"/>
    <w:rsid w:val="00427F52"/>
    <w:rsid w:val="00440DDF"/>
    <w:rsid w:val="00446D78"/>
    <w:rsid w:val="004F3373"/>
    <w:rsid w:val="005749E4"/>
    <w:rsid w:val="006136BF"/>
    <w:rsid w:val="006677E5"/>
    <w:rsid w:val="0068475A"/>
    <w:rsid w:val="00714EBE"/>
    <w:rsid w:val="00825B39"/>
    <w:rsid w:val="00873C8D"/>
    <w:rsid w:val="008842BA"/>
    <w:rsid w:val="00897735"/>
    <w:rsid w:val="008A7578"/>
    <w:rsid w:val="00A73382"/>
    <w:rsid w:val="00AD5A86"/>
    <w:rsid w:val="00C245BF"/>
    <w:rsid w:val="00C45D14"/>
    <w:rsid w:val="00CE4D82"/>
    <w:rsid w:val="00D530B3"/>
    <w:rsid w:val="00D57E89"/>
    <w:rsid w:val="00DB1D5F"/>
    <w:rsid w:val="00DF57B3"/>
    <w:rsid w:val="00E4173A"/>
    <w:rsid w:val="00EC5478"/>
    <w:rsid w:val="00F0241E"/>
    <w:rsid w:val="00F03C43"/>
    <w:rsid w:val="00F06149"/>
    <w:rsid w:val="00F32F68"/>
    <w:rsid w:val="00F42588"/>
    <w:rsid w:val="00F54A96"/>
    <w:rsid w:val="00F63F59"/>
    <w:rsid w:val="00F95CEF"/>
    <w:rsid w:val="00FA5747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375E14-10A2-4640-AA2B-E64D8BC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5478"/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47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023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236D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023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0236D"/>
    <w:rPr>
      <w:rFonts w:ascii="Arial" w:eastAsia="Times New Roman" w:hAnsi="Arial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enčeni vrh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Suban</dc:creator>
  <cp:keywords/>
  <dc:description/>
  <cp:lastModifiedBy>Mojca Suban</cp:lastModifiedBy>
  <cp:revision>41</cp:revision>
  <cp:lastPrinted>2020-11-07T17:33:00Z</cp:lastPrinted>
  <dcterms:created xsi:type="dcterms:W3CDTF">2020-11-07T16:03:00Z</dcterms:created>
  <dcterms:modified xsi:type="dcterms:W3CDTF">2020-11-11T10:37:00Z</dcterms:modified>
</cp:coreProperties>
</file>