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F5D28C" w14:textId="77777777" w:rsidR="00B17469" w:rsidRDefault="00F815E0">
      <w:pPr>
        <w:jc w:val="center"/>
        <w:rPr>
          <w:b/>
        </w:rPr>
      </w:pPr>
      <w:r>
        <w:rPr>
          <w:b/>
        </w:rPr>
        <w:t>Vzorčni učni scenarij</w:t>
      </w:r>
    </w:p>
    <w:p w14:paraId="619B1987" w14:textId="77777777" w:rsidR="00B17469" w:rsidRDefault="00F815E0">
      <w:pPr>
        <w:jc w:val="center"/>
      </w:pPr>
      <w:r>
        <w:t>-Uvajanje temeljnih vsebin računalništva in informatike (RIN)-</w:t>
      </w:r>
    </w:p>
    <w:tbl>
      <w:tblPr>
        <w:tblStyle w:val="a"/>
        <w:tblW w:w="93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992"/>
        <w:gridCol w:w="52"/>
        <w:gridCol w:w="1791"/>
        <w:gridCol w:w="283"/>
        <w:gridCol w:w="709"/>
        <w:gridCol w:w="1985"/>
        <w:gridCol w:w="1831"/>
      </w:tblGrid>
      <w:tr w:rsidR="00B17469" w14:paraId="3C280F1B" w14:textId="77777777" w:rsidTr="002713D0">
        <w:tc>
          <w:tcPr>
            <w:tcW w:w="2746" w:type="dxa"/>
            <w:gridSpan w:val="3"/>
          </w:tcPr>
          <w:p w14:paraId="162F33A0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Tema:</w:t>
            </w:r>
          </w:p>
        </w:tc>
        <w:tc>
          <w:tcPr>
            <w:tcW w:w="6599" w:type="dxa"/>
            <w:gridSpan w:val="5"/>
          </w:tcPr>
          <w:p w14:paraId="2BDC43F6" w14:textId="77777777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7AB12AF2" w14:textId="77777777" w:rsidTr="002713D0">
        <w:tc>
          <w:tcPr>
            <w:tcW w:w="2746" w:type="dxa"/>
            <w:gridSpan w:val="3"/>
          </w:tcPr>
          <w:p w14:paraId="67D8575F" w14:textId="5296A0AB" w:rsidR="00B17469" w:rsidRDefault="00044A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Avtor-ji:</w:t>
            </w:r>
          </w:p>
        </w:tc>
        <w:tc>
          <w:tcPr>
            <w:tcW w:w="2074" w:type="dxa"/>
            <w:gridSpan w:val="2"/>
          </w:tcPr>
          <w:p w14:paraId="719CCC2C" w14:textId="56EA0587" w:rsidR="00B17469" w:rsidRDefault="00DE6B7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Mihela Resnik</w:t>
            </w:r>
          </w:p>
        </w:tc>
        <w:tc>
          <w:tcPr>
            <w:tcW w:w="709" w:type="dxa"/>
          </w:tcPr>
          <w:p w14:paraId="2751AD12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VIZ:</w:t>
            </w:r>
          </w:p>
        </w:tc>
        <w:tc>
          <w:tcPr>
            <w:tcW w:w="3816" w:type="dxa"/>
            <w:gridSpan w:val="2"/>
          </w:tcPr>
          <w:p w14:paraId="03695366" w14:textId="1A58237F" w:rsidR="00B17469" w:rsidRDefault="00DE6B7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 osnovna šola Slovenska Bistrica</w:t>
            </w:r>
          </w:p>
        </w:tc>
      </w:tr>
      <w:tr w:rsidR="00B17469" w14:paraId="0F031147" w14:textId="77777777" w:rsidTr="002713D0">
        <w:trPr>
          <w:trHeight w:val="220"/>
        </w:trPr>
        <w:tc>
          <w:tcPr>
            <w:tcW w:w="2746" w:type="dxa"/>
            <w:gridSpan w:val="3"/>
          </w:tcPr>
          <w:p w14:paraId="79C97D46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Morebitni zunanji izvajalec:</w:t>
            </w:r>
          </w:p>
        </w:tc>
        <w:tc>
          <w:tcPr>
            <w:tcW w:w="6599" w:type="dxa"/>
            <w:gridSpan w:val="5"/>
          </w:tcPr>
          <w:p w14:paraId="41D7CDE8" w14:textId="42567FA6" w:rsidR="00B17469" w:rsidRDefault="00DE6B7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</w:p>
        </w:tc>
      </w:tr>
      <w:tr w:rsidR="00B17469" w14:paraId="0C997765" w14:textId="77777777" w:rsidTr="002713D0">
        <w:tc>
          <w:tcPr>
            <w:tcW w:w="4537" w:type="dxa"/>
            <w:gridSpan w:val="4"/>
          </w:tcPr>
          <w:p w14:paraId="03BA9C06" w14:textId="77777777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Razred oz. starost otrok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(predšolska vzgoja):</w:t>
            </w:r>
          </w:p>
        </w:tc>
        <w:tc>
          <w:tcPr>
            <w:tcW w:w="4808" w:type="dxa"/>
            <w:gridSpan w:val="4"/>
          </w:tcPr>
          <w:p w14:paraId="290053BE" w14:textId="1D457E22" w:rsidR="00B17469" w:rsidRDefault="00DE6B7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 razred</w:t>
            </w:r>
          </w:p>
        </w:tc>
      </w:tr>
      <w:tr w:rsidR="00B17469" w14:paraId="5CB1EE39" w14:textId="77777777" w:rsidTr="002713D0">
        <w:tc>
          <w:tcPr>
            <w:tcW w:w="4537" w:type="dxa"/>
            <w:gridSpan w:val="4"/>
          </w:tcPr>
          <w:p w14:paraId="76860939" w14:textId="77777777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Trajanje izvedbe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(pedagoške ure):</w:t>
            </w:r>
          </w:p>
        </w:tc>
        <w:tc>
          <w:tcPr>
            <w:tcW w:w="4808" w:type="dxa"/>
            <w:gridSpan w:val="4"/>
          </w:tcPr>
          <w:p w14:paraId="0F1CBE01" w14:textId="4A061B68" w:rsidR="00B17469" w:rsidRDefault="00DE6B7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 ur</w:t>
            </w:r>
          </w:p>
        </w:tc>
      </w:tr>
      <w:tr w:rsidR="00044A5E" w14:paraId="27F7B9BB" w14:textId="77777777" w:rsidTr="00044A5E">
        <w:tc>
          <w:tcPr>
            <w:tcW w:w="1702" w:type="dxa"/>
          </w:tcPr>
          <w:p w14:paraId="310CF3F3" w14:textId="35B8F0F7" w:rsidR="00044A5E" w:rsidRPr="00AB2BA0" w:rsidRDefault="00044A5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Medpredmetno</w:t>
            </w:r>
          </w:p>
        </w:tc>
        <w:tc>
          <w:tcPr>
            <w:tcW w:w="992" w:type="dxa"/>
          </w:tcPr>
          <w:p w14:paraId="2CC7371C" w14:textId="2B16D548" w:rsidR="00044A5E" w:rsidRPr="00AB2BA0" w:rsidRDefault="00044A5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17704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DA</w:t>
            </w: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-NE</w:t>
            </w:r>
          </w:p>
        </w:tc>
        <w:tc>
          <w:tcPr>
            <w:tcW w:w="4820" w:type="dxa"/>
            <w:gridSpan w:val="5"/>
          </w:tcPr>
          <w:p w14:paraId="7199F03B" w14:textId="6DE4EBE1" w:rsidR="00044A5E" w:rsidRDefault="00044A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Vključeni predmet-i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(navedite, če je to relevantno):</w:t>
            </w:r>
          </w:p>
        </w:tc>
        <w:tc>
          <w:tcPr>
            <w:tcW w:w="1831" w:type="dxa"/>
          </w:tcPr>
          <w:p w14:paraId="58F772B0" w14:textId="07C38A93" w:rsidR="00044A5E" w:rsidRDefault="00C1770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GUM, SLJ, MAT, SPO, LUM</w:t>
            </w:r>
          </w:p>
        </w:tc>
      </w:tr>
      <w:tr w:rsidR="00B17469" w14:paraId="5CC3F91A" w14:textId="77777777" w:rsidTr="002713D0">
        <w:tc>
          <w:tcPr>
            <w:tcW w:w="2746" w:type="dxa"/>
            <w:gridSpan w:val="3"/>
          </w:tcPr>
          <w:p w14:paraId="659D1512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Področje RIN:</w:t>
            </w:r>
          </w:p>
          <w:p w14:paraId="563E4115" w14:textId="318EDA75" w:rsidR="00B17469" w:rsidRDefault="00F815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O</w:t>
            </w:r>
            <w:r w:rsidR="00B27C3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 xml:space="preserve">značite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ustrezno.</w:t>
            </w:r>
          </w:p>
        </w:tc>
        <w:tc>
          <w:tcPr>
            <w:tcW w:w="6599" w:type="dxa"/>
            <w:gridSpan w:val="5"/>
          </w:tcPr>
          <w:p w14:paraId="2D53B1E6" w14:textId="77777777" w:rsidR="00B17469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Računalniški sistemi</w:t>
            </w:r>
          </w:p>
          <w:p w14:paraId="7EDC9446" w14:textId="77777777" w:rsidR="00B17469" w:rsidRPr="00C17704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77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Podatki in analiza</w:t>
            </w:r>
          </w:p>
          <w:p w14:paraId="6F314BD2" w14:textId="77777777" w:rsidR="00B17469" w:rsidRPr="00DE6B70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DE6B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Algoritmi in programiranje</w:t>
            </w:r>
          </w:p>
          <w:p w14:paraId="5136A402" w14:textId="77777777" w:rsidR="00B17469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Omrežja in internet</w:t>
            </w:r>
          </w:p>
          <w:p w14:paraId="383ED025" w14:textId="77777777" w:rsidR="00B17469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Učinki računalništva in informatike</w:t>
            </w:r>
          </w:p>
        </w:tc>
      </w:tr>
      <w:tr w:rsidR="00B17469" w14:paraId="702D4058" w14:textId="77777777" w:rsidTr="002713D0">
        <w:tc>
          <w:tcPr>
            <w:tcW w:w="2746" w:type="dxa"/>
            <w:gridSpan w:val="3"/>
          </w:tcPr>
          <w:p w14:paraId="6538363B" w14:textId="40597889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Poljuden opis bistvenih dejavnosti 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(</w:t>
            </w:r>
            <w:r w:rsidR="00044A5E"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Potrebno predznanje, k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aj so učenci počeli in na kakšen način</w:t>
            </w:r>
            <w:r w:rsidR="00044A5E"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 xml:space="preserve">, </w:t>
            </w:r>
            <w:proofErr w:type="spellStart"/>
            <w:r w:rsidR="00044A5E"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max</w:t>
            </w:r>
            <w:proofErr w:type="spellEnd"/>
            <w:r w:rsidR="00044A5E"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. 1500 znakov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)</w:t>
            </w:r>
          </w:p>
        </w:tc>
        <w:tc>
          <w:tcPr>
            <w:tcW w:w="6599" w:type="dxa"/>
            <w:gridSpan w:val="5"/>
          </w:tcPr>
          <w:p w14:paraId="75DE329B" w14:textId="77777777" w:rsidR="00C265F7" w:rsidRDefault="00C265F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Učenci tekom dopoldneva spoznavajo pojme programiranje in dekodiranje.</w:t>
            </w:r>
          </w:p>
          <w:p w14:paraId="3EC243C5" w14:textId="55D2B57C" w:rsidR="00B17469" w:rsidRDefault="00C265F7" w:rsidP="00C265F7">
            <w:pPr>
              <w:pStyle w:val="Odstavekseznam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 pomočjo GEO drevesa dekodirajo povedi.</w:t>
            </w:r>
            <w:r w:rsidR="00DE6B70" w:rsidRPr="00C265F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0F89434C" w14:textId="582583D9" w:rsidR="00C265F7" w:rsidRDefault="00C265F7" w:rsidP="00C265F7">
            <w:pPr>
              <w:pStyle w:val="Odstavekseznam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Sestavijo kodo za zapis besedne zveze ali krajše povedi.</w:t>
            </w:r>
          </w:p>
          <w:p w14:paraId="15233C8E" w14:textId="77777777" w:rsidR="00C265F7" w:rsidRDefault="00C265F7" w:rsidP="00C265F7">
            <w:pPr>
              <w:pStyle w:val="Odstavekseznam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 mreži 10 x 10 se postavijo na ustrezna polja in jih pobarvajo kot narekuje program.</w:t>
            </w:r>
          </w:p>
          <w:p w14:paraId="7A66327D" w14:textId="77777777" w:rsidR="00C265F7" w:rsidRDefault="00C265F7" w:rsidP="00C265F7">
            <w:pPr>
              <w:pStyle w:val="Odstavekseznam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Sliki v mreži 10 x 10 zapišejo program, kako jo narišemo.</w:t>
            </w:r>
          </w:p>
          <w:p w14:paraId="5EBB3E78" w14:textId="22CF7025" w:rsidR="00041374" w:rsidRDefault="00041374" w:rsidP="00C265F7">
            <w:pPr>
              <w:pStyle w:val="Odstavekseznam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 pomočjo danih plesnih krat sestavijo koreografijo tako, da izberejo gibe in število ponovitev teh gibov.</w:t>
            </w:r>
          </w:p>
          <w:p w14:paraId="6D82FFD4" w14:textId="11E76E09" w:rsidR="00041374" w:rsidRDefault="00041374" w:rsidP="00C265F7">
            <w:pPr>
              <w:pStyle w:val="Odstavekseznam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 zapisanem programu za ples, ga odplešejo.</w:t>
            </w:r>
          </w:p>
          <w:p w14:paraId="45440D5C" w14:textId="1483EDE8" w:rsidR="00041374" w:rsidRDefault="00041374" w:rsidP="00C265F7">
            <w:pPr>
              <w:pStyle w:val="Odstavekseznam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Izžrebani sliki zapišejo program, kako sliko narišemo.</w:t>
            </w:r>
          </w:p>
          <w:p w14:paraId="388562D4" w14:textId="5AB35D67" w:rsidR="00041374" w:rsidRPr="00C265F7" w:rsidRDefault="00611285" w:rsidP="00C265F7">
            <w:pPr>
              <w:pStyle w:val="Odstavekseznam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 zapisanem</w:t>
            </w:r>
            <w:r w:rsidR="0004137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programu narišejo sliko.</w:t>
            </w:r>
          </w:p>
        </w:tc>
      </w:tr>
      <w:tr w:rsidR="00B17469" w14:paraId="0ED3F765" w14:textId="77777777" w:rsidTr="002713D0">
        <w:tc>
          <w:tcPr>
            <w:tcW w:w="2746" w:type="dxa"/>
            <w:gridSpan w:val="3"/>
          </w:tcPr>
          <w:p w14:paraId="130A6E4D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Operacionalizirani učni cilji: </w:t>
            </w:r>
          </w:p>
          <w:p w14:paraId="12363CE4" w14:textId="77777777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Za RIN uporabi </w:t>
            </w:r>
            <w:hyperlink r:id="rId8">
              <w:r w:rsidR="00B17469">
                <w:rPr>
                  <w:rFonts w:ascii="Times New Roman" w:eastAsia="Times New Roman" w:hAnsi="Times New Roman" w:cs="Times New Roman"/>
                  <w:color w:val="345964"/>
                  <w:sz w:val="20"/>
                  <w:szCs w:val="20"/>
                  <w:u w:val="single"/>
                </w:rPr>
                <w:t>Okvir računalništva in informatike od vrtca do srednje šole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599" w:type="dxa"/>
            <w:gridSpan w:val="5"/>
          </w:tcPr>
          <w:p w14:paraId="301B256C" w14:textId="77777777" w:rsidR="00751213" w:rsidRPr="00751213" w:rsidRDefault="00751213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75121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Algoritmi in programiranje: </w:t>
            </w:r>
          </w:p>
          <w:p w14:paraId="2C4896F5" w14:textId="3A72C520" w:rsidR="00751213" w:rsidRDefault="0075121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Dekodir</w:t>
            </w:r>
            <w:r w:rsidR="00C17704">
              <w:rPr>
                <w:rFonts w:ascii="Times New Roman" w:eastAsia="Times New Roman" w:hAnsi="Times New Roman" w:cs="Times New Roman"/>
                <w:sz w:val="22"/>
                <w:szCs w:val="22"/>
              </w:rPr>
              <w:t>ajo povedi in jih pravilno zapišejo z malimi tiskanimi črkami.</w:t>
            </w:r>
          </w:p>
          <w:p w14:paraId="5E61075E" w14:textId="77777777" w:rsidR="00C17704" w:rsidRDefault="00A66D7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Zapišejo kodo poljubni, kratki in enostavni povedi.</w:t>
            </w:r>
          </w:p>
          <w:p w14:paraId="6861D27F" w14:textId="77777777" w:rsidR="00A66D73" w:rsidRDefault="00A66D7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0999D51" w14:textId="77777777" w:rsidR="00A66D73" w:rsidRDefault="00D973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Barvajo polja v mreži 10 x 10 glede na zapisan program.</w:t>
            </w:r>
          </w:p>
          <w:p w14:paraId="7A65DC21" w14:textId="77777777" w:rsidR="00D97308" w:rsidRDefault="00D973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Zapišejo program poljubne slike v mreži 10  x 10.</w:t>
            </w:r>
          </w:p>
          <w:p w14:paraId="0CAE46C2" w14:textId="77777777" w:rsidR="00D97308" w:rsidRDefault="00D973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4446972" w14:textId="77777777" w:rsidR="00D97308" w:rsidRDefault="00A63E3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 pomočjo plesnih kart sestavijo koreografijo plesa.</w:t>
            </w:r>
          </w:p>
          <w:p w14:paraId="253F6119" w14:textId="77777777" w:rsidR="00A63E35" w:rsidRDefault="00A63E3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Odplešejo ples po zapisanem programu.</w:t>
            </w:r>
          </w:p>
          <w:p w14:paraId="4ED43428" w14:textId="77777777" w:rsidR="00A63E35" w:rsidRDefault="00A63E3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D6410E9" w14:textId="77777777" w:rsidR="00A63E35" w:rsidRDefault="0002728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Izžrebani sliki</w:t>
            </w:r>
            <w:r w:rsidR="00566CA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iz likov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zapiš</w:t>
            </w:r>
            <w:r w:rsidR="00566CA9">
              <w:rPr>
                <w:rFonts w:ascii="Times New Roman" w:eastAsia="Times New Roman" w:hAnsi="Times New Roman" w:cs="Times New Roman"/>
                <w:sz w:val="22"/>
                <w:szCs w:val="22"/>
              </w:rPr>
              <w:t>ejo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program</w:t>
            </w:r>
            <w:r w:rsidR="00566CA9">
              <w:rPr>
                <w:rFonts w:ascii="Times New Roman" w:eastAsia="Times New Roman" w:hAnsi="Times New Roman" w:cs="Times New Roman"/>
                <w:sz w:val="22"/>
                <w:szCs w:val="22"/>
              </w:rPr>
              <w:t>, kako sliko narišemo</w:t>
            </w:r>
            <w:r w:rsidR="00A462D1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5867AE8C" w14:textId="77777777" w:rsidR="00320C8D" w:rsidRDefault="00320C8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5CAC427" w14:textId="49FBF449" w:rsidR="00320C8D" w:rsidRDefault="00320C8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Pri sodelovanju se učijo uspešne komunikacije</w:t>
            </w:r>
            <w:r w:rsidR="003549F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razvijajo spretnosti u</w:t>
            </w:r>
            <w:r w:rsidR="00096D2A">
              <w:rPr>
                <w:rFonts w:ascii="Times New Roman" w:eastAsia="Times New Roman" w:hAnsi="Times New Roman" w:cs="Times New Roman"/>
                <w:sz w:val="22"/>
                <w:szCs w:val="22"/>
              </w:rPr>
              <w:t>činkovitega</w:t>
            </w:r>
            <w:r w:rsidR="003549F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dogovarjanja.</w:t>
            </w:r>
          </w:p>
        </w:tc>
      </w:tr>
      <w:tr w:rsidR="00B17469" w14:paraId="54D0F8C1" w14:textId="77777777" w:rsidTr="002713D0">
        <w:tc>
          <w:tcPr>
            <w:tcW w:w="2746" w:type="dxa"/>
            <w:gridSpan w:val="3"/>
          </w:tcPr>
          <w:p w14:paraId="0B5AE268" w14:textId="179B866E" w:rsidR="00B17469" w:rsidRDefault="00044A5E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  <w:r w:rsidRPr="00AB2BA0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Koraki izvedbe aktivnosti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opis)</w:t>
            </w:r>
          </w:p>
          <w:p w14:paraId="002C6F09" w14:textId="0F998359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74C68E64" w14:textId="77777777" w:rsidR="00AD2A2F" w:rsidRDefault="00AD2A2F">
            <w:pP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</w:p>
        </w:tc>
        <w:tc>
          <w:tcPr>
            <w:tcW w:w="6599" w:type="dxa"/>
            <w:gridSpan w:val="5"/>
          </w:tcPr>
          <w:p w14:paraId="6939D0A9" w14:textId="13EBCD5B" w:rsidR="008E7E33" w:rsidRDefault="00926C3F" w:rsidP="006E6D3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Projektni dan smo načrtovali skupaj z učenci višje stopnje, v namen sodelovanja in medgeneracijskega učenja.</w:t>
            </w:r>
            <w:r w:rsidR="00344C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Pri vsaki dejavnosti nas je obiskala ali polovica 8. ali polovica 9. razreda.</w:t>
            </w:r>
            <w:r w:rsidR="00A66D7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Vsak učenec iz višje stopnje je naučil mlajše rešiti nalogo.</w:t>
            </w:r>
          </w:p>
          <w:p w14:paraId="0BBF77C1" w14:textId="77777777" w:rsidR="00A66D73" w:rsidRDefault="00A66D73" w:rsidP="006E6D3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C234F1D" w14:textId="5FFC32E8" w:rsidR="006E6D37" w:rsidRDefault="006E6D37" w:rsidP="006E6D3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DEKODIRANJE POVEDI: </w:t>
            </w:r>
          </w:p>
          <w:p w14:paraId="0FB39AB5" w14:textId="056DCA72" w:rsidR="006E6D37" w:rsidRDefault="006E6D37" w:rsidP="006E6D3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 pomočjo GEO drevesa dekodira</w:t>
            </w:r>
            <w:r w:rsidR="00C5247D">
              <w:rPr>
                <w:rFonts w:ascii="Times New Roman" w:eastAsia="Times New Roman" w:hAnsi="Times New Roman" w:cs="Times New Roman"/>
                <w:sz w:val="22"/>
                <w:szCs w:val="22"/>
              </w:rPr>
              <w:t>jo dane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poved</w:t>
            </w:r>
            <w:r w:rsidR="00C5247D">
              <w:rPr>
                <w:rFonts w:ascii="Times New Roman" w:eastAsia="Times New Roman" w:hAnsi="Times New Roman" w:cs="Times New Roman"/>
                <w:sz w:val="22"/>
                <w:szCs w:val="22"/>
              </w:rPr>
              <w:t>i</w:t>
            </w:r>
            <w:r w:rsidR="008E7E3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na učnem listu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se orientira</w:t>
            </w:r>
            <w:r w:rsidR="00C5247D">
              <w:rPr>
                <w:rFonts w:ascii="Times New Roman" w:eastAsia="Times New Roman" w:hAnsi="Times New Roman" w:cs="Times New Roman"/>
                <w:sz w:val="22"/>
                <w:szCs w:val="22"/>
              </w:rPr>
              <w:t>jo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na listu glede na sever, jug, vzhod, zahod.</w:t>
            </w:r>
          </w:p>
          <w:p w14:paraId="11575B7A" w14:textId="3B1D738C" w:rsidR="00AC10FC" w:rsidRDefault="00AC10FC" w:rsidP="006E6D3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Tvorijo povedi in zapišejo program </w:t>
            </w:r>
            <w:r w:rsidR="00583A2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kodo</w:t>
            </w:r>
            <w:r w:rsidR="00583A2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tej povedi.</w:t>
            </w:r>
          </w:p>
          <w:p w14:paraId="11C02673" w14:textId="77777777" w:rsidR="008E7E33" w:rsidRDefault="008E7E33" w:rsidP="006E6D3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842BEB5" w14:textId="10CFDF8F" w:rsidR="006E6D37" w:rsidRDefault="006E6D37" w:rsidP="006E6D3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RISANJE IN PROGRAMIRANJE V MREŽI: Uspešno se orientira v mreži, se postavi na kodirano polje in ga pobarva z ustrezno barvo.</w:t>
            </w:r>
          </w:p>
          <w:p w14:paraId="339B255C" w14:textId="77777777" w:rsidR="006E6D37" w:rsidRDefault="006E6D37" w:rsidP="006E6D3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Dani sliki v mreži zapiše program, kako mrežo pobarvamo.</w:t>
            </w:r>
          </w:p>
          <w:p w14:paraId="61F4FAC9" w14:textId="77777777" w:rsidR="006E6D37" w:rsidRDefault="006E6D37" w:rsidP="006E6D3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PLES: S pomočjo plesnih krat sestavi in zapiše program koreografije gibov.</w:t>
            </w:r>
          </w:p>
          <w:p w14:paraId="0E45CBFC" w14:textId="77777777" w:rsidR="006E6D37" w:rsidRDefault="006E6D37" w:rsidP="006E6D3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Pleše s pomočjo zapisanega programa koreografije.</w:t>
            </w:r>
          </w:p>
          <w:p w14:paraId="26AF49A8" w14:textId="77777777" w:rsidR="006E6D37" w:rsidRDefault="006E6D37" w:rsidP="006E6D3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PISANJE PROGRAMA ZA RISANJE SLIKE: Izžrebani sliki napišejo program, kako sliko narišemo.</w:t>
            </w:r>
          </w:p>
          <w:p w14:paraId="00519515" w14:textId="2DA973F8" w:rsidR="00B17469" w:rsidRPr="00166B8B" w:rsidRDefault="006E6D37" w:rsidP="006E6D3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 pomočjo zapisanega programa narišejo sliko.</w:t>
            </w:r>
          </w:p>
        </w:tc>
      </w:tr>
      <w:tr w:rsidR="00044A5E" w14:paraId="09F8A631" w14:textId="77777777" w:rsidTr="002713D0">
        <w:tc>
          <w:tcPr>
            <w:tcW w:w="2746" w:type="dxa"/>
            <w:gridSpan w:val="3"/>
          </w:tcPr>
          <w:p w14:paraId="25681E04" w14:textId="1B077DBD" w:rsidR="00044A5E" w:rsidRDefault="00044A5E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lastRenderedPageBreak/>
              <w:t xml:space="preserve">Kriteriji spremljanja </w:t>
            </w:r>
            <w:r w:rsidRPr="00A80675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napredka </w:t>
            </w:r>
            <w:r w:rsidRPr="00A8067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učečih se</w:t>
            </w: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(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npr. vprašanja vzgojiteljev za otroke ob koncu aktivnosti,</w:t>
            </w: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dogovorjeni kriteriji, rubrike, vprašalniki..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)</w:t>
            </w:r>
          </w:p>
        </w:tc>
        <w:tc>
          <w:tcPr>
            <w:tcW w:w="6599" w:type="dxa"/>
            <w:gridSpan w:val="5"/>
          </w:tcPr>
          <w:p w14:paraId="77312897" w14:textId="57C19AD6" w:rsidR="004705CA" w:rsidRDefault="008871A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DEKODIRANJE POVEDI: </w:t>
            </w:r>
            <w:r w:rsidR="00D0334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 pomočjo GEO drevesa dekodira poved in </w:t>
            </w:r>
            <w:r w:rsidR="007A1D65">
              <w:rPr>
                <w:rFonts w:ascii="Times New Roman" w:eastAsia="Times New Roman" w:hAnsi="Times New Roman" w:cs="Times New Roman"/>
                <w:sz w:val="22"/>
                <w:szCs w:val="22"/>
              </w:rPr>
              <w:t>se orientira na listu glede na</w:t>
            </w:r>
            <w:r w:rsidR="00D0334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sever, jug, vzhod, zahod</w:t>
            </w:r>
            <w:r w:rsidR="007A1D65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4A4B8A9C" w14:textId="77777777" w:rsidR="007A1D65" w:rsidRDefault="008871A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RISANJE IN PROGRAMIRANJE V MREŽI: </w:t>
            </w:r>
            <w:r w:rsidR="00E52712">
              <w:rPr>
                <w:rFonts w:ascii="Times New Roman" w:eastAsia="Times New Roman" w:hAnsi="Times New Roman" w:cs="Times New Roman"/>
                <w:sz w:val="22"/>
                <w:szCs w:val="22"/>
              </w:rPr>
              <w:t>Uspešno se orientira v mreži</w:t>
            </w:r>
            <w:r w:rsidR="008F3FC0">
              <w:rPr>
                <w:rFonts w:ascii="Times New Roman" w:eastAsia="Times New Roman" w:hAnsi="Times New Roman" w:cs="Times New Roman"/>
                <w:sz w:val="22"/>
                <w:szCs w:val="22"/>
              </w:rPr>
              <w:t>, se postavi</w:t>
            </w:r>
            <w:r w:rsidR="007B20C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na kodirano polje in ga pobarva z ustrezno barvo.</w:t>
            </w:r>
          </w:p>
          <w:p w14:paraId="2C102145" w14:textId="77777777" w:rsidR="008871AF" w:rsidRDefault="005E08E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Dani sliki v mreži zapiše program, kako mrežo pobarvamo.</w:t>
            </w:r>
          </w:p>
          <w:p w14:paraId="54306B4E" w14:textId="43ED60A0" w:rsidR="00A257B7" w:rsidRDefault="00A257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PLES: S pomočjo plesnih krat sestavi in zapiše program koreografije gibov.</w:t>
            </w:r>
          </w:p>
          <w:p w14:paraId="1F9C35BA" w14:textId="77777777" w:rsidR="00A257B7" w:rsidRDefault="00A257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Pleše s pomočjo zapisanega programa koreografije.</w:t>
            </w:r>
          </w:p>
          <w:p w14:paraId="7E56DD3C" w14:textId="77777777" w:rsidR="005E5156" w:rsidRDefault="0057785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PISANJE PROGRAMA ZA RISANJE SLIKE: </w:t>
            </w:r>
            <w:r w:rsidR="00E9343E">
              <w:rPr>
                <w:rFonts w:ascii="Times New Roman" w:eastAsia="Times New Roman" w:hAnsi="Times New Roman" w:cs="Times New Roman"/>
                <w:sz w:val="22"/>
                <w:szCs w:val="22"/>
              </w:rPr>
              <w:t>Izžrebani sliki napišejo program, kako sliko narišemo.</w:t>
            </w:r>
          </w:p>
          <w:p w14:paraId="26544570" w14:textId="494E9590" w:rsidR="00E9343E" w:rsidRDefault="00E9343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 pomočjo zapisanega programa </w:t>
            </w:r>
            <w:r w:rsidR="006E6D37">
              <w:rPr>
                <w:rFonts w:ascii="Times New Roman" w:eastAsia="Times New Roman" w:hAnsi="Times New Roman" w:cs="Times New Roman"/>
                <w:sz w:val="22"/>
                <w:szCs w:val="22"/>
              </w:rPr>
              <w:t>narišejo sliko.</w:t>
            </w:r>
          </w:p>
        </w:tc>
      </w:tr>
      <w:tr w:rsidR="00B17469" w14:paraId="70B279B8" w14:textId="77777777" w:rsidTr="002713D0">
        <w:tc>
          <w:tcPr>
            <w:tcW w:w="2746" w:type="dxa"/>
            <w:gridSpan w:val="3"/>
          </w:tcPr>
          <w:p w14:paraId="6FE3F1CF" w14:textId="77777777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Didaktični pripomočki za izvedbo </w:t>
            </w:r>
          </w:p>
        </w:tc>
        <w:tc>
          <w:tcPr>
            <w:tcW w:w="6599" w:type="dxa"/>
            <w:gridSpan w:val="5"/>
          </w:tcPr>
          <w:p w14:paraId="16C0776E" w14:textId="53504F15" w:rsidR="00B17469" w:rsidRDefault="00A567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Učni listi s kodiranimi povedmi, plastificirana GEO drevesa, plastificirane plesne karte,</w:t>
            </w:r>
            <w:r w:rsidR="00AE79F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slike s pomočjo katerih napišejo program za risanje</w:t>
            </w:r>
            <w:r w:rsidR="00C265F7">
              <w:rPr>
                <w:rFonts w:ascii="Times New Roman" w:eastAsia="Times New Roman" w:hAnsi="Times New Roman" w:cs="Times New Roman"/>
                <w:sz w:val="22"/>
                <w:szCs w:val="22"/>
              </w:rPr>
              <w:t>, učni listi za risanje in programiranje v mreži</w:t>
            </w:r>
          </w:p>
        </w:tc>
      </w:tr>
      <w:tr w:rsidR="00B17469" w14:paraId="07F0B928" w14:textId="77777777" w:rsidTr="002713D0">
        <w:tc>
          <w:tcPr>
            <w:tcW w:w="2746" w:type="dxa"/>
            <w:gridSpan w:val="3"/>
          </w:tcPr>
          <w:p w14:paraId="09F481FB" w14:textId="77777777" w:rsidR="00B17469" w:rsidRDefault="00F815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Didaktična gradiva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Dodajte povezave do gradiv</w:t>
            </w:r>
          </w:p>
        </w:tc>
        <w:tc>
          <w:tcPr>
            <w:tcW w:w="6599" w:type="dxa"/>
            <w:gridSpan w:val="5"/>
          </w:tcPr>
          <w:p w14:paraId="258D8DA5" w14:textId="66FCE2C6" w:rsidR="009C61F7" w:rsidRPr="00A56724" w:rsidRDefault="0067401F" w:rsidP="009C61F7">
            <w:r w:rsidRPr="00A56724">
              <w:t xml:space="preserve">UČNI LIST </w:t>
            </w:r>
            <w:r w:rsidR="00A56724" w:rsidRPr="00A56724">
              <w:t>–</w:t>
            </w:r>
            <w:r w:rsidRPr="00A56724">
              <w:t xml:space="preserve"> </w:t>
            </w:r>
            <w:r w:rsidR="00A56724">
              <w:t>KODIRAN</w:t>
            </w:r>
            <w:r w:rsidR="00A56724" w:rsidRPr="00A56724">
              <w:t>E POVEDI</w:t>
            </w:r>
            <w:r w:rsidR="00A56724">
              <w:t xml:space="preserve"> - </w:t>
            </w:r>
            <w:hyperlink r:id="rId9" w:history="1">
              <w:proofErr w:type="spellStart"/>
              <w:r w:rsidR="00A56724">
                <w:rPr>
                  <w:rStyle w:val="Hiperpovezava"/>
                </w:rPr>
                <w:t>GEOdrevo_zakodirane</w:t>
              </w:r>
              <w:proofErr w:type="spellEnd"/>
              <w:r w:rsidR="00A56724">
                <w:rPr>
                  <w:rStyle w:val="Hiperpovezava"/>
                </w:rPr>
                <w:t xml:space="preserve"> povedi.pdf</w:t>
              </w:r>
            </w:hyperlink>
            <w:r w:rsidR="00A56724">
              <w:t xml:space="preserve"> </w:t>
            </w:r>
          </w:p>
          <w:p w14:paraId="652E798B" w14:textId="42F9C521" w:rsidR="00A56724" w:rsidRPr="00A56724" w:rsidRDefault="00A56724" w:rsidP="009C61F7"/>
          <w:p w14:paraId="030C5198" w14:textId="6A7EAF26" w:rsidR="00A56724" w:rsidRDefault="00A56724" w:rsidP="009C61F7">
            <w:r w:rsidRPr="00A56724">
              <w:t xml:space="preserve">GEODREVO - </w:t>
            </w:r>
            <w:hyperlink r:id="rId10" w:history="1">
              <w:r>
                <w:rPr>
                  <w:rStyle w:val="Hiperpovezava"/>
                </w:rPr>
                <w:t>Geodrevo.pdf</w:t>
              </w:r>
            </w:hyperlink>
            <w:r>
              <w:t xml:space="preserve"> </w:t>
            </w:r>
          </w:p>
          <w:p w14:paraId="19124409" w14:textId="6CC8D114" w:rsidR="00AE79F6" w:rsidRDefault="00AE79F6" w:rsidP="009C61F7"/>
          <w:p w14:paraId="6F09D4DD" w14:textId="06688615" w:rsidR="00AE79F6" w:rsidRPr="00A56724" w:rsidRDefault="00AE79F6" w:rsidP="009C61F7">
            <w:r>
              <w:t xml:space="preserve">RISANJE V MREŽI - </w:t>
            </w:r>
            <w:hyperlink r:id="rId11" w:history="1">
              <w:r>
                <w:rPr>
                  <w:rStyle w:val="Hiperpovezava"/>
                </w:rPr>
                <w:t>risanje v mrežo in programiranje.pdf</w:t>
              </w:r>
            </w:hyperlink>
            <w:r>
              <w:t xml:space="preserve"> </w:t>
            </w:r>
          </w:p>
          <w:p w14:paraId="6B9D0C5B" w14:textId="236B9E51" w:rsidR="009C61F7" w:rsidRPr="00A56724" w:rsidRDefault="009C61F7" w:rsidP="009C61F7">
            <w:pPr>
              <w:rPr>
                <w:rFonts w:ascii="Times New Roman" w:eastAsia="Times New Roman" w:hAnsi="Times New Roman" w:cs="Times New Roman"/>
              </w:rPr>
            </w:pPr>
          </w:p>
          <w:p w14:paraId="336A1FDC" w14:textId="77777777" w:rsidR="00A56724" w:rsidRDefault="00A56724" w:rsidP="00A56724">
            <w:r w:rsidRPr="00A56724">
              <w:rPr>
                <w:rFonts w:asciiTheme="minorHAnsi" w:eastAsia="Times New Roman" w:hAnsiTheme="minorHAnsi" w:cs="Times New Roman"/>
              </w:rPr>
              <w:t xml:space="preserve">PRIMERI SLIK ZA PISANJE PROGRAMA, KAKO SE NARIŠEJO - </w:t>
            </w:r>
            <w:hyperlink r:id="rId12" w:history="1">
              <w:r>
                <w:rPr>
                  <w:rStyle w:val="Hiperpovezava"/>
                </w:rPr>
                <w:t>sestavi navodila in nariši sličico1.pdf</w:t>
              </w:r>
            </w:hyperlink>
            <w:r>
              <w:t xml:space="preserve"> </w:t>
            </w:r>
          </w:p>
          <w:p w14:paraId="03FCCAB6" w14:textId="77777777" w:rsidR="00A56724" w:rsidRDefault="00645B17" w:rsidP="00A56724">
            <w:hyperlink r:id="rId13" w:history="1">
              <w:r w:rsidR="00A56724">
                <w:rPr>
                  <w:rStyle w:val="Hiperpovezava"/>
                </w:rPr>
                <w:t>sestavi navodila in nariši sličico.pdf</w:t>
              </w:r>
            </w:hyperlink>
            <w:r w:rsidR="00A56724">
              <w:t xml:space="preserve"> </w:t>
            </w:r>
          </w:p>
          <w:p w14:paraId="48F3039C" w14:textId="13F9498A" w:rsidR="009C61F7" w:rsidRPr="00A56724" w:rsidRDefault="009C61F7">
            <w:pPr>
              <w:rPr>
                <w:rFonts w:ascii="Times New Roman" w:eastAsia="Times New Roman" w:hAnsi="Times New Roman" w:cs="Times New Roman"/>
              </w:rPr>
            </w:pPr>
          </w:p>
          <w:p w14:paraId="7C73E7F1" w14:textId="338949BE" w:rsidR="009C61F7" w:rsidRPr="00A56724" w:rsidRDefault="00A56724" w:rsidP="009C61F7">
            <w:r w:rsidRPr="00A56724">
              <w:t xml:space="preserve">PLESNE KARTE - </w:t>
            </w:r>
            <w:r w:rsidR="0056248F" w:rsidRPr="00A56724">
              <w:t xml:space="preserve"> </w:t>
            </w:r>
            <w:hyperlink r:id="rId14" w:history="1">
              <w:r>
                <w:rPr>
                  <w:rStyle w:val="Hiperpovezava"/>
                </w:rPr>
                <w:t>sestavi navodila in nariši sličico.pdf</w:t>
              </w:r>
            </w:hyperlink>
            <w:r>
              <w:t xml:space="preserve"> </w:t>
            </w:r>
          </w:p>
          <w:p w14:paraId="042B3083" w14:textId="5D8A3F20" w:rsidR="009C61F7" w:rsidRDefault="009C61F7" w:rsidP="00A567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44738CB1" w14:textId="77777777" w:rsidTr="002713D0">
        <w:tc>
          <w:tcPr>
            <w:tcW w:w="2746" w:type="dxa"/>
            <w:gridSpan w:val="3"/>
          </w:tcPr>
          <w:p w14:paraId="38FBE369" w14:textId="77777777" w:rsidR="00B17469" w:rsidRDefault="00F815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Refleksija učečih se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 xml:space="preserve">Kaj so se naučili, spoznali, kje bo to uporabno, kaj jim je bilo všeč, kako so se počutili in bili motivirani... </w:t>
            </w:r>
          </w:p>
        </w:tc>
        <w:tc>
          <w:tcPr>
            <w:tcW w:w="6599" w:type="dxa"/>
            <w:gridSpan w:val="5"/>
          </w:tcPr>
          <w:p w14:paraId="4C05C9D3" w14:textId="2445904D" w:rsidR="00B17469" w:rsidRDefault="00F348C9">
            <w:pPr>
              <w:rPr>
                <w:rFonts w:ascii="Times New Roman" w:eastAsia="Times New Roman" w:hAnsi="Times New Roman" w:cs="Times New Roman"/>
                <w:color w:val="215E99" w:themeColor="text2" w:themeTint="BF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15E99" w:themeColor="text2" w:themeTint="BF"/>
                <w:sz w:val="22"/>
                <w:szCs w:val="22"/>
              </w:rPr>
              <w:t>Učenci so</w:t>
            </w:r>
            <w:r w:rsidR="00C836AF">
              <w:rPr>
                <w:rFonts w:ascii="Times New Roman" w:eastAsia="Times New Roman" w:hAnsi="Times New Roman" w:cs="Times New Roman"/>
                <w:color w:val="215E99" w:themeColor="text2" w:themeTint="BF"/>
                <w:sz w:val="22"/>
                <w:szCs w:val="22"/>
              </w:rPr>
              <w:t xml:space="preserve"> uživali. Največ učencem je bilo všeč sodelovanje s starejšimi</w:t>
            </w:r>
            <w:r>
              <w:rPr>
                <w:rFonts w:ascii="Times New Roman" w:eastAsia="Times New Roman" w:hAnsi="Times New Roman" w:cs="Times New Roman"/>
                <w:color w:val="215E99" w:themeColor="text2" w:themeTint="BF"/>
                <w:sz w:val="22"/>
                <w:szCs w:val="22"/>
              </w:rPr>
              <w:t xml:space="preserve">. Sicer uživajo v projektnih dejavnostih, veseli jih </w:t>
            </w:r>
            <w:r w:rsidR="003C78C6">
              <w:rPr>
                <w:rFonts w:ascii="Times New Roman" w:eastAsia="Times New Roman" w:hAnsi="Times New Roman" w:cs="Times New Roman"/>
                <w:color w:val="215E99" w:themeColor="text2" w:themeTint="BF"/>
                <w:sz w:val="22"/>
                <w:szCs w:val="22"/>
              </w:rPr>
              <w:t>medgeneracijsko</w:t>
            </w:r>
            <w:bookmarkStart w:id="0" w:name="_GoBack"/>
            <w:bookmarkEnd w:id="0"/>
            <w:r w:rsidR="00C836AF">
              <w:rPr>
                <w:rFonts w:ascii="Times New Roman" w:eastAsia="Times New Roman" w:hAnsi="Times New Roman" w:cs="Times New Roman"/>
                <w:color w:val="215E99" w:themeColor="text2" w:themeTint="BF"/>
                <w:sz w:val="22"/>
                <w:szCs w:val="22"/>
              </w:rPr>
              <w:t xml:space="preserve"> učenje in </w:t>
            </w:r>
            <w:r>
              <w:rPr>
                <w:rFonts w:ascii="Times New Roman" w:eastAsia="Times New Roman" w:hAnsi="Times New Roman" w:cs="Times New Roman"/>
                <w:color w:val="215E99" w:themeColor="text2" w:themeTint="BF"/>
                <w:sz w:val="22"/>
                <w:szCs w:val="22"/>
              </w:rPr>
              <w:t>medsebojna pomoč.</w:t>
            </w:r>
          </w:p>
          <w:p w14:paraId="32500F9B" w14:textId="13D8BE8D" w:rsidR="0096572E" w:rsidRPr="00F348C9" w:rsidRDefault="007A50C6" w:rsidP="00C836AF">
            <w:pPr>
              <w:rPr>
                <w:rFonts w:ascii="Times New Roman" w:eastAsia="Times New Roman" w:hAnsi="Times New Roman" w:cs="Times New Roman"/>
                <w:color w:val="215E99" w:themeColor="text2" w:themeTint="BF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215E99" w:themeColor="text2" w:themeTint="BF"/>
                <w:sz w:val="22"/>
                <w:szCs w:val="22"/>
              </w:rPr>
              <w:t xml:space="preserve">Učenci so poudarili, da bi si želeli </w:t>
            </w:r>
            <w:r w:rsidR="008855EB">
              <w:rPr>
                <w:rFonts w:ascii="Times New Roman" w:eastAsia="Times New Roman" w:hAnsi="Times New Roman" w:cs="Times New Roman"/>
                <w:color w:val="215E99" w:themeColor="text2" w:themeTint="BF"/>
                <w:sz w:val="22"/>
                <w:szCs w:val="22"/>
              </w:rPr>
              <w:t>več takšnih sodelovanj.</w:t>
            </w:r>
          </w:p>
        </w:tc>
      </w:tr>
      <w:tr w:rsidR="00B17469" w14:paraId="70443006" w14:textId="77777777" w:rsidTr="002713D0">
        <w:tc>
          <w:tcPr>
            <w:tcW w:w="2746" w:type="dxa"/>
            <w:gridSpan w:val="3"/>
          </w:tcPr>
          <w:p w14:paraId="1FE944E9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Refleksija učitelja/vzgojitelja</w:t>
            </w:r>
          </w:p>
          <w:p w14:paraId="5305539E" w14:textId="77777777" w:rsidR="00B17469" w:rsidRDefault="00F815E0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Katere cilje so učeči se dosegli – kako to veste? Kaj bi izboljšali, spremenili...</w:t>
            </w:r>
          </w:p>
        </w:tc>
        <w:tc>
          <w:tcPr>
            <w:tcW w:w="6599" w:type="dxa"/>
            <w:gridSpan w:val="5"/>
          </w:tcPr>
          <w:p w14:paraId="0E65BE5A" w14:textId="6D04BE60" w:rsidR="00B17469" w:rsidRPr="00F348C9" w:rsidRDefault="00F348C9">
            <w:pPr>
              <w:rPr>
                <w:rFonts w:ascii="Times New Roman" w:eastAsia="Times New Roman" w:hAnsi="Times New Roman" w:cs="Times New Roman"/>
                <w:color w:val="77206D" w:themeColor="accent5" w:themeShade="BF"/>
                <w:sz w:val="22"/>
                <w:szCs w:val="22"/>
              </w:rPr>
            </w:pPr>
            <w:r w:rsidRPr="00F348C9">
              <w:rPr>
                <w:rFonts w:ascii="Times New Roman" w:eastAsia="Times New Roman" w:hAnsi="Times New Roman" w:cs="Times New Roman"/>
                <w:color w:val="77206D" w:themeColor="accent5" w:themeShade="BF"/>
                <w:sz w:val="22"/>
                <w:szCs w:val="22"/>
              </w:rPr>
              <w:t xml:space="preserve">Vsi učenci </w:t>
            </w:r>
            <w:r w:rsidR="008855EB">
              <w:rPr>
                <w:rFonts w:ascii="Times New Roman" w:eastAsia="Times New Roman" w:hAnsi="Times New Roman" w:cs="Times New Roman"/>
                <w:color w:val="77206D" w:themeColor="accent5" w:themeShade="BF"/>
                <w:sz w:val="22"/>
                <w:szCs w:val="22"/>
              </w:rPr>
              <w:t>so se naučili</w:t>
            </w:r>
            <w:r w:rsidR="009E57C9">
              <w:rPr>
                <w:rFonts w:ascii="Times New Roman" w:eastAsia="Times New Roman" w:hAnsi="Times New Roman" w:cs="Times New Roman"/>
                <w:color w:val="77206D" w:themeColor="accent5" w:themeShade="BF"/>
                <w:sz w:val="22"/>
                <w:szCs w:val="22"/>
              </w:rPr>
              <w:t xml:space="preserve"> opravljati naloge.</w:t>
            </w:r>
          </w:p>
        </w:tc>
      </w:tr>
      <w:tr w:rsidR="00B17469" w14:paraId="15CB575E" w14:textId="77777777" w:rsidTr="002713D0">
        <w:tc>
          <w:tcPr>
            <w:tcW w:w="2746" w:type="dxa"/>
            <w:gridSpan w:val="3"/>
          </w:tcPr>
          <w:p w14:paraId="02F35244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Priloge:</w:t>
            </w:r>
          </w:p>
          <w:p w14:paraId="4BA7A663" w14:textId="77777777" w:rsidR="00B17469" w:rsidRDefault="00F815E0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Fotografije, posnetki* izvedbe, izdelki učencev, ...</w:t>
            </w:r>
          </w:p>
        </w:tc>
        <w:tc>
          <w:tcPr>
            <w:tcW w:w="6599" w:type="dxa"/>
            <w:gridSpan w:val="5"/>
          </w:tcPr>
          <w:p w14:paraId="6EDB9046" w14:textId="611C6705" w:rsidR="007A50C6" w:rsidRDefault="00475146" w:rsidP="0047514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75146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drawing>
                <wp:inline distT="0" distB="0" distL="0" distR="0" wp14:anchorId="19A9052F" wp14:editId="043891CD">
                  <wp:extent cx="2809875" cy="1343025"/>
                  <wp:effectExtent l="0" t="0" r="9525" b="9525"/>
                  <wp:docPr id="4" name="Slika 4" descr="C:\Users\Mihela\Downloads\projektni_dan_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hela\Downloads\projektni_dan_2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1" r="17827" b="55153"/>
                          <a:stretch/>
                        </pic:blipFill>
                        <pic:spPr bwMode="auto">
                          <a:xfrm>
                            <a:off x="0" y="0"/>
                            <a:ext cx="28098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375ACA" w14:textId="66AE0184" w:rsidR="00475146" w:rsidRDefault="00475146" w:rsidP="00F348C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75146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drawing>
                <wp:inline distT="0" distB="0" distL="0" distR="0" wp14:anchorId="06286E86" wp14:editId="128EBFFD">
                  <wp:extent cx="2782914" cy="1943100"/>
                  <wp:effectExtent l="0" t="0" r="0" b="0"/>
                  <wp:docPr id="6" name="Slika 6" descr="C:\Users\Mihela\Downloads\projektni_dan_2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hela\Downloads\projektni_dan_2 (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1" t="9166" b="25277"/>
                          <a:stretch/>
                        </pic:blipFill>
                        <pic:spPr bwMode="auto">
                          <a:xfrm>
                            <a:off x="0" y="0"/>
                            <a:ext cx="2787910" cy="19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5146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drawing>
                <wp:inline distT="0" distB="0" distL="0" distR="0" wp14:anchorId="5824AF05" wp14:editId="7C6DB6FF">
                  <wp:extent cx="2762250" cy="2305050"/>
                  <wp:effectExtent l="0" t="0" r="0" b="0"/>
                  <wp:docPr id="5" name="Slika 5" descr="C:\Users\Mihela\Downloads\projektni_dan_2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hela\Downloads\projektni_dan_2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t="7372" r="2884" b="15064"/>
                          <a:stretch/>
                        </pic:blipFill>
                        <pic:spPr bwMode="auto">
                          <a:xfrm>
                            <a:off x="0" y="0"/>
                            <a:ext cx="27622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7D248E" w14:textId="206C0168" w:rsidR="00475146" w:rsidRDefault="00475146" w:rsidP="00F348C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75146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drawing>
                <wp:inline distT="0" distB="0" distL="0" distR="0" wp14:anchorId="6A7EA3C8" wp14:editId="6A0813CE">
                  <wp:extent cx="2762250" cy="1197260"/>
                  <wp:effectExtent l="0" t="0" r="0" b="3175"/>
                  <wp:docPr id="1" name="Slika 1" descr="C:\Users\Mihela\Downloads\projektni_dan_2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hela\Downloads\projektni_dan_2 (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51" b="42105"/>
                          <a:stretch/>
                        </pic:blipFill>
                        <pic:spPr bwMode="auto">
                          <a:xfrm>
                            <a:off x="0" y="0"/>
                            <a:ext cx="2768112" cy="119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F4C711" w14:textId="6831FF4F" w:rsidR="00475146" w:rsidRDefault="00475146" w:rsidP="00475146">
            <w:pP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t xml:space="preserve"> </w:t>
            </w:r>
          </w:p>
          <w:p w14:paraId="08D94515" w14:textId="29F63DCF" w:rsidR="00F64D0D" w:rsidRDefault="00475146" w:rsidP="0047514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75146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drawing>
                <wp:inline distT="0" distB="0" distL="0" distR="0" wp14:anchorId="4F59D45E" wp14:editId="4934EC24">
                  <wp:extent cx="1152525" cy="2181225"/>
                  <wp:effectExtent l="0" t="0" r="9525" b="9525"/>
                  <wp:docPr id="3" name="Slika 3" descr="C:\Users\Mihela\Downloads\projektni_dan_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hela\Downloads\projektni_dan_2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39" t="43176" r="28536"/>
                          <a:stretch/>
                        </pic:blipFill>
                        <pic:spPr bwMode="auto">
                          <a:xfrm>
                            <a:off x="0" y="0"/>
                            <a:ext cx="11525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5146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drawing>
                <wp:inline distT="0" distB="0" distL="0" distR="0" wp14:anchorId="4434E96C" wp14:editId="5CC52888">
                  <wp:extent cx="3038475" cy="3038475"/>
                  <wp:effectExtent l="0" t="0" r="9525" b="9525"/>
                  <wp:docPr id="2" name="Slika 2" descr="C:\Users\Mihela\Downloads\projektni_dan_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hela\Downloads\projektni_dan_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2D100" w14:textId="5DAD8511" w:rsidR="00F64D0D" w:rsidRDefault="00F64D0D" w:rsidP="00F348C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45CA1AE" w14:textId="33C59D61" w:rsidR="00F64D0D" w:rsidRDefault="00F64D0D" w:rsidP="00F348C9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9A6F9D5" w14:textId="5B6222BB" w:rsidR="00F64D0D" w:rsidRDefault="00F64D0D" w:rsidP="00B32E8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7D64FF15" w14:textId="68CC175F" w:rsidR="00B17469" w:rsidRPr="005220E2" w:rsidRDefault="00F815E0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5220E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*Posnetke naložite na </w:t>
      </w:r>
      <w:proofErr w:type="spellStart"/>
      <w:r w:rsidRPr="005220E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arnes.video</w:t>
      </w:r>
      <w:proofErr w:type="spellEnd"/>
      <w:r w:rsidRPr="005220E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kot nenavedene in oddajte povezavo. </w:t>
      </w:r>
    </w:p>
    <w:sectPr w:rsidR="00B17469" w:rsidRPr="005220E2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2206FA" w14:textId="77777777" w:rsidR="00645B17" w:rsidRDefault="00645B17">
      <w:pPr>
        <w:spacing w:after="0" w:line="240" w:lineRule="auto"/>
      </w:pPr>
      <w:r>
        <w:separator/>
      </w:r>
    </w:p>
  </w:endnote>
  <w:endnote w:type="continuationSeparator" w:id="0">
    <w:p w14:paraId="2E58E5C8" w14:textId="77777777" w:rsidR="00645B17" w:rsidRDefault="0064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37C61" w14:textId="77777777" w:rsidR="00B17469" w:rsidRDefault="00F815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i/>
        <w:color w:val="000000"/>
        <w:sz w:val="18"/>
        <w:szCs w:val="18"/>
      </w:rPr>
    </w:pPr>
    <w:r>
      <w:rPr>
        <w:rFonts w:ascii="Arial" w:eastAsia="Arial" w:hAnsi="Arial" w:cs="Arial"/>
        <w:i/>
        <w:color w:val="000000"/>
        <w:sz w:val="18"/>
        <w:szCs w:val="18"/>
      </w:rPr>
      <w:t xml:space="preserve">Naložbo sofinancirata Ministrstvo za vzgojo in izobraževanje in Evropska unija – </w:t>
    </w:r>
    <w:proofErr w:type="spellStart"/>
    <w:r>
      <w:rPr>
        <w:rFonts w:ascii="Arial" w:eastAsia="Arial" w:hAnsi="Arial" w:cs="Arial"/>
        <w:i/>
        <w:color w:val="000000"/>
        <w:sz w:val="18"/>
        <w:szCs w:val="18"/>
      </w:rPr>
      <w:t>NextGenerationEU</w:t>
    </w:r>
    <w:proofErr w:type="spellEnd"/>
    <w:r>
      <w:rPr>
        <w:rFonts w:ascii="Arial" w:eastAsia="Arial" w:hAnsi="Arial" w:cs="Arial"/>
        <w:i/>
        <w:color w:val="000000"/>
        <w:sz w:val="18"/>
        <w:szCs w:val="18"/>
      </w:rPr>
      <w:t>.</w:t>
    </w:r>
  </w:p>
  <w:p w14:paraId="02F7760D" w14:textId="77777777" w:rsidR="00B17469" w:rsidRDefault="00F815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  <w:lang w:eastAsia="sl-SI"/>
      </w:rPr>
      <w:drawing>
        <wp:inline distT="0" distB="0" distL="0" distR="0" wp14:anchorId="01F9530E" wp14:editId="54F3E89F">
          <wp:extent cx="1101138" cy="463395"/>
          <wp:effectExtent l="0" t="0" r="0" b="0"/>
          <wp:docPr id="1420065914" name="image4.png" descr="A black background with orange and green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black background with orange and green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1138" cy="463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7B7E6F" w14:textId="77777777" w:rsidR="00645B17" w:rsidRDefault="00645B17">
      <w:pPr>
        <w:spacing w:after="0" w:line="240" w:lineRule="auto"/>
      </w:pPr>
      <w:r>
        <w:separator/>
      </w:r>
    </w:p>
  </w:footnote>
  <w:footnote w:type="continuationSeparator" w:id="0">
    <w:p w14:paraId="578C7531" w14:textId="77777777" w:rsidR="00645B17" w:rsidRDefault="0064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52A83" w14:textId="77777777" w:rsidR="00B17469" w:rsidRDefault="00F815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7710"/>
      </w:tabs>
      <w:spacing w:after="0" w:line="240" w:lineRule="auto"/>
      <w:rPr>
        <w:color w:val="000000"/>
      </w:rPr>
    </w:pPr>
    <w:r>
      <w:rPr>
        <w:noProof/>
        <w:color w:val="000000"/>
        <w:lang w:eastAsia="sl-SI"/>
      </w:rPr>
      <w:drawing>
        <wp:anchor distT="0" distB="0" distL="114300" distR="114300" simplePos="0" relativeHeight="251658240" behindDoc="0" locked="0" layoutInCell="1" hidden="0" allowOverlap="1" wp14:anchorId="63FF40D9" wp14:editId="5267BFA4">
          <wp:simplePos x="0" y="0"/>
          <wp:positionH relativeFrom="margin">
            <wp:posOffset>4592955</wp:posOffset>
          </wp:positionH>
          <wp:positionV relativeFrom="margin">
            <wp:posOffset>-589279</wp:posOffset>
          </wp:positionV>
          <wp:extent cx="1233170" cy="367665"/>
          <wp:effectExtent l="0" t="0" r="0" b="0"/>
          <wp:wrapSquare wrapText="bothSides" distT="0" distB="0" distL="114300" distR="114300"/>
          <wp:docPr id="1420065911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170" cy="367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59264" behindDoc="0" locked="0" layoutInCell="1" hidden="0" allowOverlap="1" wp14:anchorId="712FC540" wp14:editId="50AF1DD0">
          <wp:simplePos x="0" y="0"/>
          <wp:positionH relativeFrom="margin">
            <wp:posOffset>7112125</wp:posOffset>
          </wp:positionH>
          <wp:positionV relativeFrom="margin">
            <wp:posOffset>-591184</wp:posOffset>
          </wp:positionV>
          <wp:extent cx="1465580" cy="436880"/>
          <wp:effectExtent l="0" t="0" r="0" b="0"/>
          <wp:wrapSquare wrapText="bothSides" distT="0" distB="0" distL="114300" distR="114300"/>
          <wp:docPr id="1420065913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5580" cy="436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inline distT="0" distB="0" distL="0" distR="0" wp14:anchorId="69178E40" wp14:editId="47B91759">
          <wp:extent cx="1672400" cy="382135"/>
          <wp:effectExtent l="0" t="0" r="0" b="0"/>
          <wp:docPr id="1420065915" name="image3.png" descr="A black background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ack background with white text&#10;&#10;Description automatically generated"/>
                  <pic:cNvPicPr preferRelativeResize="0"/>
                </pic:nvPicPr>
                <pic:blipFill>
                  <a:blip r:embed="rId2"/>
                  <a:srcRect l="6118" r="6352"/>
                  <a:stretch>
                    <a:fillRect/>
                  </a:stretch>
                </pic:blipFill>
                <pic:spPr>
                  <a:xfrm>
                    <a:off x="0" y="0"/>
                    <a:ext cx="1672400" cy="382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hidden="0" allowOverlap="1" wp14:anchorId="22C192F7" wp14:editId="772FDB34">
          <wp:simplePos x="0" y="0"/>
          <wp:positionH relativeFrom="column">
            <wp:posOffset>2419595</wp:posOffset>
          </wp:positionH>
          <wp:positionV relativeFrom="paragraph">
            <wp:posOffset>42545</wp:posOffset>
          </wp:positionV>
          <wp:extent cx="1299503" cy="257530"/>
          <wp:effectExtent l="0" t="0" r="0" b="0"/>
          <wp:wrapNone/>
          <wp:docPr id="1420065912" name="image2.png" descr="A blue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and white logo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9503" cy="25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542CC"/>
    <w:multiLevelType w:val="hybridMultilevel"/>
    <w:tmpl w:val="5EAEAC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8D5745"/>
    <w:multiLevelType w:val="hybridMultilevel"/>
    <w:tmpl w:val="4288E8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A64660"/>
    <w:multiLevelType w:val="multilevel"/>
    <w:tmpl w:val="234EB8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F4560C"/>
    <w:multiLevelType w:val="multilevel"/>
    <w:tmpl w:val="234EB8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69"/>
    <w:rsid w:val="0002728C"/>
    <w:rsid w:val="00041374"/>
    <w:rsid w:val="00044A5E"/>
    <w:rsid w:val="00094C2D"/>
    <w:rsid w:val="00096D2A"/>
    <w:rsid w:val="001424B9"/>
    <w:rsid w:val="00166B8B"/>
    <w:rsid w:val="001C57AB"/>
    <w:rsid w:val="002713D0"/>
    <w:rsid w:val="002B4026"/>
    <w:rsid w:val="00320C8D"/>
    <w:rsid w:val="00335168"/>
    <w:rsid w:val="00344959"/>
    <w:rsid w:val="00344CA7"/>
    <w:rsid w:val="003549F4"/>
    <w:rsid w:val="003568C8"/>
    <w:rsid w:val="003919FE"/>
    <w:rsid w:val="003A4A51"/>
    <w:rsid w:val="003A5B5D"/>
    <w:rsid w:val="003B6551"/>
    <w:rsid w:val="003C78C6"/>
    <w:rsid w:val="004705CA"/>
    <w:rsid w:val="00475146"/>
    <w:rsid w:val="005220E2"/>
    <w:rsid w:val="005344E7"/>
    <w:rsid w:val="0056248F"/>
    <w:rsid w:val="00566CA9"/>
    <w:rsid w:val="00577854"/>
    <w:rsid w:val="00583A2E"/>
    <w:rsid w:val="005E08EB"/>
    <w:rsid w:val="005E5156"/>
    <w:rsid w:val="00611285"/>
    <w:rsid w:val="00645B17"/>
    <w:rsid w:val="0067401F"/>
    <w:rsid w:val="006872B7"/>
    <w:rsid w:val="006E6D37"/>
    <w:rsid w:val="00751213"/>
    <w:rsid w:val="00752151"/>
    <w:rsid w:val="00782650"/>
    <w:rsid w:val="007A1D65"/>
    <w:rsid w:val="007A50C6"/>
    <w:rsid w:val="007B20C4"/>
    <w:rsid w:val="007E0127"/>
    <w:rsid w:val="008855EB"/>
    <w:rsid w:val="008871AF"/>
    <w:rsid w:val="008A1797"/>
    <w:rsid w:val="008E7E33"/>
    <w:rsid w:val="008F3FC0"/>
    <w:rsid w:val="00926C3F"/>
    <w:rsid w:val="0096572E"/>
    <w:rsid w:val="009873C4"/>
    <w:rsid w:val="009C61F7"/>
    <w:rsid w:val="009E57C9"/>
    <w:rsid w:val="00A127C6"/>
    <w:rsid w:val="00A257B7"/>
    <w:rsid w:val="00A45CB8"/>
    <w:rsid w:val="00A462D1"/>
    <w:rsid w:val="00A56724"/>
    <w:rsid w:val="00A63E35"/>
    <w:rsid w:val="00A66D73"/>
    <w:rsid w:val="00A80675"/>
    <w:rsid w:val="00AB2BA0"/>
    <w:rsid w:val="00AC10FC"/>
    <w:rsid w:val="00AD2A2F"/>
    <w:rsid w:val="00AE79F6"/>
    <w:rsid w:val="00B17469"/>
    <w:rsid w:val="00B27C3E"/>
    <w:rsid w:val="00B32E8E"/>
    <w:rsid w:val="00C17704"/>
    <w:rsid w:val="00C265F7"/>
    <w:rsid w:val="00C5247D"/>
    <w:rsid w:val="00C65417"/>
    <w:rsid w:val="00C836AF"/>
    <w:rsid w:val="00D03344"/>
    <w:rsid w:val="00D34D2A"/>
    <w:rsid w:val="00D4415F"/>
    <w:rsid w:val="00D97308"/>
    <w:rsid w:val="00DE6B70"/>
    <w:rsid w:val="00E52712"/>
    <w:rsid w:val="00E9343E"/>
    <w:rsid w:val="00EA3F7A"/>
    <w:rsid w:val="00EC7102"/>
    <w:rsid w:val="00F000F9"/>
    <w:rsid w:val="00F348C9"/>
    <w:rsid w:val="00F50F7A"/>
    <w:rsid w:val="00F64D0D"/>
    <w:rsid w:val="00F70F9E"/>
    <w:rsid w:val="00F815E0"/>
    <w:rsid w:val="00FB4566"/>
    <w:rsid w:val="00FC3F7A"/>
    <w:rsid w:val="00FF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7CBE7"/>
  <w15:docId w15:val="{1E0A435B-48CD-BC44-BF80-5BD562E18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sl-SI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44D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44D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44D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44D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44D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44D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44D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44D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44D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D44D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Znak">
    <w:name w:val="Naslov 1 Znak"/>
    <w:basedOn w:val="Privzetapisavaodstavka"/>
    <w:link w:val="Naslov1"/>
    <w:uiPriority w:val="9"/>
    <w:rsid w:val="00D44D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44D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44D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44D2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44D24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44D24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44D24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44D24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44D24"/>
    <w:rPr>
      <w:rFonts w:eastAsiaTheme="majorEastAsia" w:cstheme="majorBidi"/>
      <w:color w:val="272727" w:themeColor="text1" w:themeTint="D8"/>
    </w:rPr>
  </w:style>
  <w:style w:type="character" w:customStyle="1" w:styleId="NaslovZnak">
    <w:name w:val="Naslov Znak"/>
    <w:basedOn w:val="Privzetapisavaodstavka"/>
    <w:link w:val="Naslov"/>
    <w:uiPriority w:val="10"/>
    <w:rsid w:val="00D44D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Pr>
      <w:color w:val="595959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D44D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D44D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D44D24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D44D24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D44D24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44D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44D24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D44D24"/>
    <w:rPr>
      <w:b/>
      <w:bCs/>
      <w:smallCaps/>
      <w:color w:val="0F4761" w:themeColor="accent1" w:themeShade="BF"/>
      <w:spacing w:val="5"/>
    </w:rPr>
  </w:style>
  <w:style w:type="table" w:styleId="Tabelamrea">
    <w:name w:val="Table Grid"/>
    <w:basedOn w:val="Navadnatabela"/>
    <w:uiPriority w:val="39"/>
    <w:rsid w:val="00D44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8318C"/>
    <w:rPr>
      <w:color w:val="467886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8318C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A214E"/>
  </w:style>
  <w:style w:type="paragraph" w:styleId="Noga">
    <w:name w:val="footer"/>
    <w:basedOn w:val="Navaden"/>
    <w:link w:val="NogaZnak"/>
    <w:unhideWhenUsed/>
    <w:rsid w:val="001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1A214E"/>
  </w:style>
  <w:style w:type="table" w:customStyle="1" w:styleId="a">
    <w:basedOn w:val="Navadnatabel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avadnatabe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cunalnistvo-in-informatika-za-vse.si/about/" TargetMode="External"/><Relationship Id="rId13" Type="http://schemas.openxmlformats.org/officeDocument/2006/relationships/hyperlink" Target="https://2osslb-my.sharepoint.com/:b:/g/personal/mihela_resnik_2os-slb_si/ER9FfwBa73RDiuu5PPWyONwBmc-3_X1RJx8-qx5bgDzjUQ?e=nAWEfQ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2osslb-my.sharepoint.com/:b:/g/personal/mihela_resnik_2os-slb_si/ERdYompyoiRHkzK2J9N_kGcBDsF4X0Ad8rXFCsE2qNDQ2A?e=zG2xl1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2osslb-my.sharepoint.com/:b:/g/personal/mihela_resnik_2os-slb_si/EeAEMQRThzVKp6DomqJWu9EBMGHkOWFHdTcVkwb97JS7Og?e=kitjt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yperlink" Target="https://2osslb-my.sharepoint.com/:b:/g/personal/mihela_resnik_2os-slb_si/Ecuz-62bA0FJtT3jibB3lnwB4M2gVcmkYuMdgOu79ZqjUA?e=ehRzfF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2osslb-my.sharepoint.com/:b:/g/personal/mihela_resnik_2os-slb_si/EW4x6u-HxQFJpQ8x_O04-x0Bhj7H2IFLrHNP_QS63LwuMg?e=frFxTg" TargetMode="External"/><Relationship Id="rId14" Type="http://schemas.openxmlformats.org/officeDocument/2006/relationships/hyperlink" Target="https://2osslb-my.sharepoint.com/:b:/g/personal/mihela_resnik_2os-slb_si/ER9FfwBa73RDiuu5PPWyONwBmc-3_X1RJx8-qx5bgDzjUQ?e=nAWEfQ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7M7NoFdp9R1PfLeJrWK03FQdLQ==">CgMxLjA4AGojChRzdWdnZXN0LmQ4cm5lcW1wOWQ0bRILU2ltb24gQmVsZWNyITEta2V1T3BnZlF3M0cya0M5T0hKZ20xNzkxQkNEdDNDTw==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5574</TotalTime>
  <Pages>4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Vičič Krabonja</dc:creator>
  <cp:lastModifiedBy>Mihela Resnik</cp:lastModifiedBy>
  <cp:revision>51</cp:revision>
  <cp:lastPrinted>2025-03-05T19:21:00Z</cp:lastPrinted>
  <dcterms:created xsi:type="dcterms:W3CDTF">2024-11-25T21:21:00Z</dcterms:created>
  <dcterms:modified xsi:type="dcterms:W3CDTF">2025-03-25T20:52:00Z</dcterms:modified>
</cp:coreProperties>
</file>