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E9" w:rsidRDefault="00765CA1">
      <w:r>
        <w:t>GLASBENA UMETNOST, 4. RAZRED, 2. DEL ( 23. – 27. 3. 2020 )</w:t>
      </w:r>
    </w:p>
    <w:p w:rsidR="00765CA1" w:rsidRDefault="00765CA1"/>
    <w:p w:rsidR="00765CA1" w:rsidRDefault="00765CA1">
      <w:r>
        <w:t xml:space="preserve">Pozdravljeni četrtošolci! Upam, da zdravi in veseli, da boste sedaj naredili nekaj za glasbo. </w:t>
      </w:r>
    </w:p>
    <w:p w:rsidR="00765CA1" w:rsidRDefault="00765CA1">
      <w:r>
        <w:t>Verjamem, da vam je šlo fino s poslušanjem Živalskega karnevala, labodi in akvarij so narisani!</w:t>
      </w:r>
    </w:p>
    <w:p w:rsidR="00765CA1" w:rsidRDefault="00765CA1"/>
    <w:p w:rsidR="00765CA1" w:rsidRDefault="00765CA1">
      <w:r>
        <w:t>Danes se boste samostojno naučili zapeti novo pesmico: POMLADNO SONČECE.</w:t>
      </w:r>
    </w:p>
    <w:p w:rsidR="00765CA1" w:rsidRDefault="00765CA1">
      <w:r>
        <w:t>Njen skladatelj je nemški umetnik Felix Mendelssohn. O njem se bomo učili v osmem razredu,</w:t>
      </w:r>
      <w:r w:rsidR="004019BA">
        <w:t xml:space="preserve"> a naj vam povem, da je bil čudežni otrok glasbe, zelo dobro je igral klavir, že kot otrok skupaj s sestro nastopal na koncertih in kmalu napisal tudi prve skladbe.</w:t>
      </w:r>
    </w:p>
    <w:p w:rsidR="004019BA" w:rsidRDefault="004019BA"/>
    <w:p w:rsidR="004019BA" w:rsidRDefault="004019BA">
      <w:r>
        <w:t>NALOGE:</w:t>
      </w:r>
    </w:p>
    <w:p w:rsidR="004019BA" w:rsidRDefault="004019BA" w:rsidP="004019BA">
      <w:pPr>
        <w:pStyle w:val="Odstavekseznama"/>
        <w:numPr>
          <w:ilvl w:val="0"/>
          <w:numId w:val="3"/>
        </w:numPr>
      </w:pPr>
      <w:r>
        <w:t>PREBERI PESMICO IN PREVERI, ČE VSE RAZUMEŠ.</w:t>
      </w:r>
    </w:p>
    <w:p w:rsidR="004019BA" w:rsidRDefault="004019BA" w:rsidP="004019BA">
      <w:pPr>
        <w:pStyle w:val="Odstavekseznama"/>
        <w:numPr>
          <w:ilvl w:val="0"/>
          <w:numId w:val="3"/>
        </w:numPr>
      </w:pPr>
      <w:r>
        <w:t>PESEM PREPIŠI V ZVEZEK.</w:t>
      </w:r>
    </w:p>
    <w:p w:rsidR="004019BA" w:rsidRDefault="004019BA" w:rsidP="004019BA">
      <w:pPr>
        <w:pStyle w:val="Odstavekseznama"/>
        <w:numPr>
          <w:ilvl w:val="0"/>
          <w:numId w:val="3"/>
        </w:numPr>
      </w:pPr>
      <w:r>
        <w:t>NARIŠI RISBICO, IZ KATERE BO JASNO, O ČEM PESEM PRIPOVEDUJE.</w:t>
      </w:r>
    </w:p>
    <w:p w:rsidR="004019BA" w:rsidRDefault="004019BA" w:rsidP="004019BA">
      <w:pPr>
        <w:pStyle w:val="Odstavekseznama"/>
        <w:numPr>
          <w:ilvl w:val="0"/>
          <w:numId w:val="3"/>
        </w:numPr>
      </w:pPr>
      <w:r>
        <w:t>POSLUŠAJ ZVOČNI PRIMER TE PESMICE IN ZRAVEN ZAPOJ!</w:t>
      </w:r>
    </w:p>
    <w:p w:rsidR="004019BA" w:rsidRDefault="004019BA"/>
    <w:p w:rsidR="004019BA" w:rsidRDefault="004019BA">
      <w:r>
        <w:t>POMLADNO SONČECE</w:t>
      </w:r>
    </w:p>
    <w:p w:rsidR="004019BA" w:rsidRDefault="004019BA" w:rsidP="004019BA">
      <w:pPr>
        <w:pStyle w:val="Odstavekseznama"/>
        <w:numPr>
          <w:ilvl w:val="0"/>
          <w:numId w:val="1"/>
        </w:numPr>
      </w:pPr>
      <w:r>
        <w:t>Ti pomladno sončece, ti si naredilo,</w:t>
      </w:r>
    </w:p>
    <w:p w:rsidR="004019BA" w:rsidRDefault="004019BA" w:rsidP="004019BA">
      <w:pPr>
        <w:pStyle w:val="Odstavekseznama"/>
      </w:pPr>
      <w:r>
        <w:t>da je v meni srčece glasno poskočilo.</w:t>
      </w:r>
    </w:p>
    <w:p w:rsidR="004019BA" w:rsidRDefault="004019BA" w:rsidP="004019BA">
      <w:pPr>
        <w:pStyle w:val="Odstavekseznama"/>
        <w:numPr>
          <w:ilvl w:val="0"/>
          <w:numId w:val="1"/>
        </w:numPr>
      </w:pPr>
      <w:r>
        <w:t>Prav za vsako ptičico bi okrog se klatil,</w:t>
      </w:r>
    </w:p>
    <w:p w:rsidR="004019BA" w:rsidRDefault="004019BA" w:rsidP="004019BA">
      <w:pPr>
        <w:pStyle w:val="Odstavekseznama"/>
      </w:pPr>
      <w:r>
        <w:t>s čisto vsako rožico rad bi se pobratil.</w:t>
      </w:r>
    </w:p>
    <w:p w:rsidR="004019BA" w:rsidRDefault="004019BA" w:rsidP="004019BA">
      <w:pPr>
        <w:pStyle w:val="Odstavekseznama"/>
        <w:numPr>
          <w:ilvl w:val="0"/>
          <w:numId w:val="1"/>
        </w:numPr>
      </w:pPr>
      <w:r>
        <w:t>Sijaj, sijaj sončece, siplji žarke zlate,</w:t>
      </w:r>
    </w:p>
    <w:p w:rsidR="004019BA" w:rsidRDefault="004019BA" w:rsidP="004019BA">
      <w:pPr>
        <w:pStyle w:val="Odstavekseznama"/>
      </w:pPr>
      <w:r>
        <w:t>rožicam na glavice, meni na podplate.</w:t>
      </w:r>
    </w:p>
    <w:p w:rsidR="004019BA" w:rsidRDefault="004019BA" w:rsidP="004019BA">
      <w:pPr>
        <w:pStyle w:val="Odstavekseznama"/>
      </w:pPr>
    </w:p>
    <w:p w:rsidR="004019BA" w:rsidRDefault="004019BA" w:rsidP="004019BA">
      <w:pPr>
        <w:pStyle w:val="Odstavekseznama"/>
      </w:pPr>
    </w:p>
    <w:p w:rsidR="004019BA" w:rsidRDefault="004019BA" w:rsidP="004019BA">
      <w:pPr>
        <w:pStyle w:val="Odstavekseznama"/>
      </w:pPr>
    </w:p>
    <w:p w:rsidR="004019BA" w:rsidRDefault="004019BA" w:rsidP="004019BA">
      <w:hyperlink r:id="rId5" w:history="1">
        <w:r>
          <w:rPr>
            <w:rStyle w:val="Hiperpovezava"/>
          </w:rPr>
          <w:t>https://www.youtube.com/watch?v=nn930Xb0mco&amp;list=RDnn930Xb0mco&amp;start_radio=1</w:t>
        </w:r>
      </w:hyperlink>
    </w:p>
    <w:p w:rsidR="000E5F8A" w:rsidRDefault="000E5F8A" w:rsidP="004019BA"/>
    <w:p w:rsidR="000E5F8A" w:rsidRDefault="000E5F8A" w:rsidP="004019BA">
      <w:r>
        <w:t>ZA KONEC POSLUŠAJ ŠE ENO KLAVIRSKO SKLADBICO DANAŠNJEGA SKLADATELJA MENDELSSOHNA</w:t>
      </w:r>
      <w:r w:rsidR="00144119">
        <w:t>. NJEN NASLOV JE: POMLADNA.</w:t>
      </w:r>
      <w:bookmarkStart w:id="0" w:name="_GoBack"/>
      <w:bookmarkEnd w:id="0"/>
    </w:p>
    <w:p w:rsidR="000E5F8A" w:rsidRDefault="000E5F8A" w:rsidP="004019BA"/>
    <w:p w:rsidR="004019BA" w:rsidRDefault="000E5F8A" w:rsidP="004019BA">
      <w:pPr>
        <w:pStyle w:val="Odstavekseznama"/>
      </w:pPr>
      <w:hyperlink r:id="rId6" w:history="1">
        <w:r>
          <w:rPr>
            <w:rStyle w:val="Hiperpovezava"/>
          </w:rPr>
          <w:t>https://www.youtube.com/watch?v=f__CfJM1SLI</w:t>
        </w:r>
      </w:hyperlink>
    </w:p>
    <w:sectPr w:rsidR="0040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1E8D"/>
    <w:multiLevelType w:val="hybridMultilevel"/>
    <w:tmpl w:val="41C6B0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9744A"/>
    <w:multiLevelType w:val="hybridMultilevel"/>
    <w:tmpl w:val="1F2EA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D3BF1"/>
    <w:multiLevelType w:val="hybridMultilevel"/>
    <w:tmpl w:val="8E76D5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A1"/>
    <w:rsid w:val="000E5F8A"/>
    <w:rsid w:val="00144119"/>
    <w:rsid w:val="00165971"/>
    <w:rsid w:val="004019BA"/>
    <w:rsid w:val="00453FDF"/>
    <w:rsid w:val="007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4A44"/>
  <w15:chartTrackingRefBased/>
  <w15:docId w15:val="{901DB31E-5346-45BD-AC12-0CCB7263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19B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01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__CfJM1SLI" TargetMode="External"/><Relationship Id="rId5" Type="http://schemas.openxmlformats.org/officeDocument/2006/relationships/hyperlink" Target="https://www.youtube.com/watch?v=nn930Xb0mco&amp;list=RDnn930Xb0mco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2020-03-19T10:38:00Z</dcterms:created>
  <dcterms:modified xsi:type="dcterms:W3CDTF">2020-03-19T11:30:00Z</dcterms:modified>
</cp:coreProperties>
</file>